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4B6" w:rsidRDefault="00F574B6" w:rsidP="003848BD">
      <w:pPr>
        <w:jc w:val="left"/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59698D">
      <w:pPr>
        <w:rPr>
          <w:rFonts w:ascii="Verdana" w:hAnsi="Verdana"/>
        </w:rPr>
      </w:pPr>
      <w:r>
        <w:rPr>
          <w:rFonts w:ascii="Verdana" w:hAnsi="Verdana"/>
          <w:noProof/>
        </w:rPr>
        <w:drawing>
          <wp:inline distT="0" distB="0" distL="0" distR="0">
            <wp:extent cx="1600200" cy="1066800"/>
            <wp:effectExtent l="19050" t="0" r="0" b="0"/>
            <wp:docPr id="1" name="Immagine 1" descr="logo_agea_w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agea_wi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>SERVIZI DI INTERSCAMBIO DATI E COOPERAZIONE APPLICATIVA</w:t>
      </w:r>
    </w:p>
    <w:p w:rsidR="00F574B6" w:rsidRDefault="00F574B6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F574B6" w:rsidRDefault="00F574B6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DA50DE" w:rsidRDefault="00DA50DE" w:rsidP="00DA50DE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DESCRIZIONE DEI SERVIZI WEB PER</w:t>
      </w:r>
    </w:p>
    <w:p w:rsidR="00DA50DE" w:rsidRDefault="00DA50DE" w:rsidP="00DA50DE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L’INTERSCAMBIO DEI DATI RELATIVI AL </w:t>
      </w:r>
    </w:p>
    <w:p w:rsidR="00DA50DE" w:rsidRDefault="00DA50DE" w:rsidP="00DA50DE">
      <w:pPr>
        <w:ind w:left="-180"/>
        <w:jc w:val="center"/>
        <w:rPr>
          <w:rFonts w:ascii="Verdana" w:hAnsi="Verdana"/>
          <w:b/>
          <w:sz w:val="36"/>
          <w:szCs w:val="36"/>
        </w:rPr>
      </w:pPr>
      <w:smartTag w:uri="urn:schemas-microsoft-com:office:smarttags" w:element="PersonName">
        <w:r>
          <w:rPr>
            <w:rFonts w:ascii="Verdana" w:hAnsi="Verdana"/>
            <w:b/>
            <w:sz w:val="36"/>
            <w:szCs w:val="36"/>
          </w:rPr>
          <w:t>PSR</w:t>
        </w:r>
      </w:smartTag>
      <w:r>
        <w:rPr>
          <w:rFonts w:ascii="Verdana" w:hAnsi="Verdana"/>
          <w:b/>
          <w:sz w:val="36"/>
          <w:szCs w:val="36"/>
        </w:rPr>
        <w:t xml:space="preserve"> 2007-2013 MISURE AD INVESTIMENTO</w:t>
      </w:r>
    </w:p>
    <w:p w:rsidR="00DA50DE" w:rsidRDefault="00DA50DE" w:rsidP="00DA50DE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(</w:t>
      </w:r>
      <w:r w:rsidR="00F224B9">
        <w:rPr>
          <w:rFonts w:ascii="Verdana" w:hAnsi="Verdana"/>
          <w:b/>
          <w:sz w:val="36"/>
          <w:szCs w:val="36"/>
        </w:rPr>
        <w:t>Scarico Domande Misure Strutturali</w:t>
      </w:r>
      <w:r>
        <w:rPr>
          <w:rFonts w:ascii="Verdana" w:hAnsi="Verdana"/>
          <w:b/>
          <w:sz w:val="36"/>
          <w:szCs w:val="36"/>
        </w:rPr>
        <w:t>)</w:t>
      </w:r>
    </w:p>
    <w:p w:rsidR="00DA50DE" w:rsidRDefault="00DA50DE" w:rsidP="00F06F07">
      <w:pPr>
        <w:rPr>
          <w:rFonts w:ascii="Verdana" w:hAnsi="Verdana"/>
          <w:b/>
          <w:sz w:val="36"/>
          <w:szCs w:val="36"/>
        </w:rPr>
      </w:pPr>
    </w:p>
    <w:p w:rsidR="00F574B6" w:rsidRDefault="00F574B6" w:rsidP="00F06F07">
      <w:pPr>
        <w:spacing w:after="120"/>
        <w:jc w:val="center"/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A42C0A">
      <w:pPr>
        <w:jc w:val="right"/>
        <w:rPr>
          <w:rFonts w:ascii="Verdana" w:hAnsi="Verdana"/>
        </w:rPr>
      </w:pPr>
      <w:r>
        <w:rPr>
          <w:rFonts w:ascii="Verdana" w:hAnsi="Verdana"/>
          <w:b/>
          <w:sz w:val="36"/>
          <w:szCs w:val="36"/>
        </w:rPr>
        <w:t xml:space="preserve"> ver. 2</w:t>
      </w:r>
      <w:r w:rsidR="00F574B6">
        <w:rPr>
          <w:rFonts w:ascii="Verdana" w:hAnsi="Verdana"/>
          <w:b/>
          <w:sz w:val="36"/>
          <w:szCs w:val="36"/>
        </w:rPr>
        <w:t>.</w:t>
      </w:r>
      <w:r w:rsidR="009F2565">
        <w:rPr>
          <w:rFonts w:ascii="Verdana" w:hAnsi="Verdana"/>
          <w:b/>
          <w:sz w:val="36"/>
          <w:szCs w:val="36"/>
        </w:rPr>
        <w:t>7</w:t>
      </w:r>
      <w:r w:rsidR="00F574B6">
        <w:rPr>
          <w:rFonts w:ascii="Verdana" w:hAnsi="Verdana"/>
        </w:rPr>
        <w:br w:type="page"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5"/>
      </w:tblGrid>
      <w:tr w:rsidR="00F574B6">
        <w:trPr>
          <w:cantSplit/>
        </w:trPr>
        <w:tc>
          <w:tcPr>
            <w:tcW w:w="8505" w:type="dxa"/>
          </w:tcPr>
          <w:p w:rsidR="00F574B6" w:rsidRDefault="00F574B6">
            <w:pPr>
              <w:tabs>
                <w:tab w:val="left" w:pos="993"/>
              </w:tabs>
              <w:spacing w:before="120"/>
              <w:ind w:right="-18"/>
              <w:jc w:val="center"/>
              <w:rPr>
                <w:rFonts w:ascii="Verdana" w:hAnsi="Verdana"/>
                <w:b/>
                <w:sz w:val="28"/>
              </w:rPr>
            </w:pPr>
            <w:r>
              <w:rPr>
                <w:rFonts w:ascii="Verdana" w:hAnsi="Verdana"/>
                <w:b/>
                <w:sz w:val="28"/>
              </w:rPr>
              <w:lastRenderedPageBreak/>
              <w:t>Status Documento</w:t>
            </w:r>
          </w:p>
        </w:tc>
      </w:tr>
    </w:tbl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Identificazione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488"/>
        <w:gridCol w:w="1928"/>
        <w:gridCol w:w="1928"/>
        <w:gridCol w:w="1928"/>
      </w:tblGrid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File</w:t>
            </w:r>
          </w:p>
        </w:tc>
        <w:tc>
          <w:tcPr>
            <w:tcW w:w="5783" w:type="dxa"/>
            <w:gridSpan w:val="3"/>
          </w:tcPr>
          <w:p w:rsidR="00F574B6" w:rsidRPr="00F06F07" w:rsidRDefault="00F06F07">
            <w:pPr>
              <w:spacing w:before="60" w:after="60"/>
              <w:ind w:left="95"/>
              <w:rPr>
                <w:rFonts w:ascii="Verdana" w:hAnsi="Verdana"/>
                <w:i/>
                <w:sz w:val="18"/>
                <w:szCs w:val="18"/>
              </w:rPr>
            </w:pPr>
            <w:r w:rsidRPr="00F06F07">
              <w:rPr>
                <w:rFonts w:ascii="Verdana" w:hAnsi="Verdana"/>
                <w:i/>
                <w:sz w:val="18"/>
                <w:szCs w:val="18"/>
              </w:rPr>
              <w:t>W</w:t>
            </w:r>
            <w:r w:rsidR="00101E8E">
              <w:rPr>
                <w:rFonts w:ascii="Verdana" w:hAnsi="Verdana"/>
                <w:i/>
                <w:sz w:val="18"/>
                <w:szCs w:val="18"/>
              </w:rPr>
              <w:t xml:space="preserve">eb Services </w:t>
            </w:r>
            <w:r w:rsidR="00F529EF">
              <w:rPr>
                <w:rFonts w:ascii="Verdana" w:hAnsi="Verdana"/>
                <w:i/>
                <w:sz w:val="18"/>
                <w:szCs w:val="18"/>
              </w:rPr>
              <w:t>Scarico</w:t>
            </w:r>
            <w:r w:rsidR="00101E8E">
              <w:rPr>
                <w:rFonts w:ascii="Verdana" w:hAnsi="Verdana"/>
                <w:i/>
                <w:sz w:val="18"/>
                <w:szCs w:val="18"/>
              </w:rPr>
              <w:t>Misure Strutturali</w:t>
            </w:r>
            <w:r w:rsidRPr="00F06F07">
              <w:rPr>
                <w:rFonts w:ascii="Verdana" w:hAnsi="Verdana"/>
                <w:i/>
                <w:sz w:val="18"/>
                <w:szCs w:val="18"/>
              </w:rPr>
              <w:t>.doc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5783" w:type="dxa"/>
            <w:gridSpan w:val="3"/>
          </w:tcPr>
          <w:p w:rsidR="00F574B6" w:rsidRDefault="0093057C" w:rsidP="009F2565">
            <w:pPr>
              <w:spacing w:before="60" w:after="60"/>
              <w:ind w:left="95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2.</w:t>
            </w:r>
            <w:r w:rsidR="009F2565">
              <w:rPr>
                <w:rFonts w:ascii="Verdana" w:hAnsi="Verdana"/>
                <w:sz w:val="18"/>
                <w:szCs w:val="18"/>
              </w:rPr>
              <w:t>7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Titolo</w:t>
            </w:r>
          </w:p>
        </w:tc>
        <w:tc>
          <w:tcPr>
            <w:tcW w:w="5783" w:type="dxa"/>
            <w:gridSpan w:val="3"/>
          </w:tcPr>
          <w:p w:rsidR="00F574B6" w:rsidRDefault="00F06F07">
            <w:pPr>
              <w:ind w:left="95"/>
              <w:rPr>
                <w:rFonts w:ascii="Verdana" w:hAnsi="Verdana"/>
                <w:sz w:val="18"/>
                <w:szCs w:val="18"/>
              </w:rPr>
            </w:pPr>
            <w:r w:rsidRPr="00F06F07">
              <w:rPr>
                <w:rFonts w:ascii="Verdana" w:hAnsi="Verdana"/>
                <w:i/>
                <w:sz w:val="18"/>
                <w:szCs w:val="18"/>
              </w:rPr>
              <w:t xml:space="preserve">SERVIZI WEB PER L’INTERSCAMBIO DEI DATI RELATIVI </w:t>
            </w:r>
            <w:r w:rsidR="008062EF">
              <w:rPr>
                <w:rFonts w:ascii="Verdana" w:hAnsi="Verdana"/>
                <w:i/>
                <w:sz w:val="18"/>
                <w:szCs w:val="18"/>
              </w:rPr>
              <w:t xml:space="preserve">ALLO SVILUPPO RURALE </w:t>
            </w:r>
            <w:r w:rsidR="003E69D8">
              <w:rPr>
                <w:rFonts w:ascii="Verdana" w:hAnsi="Verdana"/>
                <w:i/>
                <w:sz w:val="18"/>
                <w:szCs w:val="18"/>
              </w:rPr>
              <w:t xml:space="preserve"> -</w:t>
            </w:r>
            <w:r w:rsidR="008062EF">
              <w:rPr>
                <w:rFonts w:ascii="Verdana" w:hAnsi="Verdana"/>
                <w:i/>
                <w:sz w:val="18"/>
                <w:szCs w:val="18"/>
              </w:rPr>
              <w:t xml:space="preserve"> </w:t>
            </w:r>
            <w:r w:rsidR="003E69D8">
              <w:rPr>
                <w:rFonts w:ascii="Verdana" w:hAnsi="Verdana"/>
                <w:i/>
                <w:sz w:val="18"/>
                <w:szCs w:val="18"/>
              </w:rPr>
              <w:t>Misure ad Investimento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Tipo</w:t>
            </w:r>
          </w:p>
        </w:tc>
        <w:tc>
          <w:tcPr>
            <w:tcW w:w="5783" w:type="dxa"/>
            <w:gridSpan w:val="3"/>
          </w:tcPr>
          <w:p w:rsidR="00F574B6" w:rsidRDefault="00F574B6">
            <w:pPr>
              <w:spacing w:before="60" w:after="60"/>
              <w:ind w:left="95"/>
              <w:rPr>
                <w:rFonts w:ascii="Verdana" w:hAnsi="Verdana"/>
                <w:noProof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t>Descrizione servizi erogati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N. Pagine</w:t>
            </w:r>
          </w:p>
        </w:tc>
        <w:tc>
          <w:tcPr>
            <w:tcW w:w="5783" w:type="dxa"/>
            <w:gridSpan w:val="3"/>
          </w:tcPr>
          <w:p w:rsidR="00F574B6" w:rsidRDefault="003F047E" w:rsidP="001D1DC9">
            <w:pPr>
              <w:spacing w:before="60" w:after="60"/>
              <w:ind w:left="95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4</w:t>
            </w:r>
            <w:r w:rsidR="001D1DC9">
              <w:rPr>
                <w:rFonts w:ascii="Verdana" w:hAnsi="Verdana"/>
                <w:sz w:val="18"/>
              </w:rPr>
              <w:t>5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Diffusione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Riservata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b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Interna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>
              <w:rPr>
                <w:rFonts w:ascii="Verdana" w:hAnsi="Verdana"/>
                <w:i/>
                <w:sz w:val="18"/>
              </w:rPr>
              <w:t xml:space="preserve"> Pubblica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Status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sz w:val="2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In lavorazione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i/>
                <w:sz w:val="18"/>
              </w:rPr>
              <w:t xml:space="preserve"> Interna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>
              <w:rPr>
                <w:rFonts w:ascii="Verdana" w:hAnsi="Verdana"/>
                <w:i/>
                <w:sz w:val="18"/>
              </w:rPr>
              <w:t xml:space="preserve"> Pubblicato</w:t>
            </w:r>
          </w:p>
        </w:tc>
      </w:tr>
    </w:tbl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Approvazioni</w:t>
      </w: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29"/>
        <w:gridCol w:w="1346"/>
        <w:gridCol w:w="3260"/>
        <w:gridCol w:w="1781"/>
      </w:tblGrid>
      <w:tr w:rsidR="00F574B6">
        <w:trPr>
          <w:trHeight w:val="351"/>
          <w:jc w:val="center"/>
        </w:trPr>
        <w:tc>
          <w:tcPr>
            <w:tcW w:w="1429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9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Azione</w:t>
            </w:r>
          </w:p>
        </w:tc>
        <w:tc>
          <w:tcPr>
            <w:tcW w:w="1346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91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Struttura</w:t>
            </w:r>
          </w:p>
        </w:tc>
        <w:tc>
          <w:tcPr>
            <w:tcW w:w="3260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55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Nome</w:t>
            </w:r>
          </w:p>
        </w:tc>
        <w:tc>
          <w:tcPr>
            <w:tcW w:w="1781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-7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Data</w:t>
            </w:r>
          </w:p>
        </w:tc>
      </w:tr>
      <w:tr w:rsidR="00CC61C8">
        <w:trPr>
          <w:jc w:val="center"/>
        </w:trPr>
        <w:tc>
          <w:tcPr>
            <w:tcW w:w="1429" w:type="dxa"/>
          </w:tcPr>
          <w:p w:rsidR="00CC61C8" w:rsidRDefault="00CC61C8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Redatto</w:t>
            </w:r>
          </w:p>
        </w:tc>
        <w:tc>
          <w:tcPr>
            <w:tcW w:w="1346" w:type="dxa"/>
          </w:tcPr>
          <w:p w:rsidR="00CC61C8" w:rsidRDefault="00CC61C8" w:rsidP="00A32533">
            <w:pPr>
              <w:pStyle w:val="PreformattatoHTML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CC61C8" w:rsidRDefault="00CC61C8" w:rsidP="00A32533">
            <w:pPr>
              <w:pStyle w:val="PreformattatoHTML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CC61C8" w:rsidRDefault="00CC61C8" w:rsidP="00A32533">
            <w:pPr>
              <w:pStyle w:val="PreformattatoHTML"/>
              <w:spacing w:before="120"/>
              <w:ind w:left="-70"/>
              <w:jc w:val="center"/>
              <w:rPr>
                <w:rFonts w:ascii="Verdana" w:hAnsi="Verdana"/>
                <w:i/>
                <w:iCs/>
                <w:sz w:val="18"/>
              </w:rPr>
            </w:pPr>
          </w:p>
        </w:tc>
      </w:tr>
      <w:tr w:rsidR="00CC61C8">
        <w:trPr>
          <w:jc w:val="center"/>
        </w:trPr>
        <w:tc>
          <w:tcPr>
            <w:tcW w:w="1429" w:type="dxa"/>
          </w:tcPr>
          <w:p w:rsidR="00CC61C8" w:rsidRDefault="00CC61C8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Verificato</w:t>
            </w:r>
          </w:p>
        </w:tc>
        <w:tc>
          <w:tcPr>
            <w:tcW w:w="1346" w:type="dxa"/>
          </w:tcPr>
          <w:p w:rsidR="00CC61C8" w:rsidRDefault="00CC61C8" w:rsidP="00A32533">
            <w:pPr>
              <w:pStyle w:val="PreformattatoHTML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CC61C8" w:rsidRDefault="00CC61C8" w:rsidP="00A32533">
            <w:pPr>
              <w:pStyle w:val="PreformattatoHTML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CC61C8" w:rsidRDefault="00CC61C8" w:rsidP="00A32533">
            <w:pPr>
              <w:pStyle w:val="PreformattatoHTML"/>
              <w:spacing w:before="120"/>
              <w:ind w:left="-70"/>
              <w:jc w:val="center"/>
              <w:rPr>
                <w:rFonts w:ascii="Verdana" w:hAnsi="Verdana"/>
                <w:i/>
                <w:sz w:val="18"/>
              </w:rPr>
            </w:pPr>
          </w:p>
        </w:tc>
      </w:tr>
      <w:tr w:rsidR="00F574B6">
        <w:trPr>
          <w:jc w:val="center"/>
        </w:trPr>
        <w:tc>
          <w:tcPr>
            <w:tcW w:w="1429" w:type="dxa"/>
          </w:tcPr>
          <w:p w:rsidR="00F574B6" w:rsidRDefault="00F574B6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Approvato</w:t>
            </w:r>
          </w:p>
        </w:tc>
        <w:tc>
          <w:tcPr>
            <w:tcW w:w="1346" w:type="dxa"/>
          </w:tcPr>
          <w:p w:rsidR="00F574B6" w:rsidRDefault="00F574B6">
            <w:pPr>
              <w:pStyle w:val="NormaleG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F574B6" w:rsidRDefault="00F574B6">
            <w:pPr>
              <w:pStyle w:val="NormaleG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F574B6" w:rsidRDefault="00F574B6">
            <w:pPr>
              <w:pStyle w:val="NormaleG"/>
              <w:spacing w:before="120"/>
              <w:ind w:left="-70"/>
              <w:jc w:val="center"/>
              <w:rPr>
                <w:rFonts w:ascii="Verdana" w:hAnsi="Verdana"/>
                <w:sz w:val="18"/>
              </w:rPr>
            </w:pPr>
          </w:p>
        </w:tc>
      </w:tr>
      <w:tr w:rsidR="00F574B6">
        <w:trPr>
          <w:jc w:val="center"/>
        </w:trPr>
        <w:tc>
          <w:tcPr>
            <w:tcW w:w="1429" w:type="dxa"/>
          </w:tcPr>
          <w:p w:rsidR="00F574B6" w:rsidRDefault="00F574B6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Emesso</w:t>
            </w:r>
          </w:p>
        </w:tc>
        <w:tc>
          <w:tcPr>
            <w:tcW w:w="1346" w:type="dxa"/>
          </w:tcPr>
          <w:p w:rsidR="00F574B6" w:rsidRDefault="00F574B6">
            <w:pPr>
              <w:pStyle w:val="NormaleG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F574B6" w:rsidRDefault="00F574B6">
            <w:pPr>
              <w:pStyle w:val="NormaleG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F574B6" w:rsidRDefault="00F574B6">
            <w:pPr>
              <w:pStyle w:val="NormaleG"/>
              <w:spacing w:before="120"/>
              <w:ind w:left="-70"/>
              <w:jc w:val="center"/>
              <w:rPr>
                <w:rFonts w:ascii="Verdana" w:hAnsi="Verdana"/>
                <w:sz w:val="18"/>
              </w:rPr>
            </w:pPr>
          </w:p>
        </w:tc>
      </w:tr>
    </w:tbl>
    <w:p w:rsidR="00F574B6" w:rsidRDefault="00F574B6">
      <w:pPr>
        <w:pStyle w:val="NormaleG"/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Controllo delle modifiche</w:t>
      </w: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tbl>
      <w:tblPr>
        <w:tblW w:w="0" w:type="auto"/>
        <w:jc w:val="center"/>
        <w:tblInd w:w="-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1"/>
        <w:gridCol w:w="1802"/>
        <w:gridCol w:w="4472"/>
        <w:gridCol w:w="1588"/>
      </w:tblGrid>
      <w:tr w:rsidR="00F574B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Pubblicato</w:t>
            </w: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ind w:right="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Motivo della revisione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 w:after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 Data di riferimento</w:t>
            </w:r>
          </w:p>
        </w:tc>
      </w:tr>
      <w:tr w:rsidR="00F574B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1.0 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Prima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06F07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</w:t>
            </w:r>
            <w:r w:rsidR="00641B4B">
              <w:rPr>
                <w:rFonts w:ascii="Verdana" w:hAnsi="Verdana"/>
                <w:i/>
                <w:sz w:val="18"/>
              </w:rPr>
              <w:t>4</w:t>
            </w:r>
            <w:r w:rsidR="00F574B6">
              <w:rPr>
                <w:rFonts w:ascii="Verdana" w:hAnsi="Verdana"/>
                <w:i/>
                <w:sz w:val="18"/>
              </w:rPr>
              <w:t>.</w:t>
            </w:r>
            <w:r w:rsidR="00691286">
              <w:rPr>
                <w:rFonts w:ascii="Verdana" w:hAnsi="Verdana"/>
                <w:i/>
                <w:sz w:val="18"/>
              </w:rPr>
              <w:t>10</w:t>
            </w:r>
            <w:r>
              <w:rPr>
                <w:rFonts w:ascii="Verdana" w:hAnsi="Verdana"/>
                <w:i/>
                <w:sz w:val="18"/>
              </w:rPr>
              <w:t>.2008</w:t>
            </w:r>
          </w:p>
        </w:tc>
      </w:tr>
      <w:tr w:rsidR="00B0484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274319" w:rsidP="00BA6B72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1.1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B04846" w:rsidP="00BA6B72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274319" w:rsidP="00BA6B72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Seconda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691286" w:rsidP="00BA6B72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15</w:t>
            </w:r>
            <w:r w:rsidR="00274319">
              <w:rPr>
                <w:rFonts w:ascii="Verdana" w:hAnsi="Verdana"/>
                <w:i/>
                <w:sz w:val="18"/>
              </w:rPr>
              <w:t>.</w:t>
            </w:r>
            <w:r>
              <w:rPr>
                <w:rFonts w:ascii="Verdana" w:hAnsi="Verdana"/>
                <w:i/>
                <w:sz w:val="18"/>
              </w:rPr>
              <w:t>11</w:t>
            </w:r>
            <w:r w:rsidR="00274319">
              <w:rPr>
                <w:rFonts w:ascii="Verdana" w:hAnsi="Verdana"/>
                <w:i/>
                <w:sz w:val="18"/>
              </w:rPr>
              <w:t>.200</w:t>
            </w:r>
            <w:r>
              <w:rPr>
                <w:rFonts w:ascii="Verdana" w:hAnsi="Verdana"/>
                <w:i/>
                <w:sz w:val="18"/>
              </w:rPr>
              <w:t>8</w:t>
            </w:r>
          </w:p>
        </w:tc>
      </w:tr>
      <w:tr w:rsidR="00EF00A8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00A8" w:rsidRDefault="00223778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1.2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00A8" w:rsidRDefault="00EF00A8" w:rsidP="00540C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31F6" w:rsidRDefault="00101E8E" w:rsidP="00101E8E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Terza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00A8" w:rsidRDefault="00691286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18</w:t>
            </w:r>
            <w:r w:rsidR="00101E8E">
              <w:rPr>
                <w:rFonts w:ascii="Verdana" w:hAnsi="Verdana"/>
                <w:i/>
                <w:sz w:val="18"/>
              </w:rPr>
              <w:t>/</w:t>
            </w:r>
            <w:r>
              <w:rPr>
                <w:rFonts w:ascii="Verdana" w:hAnsi="Verdana"/>
                <w:i/>
                <w:sz w:val="18"/>
              </w:rPr>
              <w:t>12</w:t>
            </w:r>
            <w:r w:rsidR="00101E8E">
              <w:rPr>
                <w:rFonts w:ascii="Verdana" w:hAnsi="Verdana"/>
                <w:i/>
                <w:sz w:val="18"/>
              </w:rPr>
              <w:t>/200</w:t>
            </w:r>
            <w:r>
              <w:rPr>
                <w:rFonts w:ascii="Verdana" w:hAnsi="Verdana"/>
                <w:i/>
                <w:sz w:val="18"/>
              </w:rPr>
              <w:t>8</w:t>
            </w:r>
          </w:p>
        </w:tc>
      </w:tr>
      <w:tr w:rsidR="003F5AF1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421241" w:rsidP="009346BE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1.3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F5AF1" w:rsidP="009346BE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00881" w:rsidRDefault="00421241" w:rsidP="00421241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Quarta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421241" w:rsidP="009346BE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21/</w:t>
            </w:r>
            <w:r w:rsidR="00691286">
              <w:rPr>
                <w:rFonts w:ascii="Verdana" w:hAnsi="Verdana"/>
                <w:i/>
                <w:sz w:val="18"/>
              </w:rPr>
              <w:t>01</w:t>
            </w:r>
            <w:r>
              <w:rPr>
                <w:rFonts w:ascii="Verdana" w:hAnsi="Verdana"/>
                <w:i/>
                <w:sz w:val="18"/>
              </w:rPr>
              <w:t>/200</w:t>
            </w:r>
            <w:r w:rsidR="00691286">
              <w:rPr>
                <w:rFonts w:ascii="Verdana" w:hAnsi="Verdana"/>
                <w:i/>
                <w:sz w:val="18"/>
              </w:rPr>
              <w:t>9</w:t>
            </w:r>
          </w:p>
        </w:tc>
      </w:tr>
      <w:tr w:rsidR="003F5AF1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C0254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1.4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F5AF1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C0254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Quinta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690CB4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20/0</w:t>
            </w:r>
            <w:r w:rsidR="00691286">
              <w:rPr>
                <w:rFonts w:ascii="Verdana" w:hAnsi="Verdana"/>
                <w:i/>
                <w:sz w:val="18"/>
              </w:rPr>
              <w:t>2</w:t>
            </w:r>
            <w:r w:rsidR="003C0254">
              <w:rPr>
                <w:rFonts w:ascii="Verdana" w:hAnsi="Verdana"/>
                <w:i/>
                <w:sz w:val="18"/>
              </w:rPr>
              <w:t>/2009</w:t>
            </w:r>
          </w:p>
        </w:tc>
      </w:tr>
      <w:tr w:rsidR="003F5AF1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D45DF2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lastRenderedPageBreak/>
              <w:t>1.5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F5AF1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Sesta Stesura</w:t>
            </w:r>
          </w:p>
          <w:p w:rsidR="00D45DF2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Modifiche apportate:</w:t>
            </w:r>
          </w:p>
          <w:p w:rsidR="00AF0F36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L’oggetto ISWSPianoColturaleASR è stato reso non obbligatorio; </w:t>
            </w:r>
          </w:p>
          <w:p w:rsidR="00AF0F36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Dentro l’oggetto ISWSAnagraficaASR l’attribuuto codi_nazi_banc è diventato di dimensione 2;</w:t>
            </w:r>
          </w:p>
          <w:p w:rsidR="00D45DF2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Nell’oggetto </w:t>
            </w:r>
            <w:r w:rsidRPr="00D45DF2">
              <w:rPr>
                <w:rFonts w:ascii="Verdana" w:hAnsi="Verdana"/>
                <w:i/>
                <w:sz w:val="18"/>
              </w:rPr>
              <w:t>ISWSInvestimentiASR</w:t>
            </w:r>
            <w:r>
              <w:rPr>
                <w:rFonts w:ascii="Verdana" w:hAnsi="Verdana"/>
                <w:i/>
                <w:sz w:val="18"/>
              </w:rPr>
              <w:t xml:space="preserve"> l’attributo </w:t>
            </w:r>
            <w:r w:rsidRPr="00D45DF2">
              <w:rPr>
                <w:rFonts w:ascii="Verdana" w:hAnsi="Verdana"/>
                <w:i/>
                <w:sz w:val="18"/>
              </w:rPr>
              <w:t>desc_inve è diventato di dimensione 255</w:t>
            </w:r>
            <w:r>
              <w:rPr>
                <w:rFonts w:ascii="Verdana" w:hAnsi="Verdana"/>
                <w:i/>
                <w:sz w:val="18"/>
              </w:rPr>
              <w:t>.</w:t>
            </w:r>
          </w:p>
          <w:p w:rsidR="00D45DF2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Nell’oggetto </w:t>
            </w:r>
            <w:r w:rsidRPr="00D45DF2">
              <w:rPr>
                <w:rFonts w:ascii="Verdana" w:hAnsi="Verdana"/>
                <w:i/>
                <w:sz w:val="18"/>
              </w:rPr>
              <w:t>ISWSSottoInterventoASR</w:t>
            </w:r>
            <w:r>
              <w:rPr>
                <w:rFonts w:ascii="Verdana" w:hAnsi="Verdana"/>
                <w:i/>
                <w:sz w:val="18"/>
              </w:rPr>
              <w:t xml:space="preserve"> l’attributo </w:t>
            </w:r>
            <w:r w:rsidRPr="00D45DF2">
              <w:rPr>
                <w:rFonts w:ascii="Verdana" w:hAnsi="Verdana"/>
                <w:i/>
                <w:sz w:val="18"/>
              </w:rPr>
              <w:t>desc_subb_inve</w:t>
            </w:r>
            <w:r>
              <w:rPr>
                <w:rFonts w:ascii="Verdana" w:hAnsi="Verdana"/>
                <w:i/>
                <w:sz w:val="18"/>
              </w:rPr>
              <w:t xml:space="preserve"> </w:t>
            </w:r>
            <w:r w:rsidRPr="00D45DF2">
              <w:rPr>
                <w:rFonts w:ascii="Verdana" w:hAnsi="Verdana"/>
                <w:i/>
                <w:sz w:val="18"/>
              </w:rPr>
              <w:t>è diventato di dimensione 255</w:t>
            </w:r>
            <w:r>
              <w:rPr>
                <w:rFonts w:ascii="Verdana" w:hAnsi="Verdana"/>
                <w:i/>
                <w:sz w:val="18"/>
              </w:rPr>
              <w:t>.</w:t>
            </w:r>
          </w:p>
          <w:p w:rsidR="00D45DF2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Nell’oggetto ISWSAnagraficaASR sono stati sostituiti gli attributi codi_fisc_sogg e part_iva con un oggetto di tipo </w:t>
            </w:r>
            <w:r w:rsidR="00AF0F36" w:rsidRPr="00AF0F36">
              <w:rPr>
                <w:bCs/>
                <w:i/>
                <w:sz w:val="18"/>
              </w:rPr>
              <w:t>CUAAType</w:t>
            </w:r>
          </w:p>
          <w:p w:rsidR="00D45DF2" w:rsidRPr="00D45DF2" w:rsidRDefault="00AF0F36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Nell’oggetto ISWSDatiDomandaASR l’attributo </w:t>
            </w:r>
            <w:r w:rsidRPr="00AF0F36">
              <w:rPr>
                <w:rFonts w:ascii="Verdana" w:hAnsi="Verdana"/>
                <w:i/>
                <w:sz w:val="18"/>
              </w:rPr>
              <w:t>desc_loca_comp è stato reso non obbligatorio.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02/03/2009</w:t>
            </w:r>
          </w:p>
        </w:tc>
      </w:tr>
      <w:tr w:rsidR="003C7B70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B70" w:rsidRDefault="003C7B70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1.6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B70" w:rsidRDefault="003C7B70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B70" w:rsidRDefault="003C7B70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Stesura</w:t>
            </w:r>
          </w:p>
          <w:p w:rsidR="003C7B70" w:rsidRDefault="003C7B70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Modifiche apportate:</w:t>
            </w:r>
          </w:p>
          <w:p w:rsidR="003C7B70" w:rsidRPr="00D45DF2" w:rsidRDefault="003C7B70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Allineamento intero documento rispetto alla struttura dati di Acquisizione Domande </w:t>
            </w:r>
            <w:r w:rsidR="005A0443">
              <w:rPr>
                <w:rFonts w:ascii="Verdana" w:hAnsi="Verdana"/>
                <w:i/>
                <w:sz w:val="18"/>
              </w:rPr>
              <w:t>Strutturali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B70" w:rsidRDefault="003C7B70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01/1</w:t>
            </w:r>
            <w:r w:rsidR="00690CB4">
              <w:rPr>
                <w:rFonts w:ascii="Verdana" w:hAnsi="Verdana"/>
                <w:i/>
                <w:sz w:val="18"/>
              </w:rPr>
              <w:t>1</w:t>
            </w:r>
            <w:r>
              <w:rPr>
                <w:rFonts w:ascii="Verdana" w:hAnsi="Verdana"/>
                <w:i/>
                <w:sz w:val="18"/>
              </w:rPr>
              <w:t>/2009</w:t>
            </w:r>
          </w:p>
        </w:tc>
      </w:tr>
      <w:tr w:rsidR="002D4BBC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4BBC" w:rsidRDefault="002D4BBC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1.7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4BBC" w:rsidRDefault="002D4BBC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4BBC" w:rsidRDefault="002D4BBC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Stesura</w:t>
            </w:r>
          </w:p>
          <w:p w:rsidR="002D4BBC" w:rsidRDefault="002D4BBC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Modifiche apportate:</w:t>
            </w:r>
          </w:p>
          <w:p w:rsidR="002D4BBC" w:rsidRDefault="002D4BBC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Aggiornamento di tutti i possibili stati della domanda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4BBC" w:rsidRDefault="002D4BBC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06/06/2011</w:t>
            </w:r>
          </w:p>
        </w:tc>
      </w:tr>
      <w:tr w:rsidR="00607933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7933" w:rsidRDefault="00607933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1.8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7933" w:rsidRDefault="00607933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7723" w:rsidRPr="00D83D3A" w:rsidRDefault="00CA7723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Modifiche apportate:</w:t>
            </w:r>
          </w:p>
          <w:p w:rsidR="00607933" w:rsidRPr="00D83D3A" w:rsidRDefault="00CA7723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dei possibili valori del campo CertAntiMafia,</w:t>
            </w:r>
          </w:p>
          <w:p w:rsidR="00CA7723" w:rsidRPr="00D83D3A" w:rsidRDefault="00CA7723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dei possibili valori del tipo di Garanzia</w:t>
            </w:r>
          </w:p>
          <w:p w:rsidR="00CA7723" w:rsidRPr="00D83D3A" w:rsidRDefault="00CA7723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delle dimensioni e dei possibili valori del campo CodiEnte</w:t>
            </w:r>
          </w:p>
          <w:p w:rsidR="00CA7723" w:rsidRPr="00D83D3A" w:rsidRDefault="00CA7723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dell’obbligatorietà del campo CodiceIban</w:t>
            </w:r>
            <w:r w:rsidR="00E765CF" w:rsidRPr="00D83D3A">
              <w:rPr>
                <w:rFonts w:ascii="Verdana" w:hAnsi="Verdana"/>
                <w:i/>
                <w:sz w:val="18"/>
              </w:rPr>
              <w:t>, SchedaValida e DataScheVali</w:t>
            </w:r>
          </w:p>
          <w:p w:rsidR="00EB705E" w:rsidRPr="00D83D3A" w:rsidRDefault="00EB705E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dei possibili valori del campo CodiTipoGara</w:t>
            </w:r>
          </w:p>
          <w:p w:rsidR="000B44D9" w:rsidRPr="003E13D2" w:rsidRDefault="0094755E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3E13D2">
              <w:rPr>
                <w:rFonts w:ascii="Verdana" w:hAnsi="Verdana"/>
                <w:i/>
                <w:sz w:val="18"/>
              </w:rPr>
              <w:t>Modificata</w:t>
            </w:r>
            <w:r w:rsidR="000B44D9" w:rsidRPr="003E13D2">
              <w:rPr>
                <w:rFonts w:ascii="Verdana" w:hAnsi="Verdana"/>
                <w:i/>
                <w:sz w:val="18"/>
              </w:rPr>
              <w:t xml:space="preserve"> la dimensione dei campi </w:t>
            </w:r>
            <w:r w:rsidR="00D83D3A" w:rsidRPr="003E13D2">
              <w:rPr>
                <w:rFonts w:ascii="Verdana" w:hAnsi="Verdana"/>
                <w:i/>
                <w:sz w:val="18"/>
              </w:rPr>
              <w:t xml:space="preserve">ProgInte, </w:t>
            </w:r>
            <w:r w:rsidR="000B44D9" w:rsidRPr="003E13D2">
              <w:rPr>
                <w:rFonts w:ascii="Verdana" w:hAnsi="Verdana"/>
                <w:i/>
                <w:sz w:val="18"/>
              </w:rPr>
              <w:t>InveMassimoAmmi</w:t>
            </w:r>
            <w:r w:rsidR="00115D3D" w:rsidRPr="003E13D2">
              <w:rPr>
                <w:rFonts w:ascii="Verdana" w:hAnsi="Verdana"/>
                <w:i/>
                <w:sz w:val="18"/>
              </w:rPr>
              <w:t>, NumeRegiImpr</w:t>
            </w:r>
            <w:r w:rsidR="003E13D2" w:rsidRPr="003E13D2">
              <w:rPr>
                <w:rFonts w:ascii="Verdana" w:hAnsi="Verdana"/>
                <w:i/>
                <w:sz w:val="18"/>
              </w:rPr>
              <w:t>, CodiFiscFornitore</w:t>
            </w:r>
            <w:r w:rsidR="00D83D3A" w:rsidRPr="003E13D2">
              <w:rPr>
                <w:rFonts w:ascii="Verdana" w:hAnsi="Verdana"/>
                <w:i/>
                <w:sz w:val="18"/>
              </w:rPr>
              <w:t xml:space="preserve"> e IdenRegiIstr</w:t>
            </w:r>
          </w:p>
          <w:p w:rsidR="00D83D3A" w:rsidRPr="00D83D3A" w:rsidRDefault="00D83D3A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  <w:szCs w:val="18"/>
              </w:rPr>
            </w:pPr>
            <w:r w:rsidRPr="003E13D2">
              <w:rPr>
                <w:rFonts w:ascii="Verdana" w:hAnsi="Verdana"/>
                <w:i/>
                <w:sz w:val="18"/>
              </w:rPr>
              <w:t>Inserimento del nuovo campo TipologiaFinanziamento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7933" w:rsidRDefault="00E765CF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20</w:t>
            </w:r>
            <w:r w:rsidR="00607933">
              <w:rPr>
                <w:rFonts w:ascii="Verdana" w:hAnsi="Verdana"/>
                <w:i/>
                <w:sz w:val="18"/>
              </w:rPr>
              <w:t>/10/2011</w:t>
            </w:r>
          </w:p>
        </w:tc>
      </w:tr>
      <w:tr w:rsidR="001966E7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66E7" w:rsidRDefault="001966E7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1.9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66E7" w:rsidRDefault="001966E7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66E7" w:rsidRPr="00D83D3A" w:rsidRDefault="001966E7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Implementazione nuova Gestione del Certificato Antimafia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66E7" w:rsidRDefault="001966E7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08/11/2011</w:t>
            </w:r>
          </w:p>
        </w:tc>
      </w:tr>
      <w:tr w:rsidR="00A42C0A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C0A" w:rsidRDefault="00A42C0A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lastRenderedPageBreak/>
              <w:t>2.0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C0A" w:rsidRDefault="00A42C0A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C0A" w:rsidRPr="00E631E8" w:rsidRDefault="00A42C0A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3E13D2">
              <w:rPr>
                <w:rFonts w:ascii="Verdana" w:hAnsi="Verdana"/>
                <w:i/>
                <w:sz w:val="18"/>
              </w:rPr>
              <w:t>Modificata la dimensione d</w:t>
            </w:r>
            <w:r w:rsidR="00E631E8">
              <w:rPr>
                <w:rFonts w:ascii="Verdana" w:hAnsi="Verdana"/>
                <w:i/>
                <w:sz w:val="18"/>
              </w:rPr>
              <w:t xml:space="preserve">ei campi </w:t>
            </w:r>
            <w:r w:rsidRPr="003E13D2">
              <w:rPr>
                <w:rFonts w:ascii="Verdana" w:hAnsi="Verdana"/>
                <w:i/>
                <w:sz w:val="18"/>
              </w:rPr>
              <w:t>InveMassimoAmmi</w:t>
            </w:r>
            <w:r w:rsidR="00E631E8">
              <w:rPr>
                <w:rFonts w:ascii="Verdana" w:hAnsi="Verdana"/>
                <w:i/>
                <w:sz w:val="18"/>
              </w:rPr>
              <w:t xml:space="preserve"> e </w:t>
            </w:r>
            <w:r w:rsidR="00E631E8" w:rsidRPr="00E631E8">
              <w:rPr>
                <w:rFonts w:ascii="Verdana" w:hAnsi="Verdana"/>
                <w:i/>
                <w:sz w:val="18"/>
              </w:rPr>
              <w:t>TipoFormaGiuridica</w:t>
            </w:r>
          </w:p>
          <w:p w:rsidR="00C70702" w:rsidRDefault="00C70702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Aggiunto il campo </w:t>
            </w:r>
            <w:r w:rsidRPr="00C70702">
              <w:rPr>
                <w:rFonts w:ascii="Verdana" w:hAnsi="Verdana"/>
                <w:i/>
                <w:sz w:val="18"/>
              </w:rPr>
              <w:t>DescCAA</w:t>
            </w:r>
            <w:r w:rsidR="00E870FC">
              <w:rPr>
                <w:rFonts w:ascii="Verdana" w:hAnsi="Verdana"/>
                <w:i/>
                <w:sz w:val="18"/>
              </w:rPr>
              <w:t>.</w:t>
            </w:r>
          </w:p>
          <w:p w:rsidR="004C066C" w:rsidRDefault="004C066C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E’ stata tolta l’obbligatorietà dei campi </w:t>
            </w:r>
            <w:r w:rsidRPr="004C066C">
              <w:rPr>
                <w:rFonts w:ascii="Verdana" w:hAnsi="Verdana"/>
                <w:i/>
                <w:sz w:val="18"/>
              </w:rPr>
              <w:t>CodiBarrDomaAiuto</w:t>
            </w:r>
            <w:r>
              <w:rPr>
                <w:rFonts w:ascii="Verdana" w:hAnsi="Verdana"/>
                <w:i/>
                <w:sz w:val="18"/>
              </w:rPr>
              <w:t xml:space="preserve"> e </w:t>
            </w:r>
            <w:r w:rsidRPr="004C066C">
              <w:rPr>
                <w:rFonts w:ascii="Verdana" w:hAnsi="Verdana"/>
                <w:i/>
                <w:sz w:val="18"/>
              </w:rPr>
              <w:t>IdenRegiIstr</w:t>
            </w:r>
            <w:r w:rsidR="00505FA5">
              <w:rPr>
                <w:rFonts w:ascii="Verdana" w:hAnsi="Verdana"/>
                <w:i/>
                <w:sz w:val="18"/>
              </w:rPr>
              <w:t>.</w:t>
            </w:r>
          </w:p>
          <w:p w:rsidR="00505FA5" w:rsidRDefault="00505FA5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Modificato i possibili valori assunti dal campo </w:t>
            </w:r>
            <w:r w:rsidRPr="00505FA5">
              <w:rPr>
                <w:rFonts w:ascii="Verdana" w:hAnsi="Verdana"/>
                <w:i/>
                <w:sz w:val="18"/>
              </w:rPr>
              <w:t>EsitIstruttoria</w:t>
            </w:r>
            <w:r w:rsidR="00E870FC">
              <w:rPr>
                <w:rFonts w:ascii="Verdana" w:hAnsi="Verdana"/>
                <w:i/>
                <w:sz w:val="18"/>
              </w:rPr>
              <w:t>.</w:t>
            </w:r>
          </w:p>
          <w:p w:rsidR="00B6717D" w:rsidRDefault="00E870FC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Aggiornate alcuni possibili valori presenti negli allegati.</w:t>
            </w:r>
          </w:p>
          <w:p w:rsidR="00623EDB" w:rsidRDefault="00623EDB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623EDB">
              <w:rPr>
                <w:rFonts w:ascii="Verdana" w:hAnsi="Verdana"/>
                <w:i/>
                <w:sz w:val="18"/>
              </w:rPr>
              <w:t>Modificati i possibili valori restituiti dal campo CodiStatDoma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C0A" w:rsidRDefault="00A42C0A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</w:t>
            </w:r>
            <w:r w:rsidR="00505FA5">
              <w:rPr>
                <w:rFonts w:ascii="Verdana" w:hAnsi="Verdana"/>
                <w:i/>
                <w:sz w:val="18"/>
              </w:rPr>
              <w:t>0</w:t>
            </w:r>
            <w:r>
              <w:rPr>
                <w:rFonts w:ascii="Verdana" w:hAnsi="Verdana"/>
                <w:i/>
                <w:sz w:val="18"/>
              </w:rPr>
              <w:t>/12/2011</w:t>
            </w:r>
          </w:p>
        </w:tc>
      </w:tr>
      <w:tr w:rsidR="00DB6D2D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6D2D" w:rsidRDefault="00DB6D2D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2.1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6D2D" w:rsidRDefault="00DB6D2D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6D2D" w:rsidRDefault="00DB6D2D" w:rsidP="00DB6D2D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Aggiunti i campi </w:t>
            </w:r>
            <w:r w:rsidRPr="00DB6D2D">
              <w:rPr>
                <w:rFonts w:ascii="Verdana" w:hAnsi="Verdana"/>
                <w:i/>
                <w:sz w:val="18"/>
              </w:rPr>
              <w:t>DataRilascio e DataProtocollazioneRegionale all’interno dell’oggetto DatiDomanda</w:t>
            </w:r>
          </w:p>
          <w:p w:rsidR="00B5683E" w:rsidRDefault="00B5683E" w:rsidP="00DB6D2D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180FCC">
              <w:rPr>
                <w:rFonts w:ascii="Verdana" w:hAnsi="Verdana"/>
                <w:i/>
                <w:sz w:val="18"/>
              </w:rPr>
              <w:t xml:space="preserve">Aggiunto dentro l’oggetto Anagrafica il campo </w:t>
            </w:r>
            <w:r w:rsidR="00B819CE" w:rsidRPr="00180FCC">
              <w:rPr>
                <w:rFonts w:ascii="Verdana" w:hAnsi="Verdana"/>
                <w:i/>
                <w:sz w:val="18"/>
              </w:rPr>
              <w:t>Denominazione</w:t>
            </w:r>
            <w:r w:rsidR="00250C00" w:rsidRPr="00180FCC">
              <w:rPr>
                <w:rFonts w:ascii="Verdana" w:hAnsi="Verdana"/>
                <w:i/>
                <w:sz w:val="18"/>
              </w:rPr>
              <w:t xml:space="preserve"> e </w:t>
            </w:r>
            <w:r w:rsidR="007F73B3" w:rsidRPr="00180FCC">
              <w:rPr>
                <w:rFonts w:ascii="Verdana" w:hAnsi="Verdana"/>
                <w:i/>
                <w:sz w:val="18"/>
              </w:rPr>
              <w:t xml:space="preserve">nell’oggetto Intervento </w:t>
            </w:r>
            <w:r w:rsidR="00250C00" w:rsidRPr="00180FCC">
              <w:rPr>
                <w:rFonts w:ascii="Verdana" w:hAnsi="Verdana"/>
                <w:i/>
                <w:sz w:val="18"/>
              </w:rPr>
              <w:t>il campo DescInte.</w:t>
            </w:r>
          </w:p>
          <w:p w:rsidR="00B819CE" w:rsidRDefault="00B819CE" w:rsidP="00DB6D2D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Aggiunto dentro l’oggetto MisuraD il campo flag_camp e l’oggetto </w:t>
            </w:r>
            <w:r w:rsidRPr="00B819CE">
              <w:rPr>
                <w:rFonts w:ascii="Verdana" w:hAnsi="Verdana"/>
                <w:i/>
                <w:sz w:val="18"/>
              </w:rPr>
              <w:t>ControlliInLoco</w:t>
            </w:r>
            <w:r>
              <w:rPr>
                <w:rFonts w:ascii="Verdana" w:hAnsi="Verdana"/>
                <w:i/>
                <w:sz w:val="18"/>
              </w:rPr>
              <w:t>.</w:t>
            </w:r>
          </w:p>
          <w:p w:rsidR="00E6458D" w:rsidRDefault="00B819CE" w:rsidP="00DB6D2D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Aggiunti gli oggetti </w:t>
            </w:r>
            <w:r w:rsidRPr="00B819CE">
              <w:rPr>
                <w:rFonts w:ascii="Verdana" w:hAnsi="Verdana"/>
                <w:i/>
                <w:sz w:val="18"/>
              </w:rPr>
              <w:t>QuadroA</w:t>
            </w:r>
            <w:r>
              <w:rPr>
                <w:rFonts w:ascii="Verdana" w:hAnsi="Verdana"/>
                <w:i/>
                <w:sz w:val="18"/>
              </w:rPr>
              <w:t xml:space="preserve">, </w:t>
            </w:r>
            <w:r w:rsidRPr="00B819CE">
              <w:rPr>
                <w:rFonts w:ascii="Verdana" w:hAnsi="Verdana"/>
                <w:i/>
                <w:sz w:val="18"/>
              </w:rPr>
              <w:t>DatiAzienda</w:t>
            </w:r>
            <w:r w:rsidR="00336843">
              <w:rPr>
                <w:rFonts w:ascii="Verdana" w:hAnsi="Verdana"/>
                <w:i/>
                <w:sz w:val="18"/>
              </w:rPr>
              <w:t xml:space="preserve"> e</w:t>
            </w:r>
            <w:r>
              <w:rPr>
                <w:rFonts w:ascii="Verdana" w:hAnsi="Verdana"/>
                <w:i/>
                <w:sz w:val="18"/>
              </w:rPr>
              <w:t xml:space="preserve"> </w:t>
            </w:r>
            <w:r w:rsidRPr="00B819CE">
              <w:rPr>
                <w:rFonts w:ascii="Verdana" w:hAnsi="Verdana"/>
                <w:i/>
                <w:sz w:val="18"/>
              </w:rPr>
              <w:t>ControlliInLoco</w:t>
            </w:r>
            <w:r w:rsidR="0014128E">
              <w:rPr>
                <w:rFonts w:ascii="Verdana" w:hAnsi="Verdana"/>
                <w:i/>
                <w:sz w:val="18"/>
              </w:rPr>
              <w:t xml:space="preserve"> </w:t>
            </w:r>
            <w:r w:rsidR="00E6458D">
              <w:rPr>
                <w:rFonts w:ascii="Verdana" w:hAnsi="Verdana"/>
                <w:i/>
                <w:sz w:val="18"/>
              </w:rPr>
              <w:t>Nell’oggetto MisuraDa è stato aggiunto l’oggetto Zona.</w:t>
            </w:r>
          </w:p>
          <w:p w:rsidR="00CC61C8" w:rsidRPr="003E13D2" w:rsidRDefault="00AE69DB" w:rsidP="0014128E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Cambiata la dimensione del campo </w:t>
            </w:r>
            <w:r w:rsidRPr="00AE69DB">
              <w:rPr>
                <w:rFonts w:ascii="Verdana" w:hAnsi="Verdana"/>
                <w:i/>
                <w:sz w:val="18"/>
              </w:rPr>
              <w:t>NumeroRaccomandataComunicazioneBeneficiario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6D2D" w:rsidRDefault="00CC61C8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30</w:t>
            </w:r>
            <w:r w:rsidR="00DB6D2D">
              <w:rPr>
                <w:rFonts w:ascii="Verdana" w:hAnsi="Verdana"/>
                <w:i/>
                <w:sz w:val="18"/>
              </w:rPr>
              <w:t>/07/2012</w:t>
            </w:r>
          </w:p>
        </w:tc>
      </w:tr>
      <w:tr w:rsidR="00336843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6843" w:rsidRDefault="00336843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2.2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6843" w:rsidRPr="00B334AF" w:rsidRDefault="00336843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6843" w:rsidRPr="00B334AF" w:rsidRDefault="00336843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334AF">
              <w:rPr>
                <w:rFonts w:ascii="Verdana" w:hAnsi="Verdana"/>
                <w:i/>
                <w:sz w:val="18"/>
              </w:rPr>
              <w:t>Aggiunto il campo IdBando dentro l’oggetto DettDAiuto</w:t>
            </w:r>
          </w:p>
          <w:p w:rsidR="00336843" w:rsidRPr="00B334AF" w:rsidRDefault="00336843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334AF">
              <w:rPr>
                <w:rFonts w:ascii="Verdana" w:hAnsi="Verdana"/>
                <w:i/>
                <w:sz w:val="18"/>
              </w:rPr>
              <w:t xml:space="preserve">Aggiunto </w:t>
            </w:r>
            <w:r w:rsidR="00180FCC" w:rsidRPr="00B334AF">
              <w:rPr>
                <w:rFonts w:ascii="Verdana" w:hAnsi="Verdana"/>
                <w:i/>
                <w:sz w:val="18"/>
              </w:rPr>
              <w:t xml:space="preserve">il nuovo </w:t>
            </w:r>
            <w:r w:rsidRPr="00B334AF">
              <w:rPr>
                <w:rFonts w:ascii="Verdana" w:hAnsi="Verdana"/>
                <w:i/>
                <w:sz w:val="18"/>
              </w:rPr>
              <w:t>oggetto</w:t>
            </w:r>
            <w:r w:rsidR="00180FCC" w:rsidRPr="00B334AF">
              <w:rPr>
                <w:rFonts w:ascii="Verdana" w:hAnsi="Verdana"/>
                <w:i/>
                <w:sz w:val="18"/>
              </w:rPr>
              <w:t xml:space="preserve"> </w:t>
            </w:r>
            <w:r w:rsidRPr="00B334AF">
              <w:rPr>
                <w:rFonts w:ascii="Verdana" w:hAnsi="Verdana"/>
                <w:i/>
                <w:sz w:val="18"/>
              </w:rPr>
              <w:t>RiepilogoDatiSanzioniASR</w:t>
            </w:r>
          </w:p>
          <w:p w:rsidR="00336843" w:rsidRPr="00B334AF" w:rsidRDefault="00180FCC" w:rsidP="00180FC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334AF">
              <w:rPr>
                <w:rFonts w:ascii="Verdana" w:hAnsi="Verdana"/>
                <w:i/>
                <w:sz w:val="18"/>
              </w:rPr>
              <w:t>Aggiunto dentro l’oggetto Intervento il campo DescInte</w:t>
            </w:r>
          </w:p>
          <w:p w:rsidR="000C13E0" w:rsidRPr="00B334AF" w:rsidRDefault="000C13E0" w:rsidP="00180FC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334AF">
              <w:rPr>
                <w:rFonts w:ascii="Verdana" w:hAnsi="Verdana"/>
                <w:i/>
                <w:sz w:val="18"/>
              </w:rPr>
              <w:t>Aumentata la dimensione del campo NomeRappEnteGara dentro l’oggetto DatiGaranzia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6843" w:rsidRDefault="00164B8D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01</w:t>
            </w:r>
            <w:r w:rsidR="00336843">
              <w:rPr>
                <w:rFonts w:ascii="Verdana" w:hAnsi="Verdana"/>
                <w:i/>
                <w:sz w:val="18"/>
              </w:rPr>
              <w:t>/02/2013</w:t>
            </w:r>
          </w:p>
        </w:tc>
      </w:tr>
      <w:tr w:rsidR="00B334AF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4AF" w:rsidRPr="00962B79" w:rsidRDefault="00B334AF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2.3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4AF" w:rsidRPr="00962B79" w:rsidRDefault="00B334AF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4AF" w:rsidRPr="00962B79" w:rsidRDefault="00B334AF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Aggiunto il campo DataCambBene dentro l’oggetto DatiDomanda</w:t>
            </w:r>
            <w:r w:rsidR="00BD10BE" w:rsidRPr="00962B79">
              <w:rPr>
                <w:rFonts w:ascii="Verdana" w:hAnsi="Verdana"/>
                <w:i/>
                <w:sz w:val="18"/>
              </w:rPr>
              <w:t>.</w:t>
            </w:r>
          </w:p>
          <w:p w:rsidR="00BD10BE" w:rsidRPr="00962B79" w:rsidRDefault="00BD10BE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Aggiunto il campo DescSubinte dentro l’oggetto  SottoIntervento</w:t>
            </w:r>
          </w:p>
          <w:p w:rsidR="0062518C" w:rsidRPr="00962B79" w:rsidRDefault="0062518C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Aggiunto l’oggetto AttoConcessione dentro l’oggetto IstruttoriaRevisione</w:t>
            </w:r>
          </w:p>
          <w:p w:rsidR="00EC530A" w:rsidRPr="00962B79" w:rsidRDefault="00EC530A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Sono stati aggiunti i campi CodiIstaComu e CodiIstaProv dentro l’oggetto QuadroA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4AF" w:rsidRPr="00962B79" w:rsidRDefault="00B334AF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04/03/2013</w:t>
            </w:r>
          </w:p>
        </w:tc>
      </w:tr>
      <w:tr w:rsidR="00BD0F48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0F48" w:rsidRPr="00C9616C" w:rsidRDefault="00BD0F48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C9616C">
              <w:rPr>
                <w:rFonts w:ascii="Verdana" w:hAnsi="Verdana"/>
                <w:i/>
                <w:sz w:val="18"/>
              </w:rPr>
              <w:t>2.4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0F48" w:rsidRPr="00C9616C" w:rsidRDefault="00BD0F48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0F48" w:rsidRPr="00C9616C" w:rsidRDefault="00BD0F48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C9616C">
              <w:rPr>
                <w:rFonts w:ascii="Verdana" w:hAnsi="Verdana"/>
                <w:i/>
                <w:sz w:val="18"/>
              </w:rPr>
              <w:t>Aumentata la dimensione del campo IndiAzienda dell’oggetto DatiAzienda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0F48" w:rsidRPr="00C9616C" w:rsidRDefault="00BD0F48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C9616C">
              <w:rPr>
                <w:rFonts w:ascii="Verdana" w:hAnsi="Verdana"/>
                <w:i/>
                <w:sz w:val="18"/>
              </w:rPr>
              <w:t>17/05/2013</w:t>
            </w:r>
          </w:p>
        </w:tc>
      </w:tr>
      <w:tr w:rsidR="00C9616C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16C" w:rsidRPr="002B4956" w:rsidRDefault="00C9616C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2B4956">
              <w:rPr>
                <w:rFonts w:ascii="Verdana" w:hAnsi="Verdana"/>
                <w:i/>
                <w:sz w:val="18"/>
              </w:rPr>
              <w:t>2.5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16C" w:rsidRPr="002B4956" w:rsidRDefault="00C9616C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16C" w:rsidRPr="002B4956" w:rsidRDefault="005F5A11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2B4956">
              <w:rPr>
                <w:rFonts w:ascii="Verdana" w:hAnsi="Verdana"/>
                <w:i/>
                <w:sz w:val="18"/>
              </w:rPr>
              <w:t xml:space="preserve">Aggiunto il nuovo </w:t>
            </w:r>
            <w:r w:rsidR="00C9616C" w:rsidRPr="002B4956">
              <w:rPr>
                <w:rFonts w:ascii="Verdana" w:hAnsi="Verdana"/>
                <w:i/>
                <w:sz w:val="18"/>
              </w:rPr>
              <w:t xml:space="preserve">oggetto </w:t>
            </w:r>
            <w:r w:rsidRPr="002B4956">
              <w:rPr>
                <w:rFonts w:ascii="Verdana" w:hAnsi="Verdana"/>
                <w:i/>
                <w:sz w:val="18"/>
              </w:rPr>
              <w:t>ListaVariantiDA</w:t>
            </w:r>
            <w:r w:rsidR="001062E2" w:rsidRPr="002B4956">
              <w:rPr>
                <w:rFonts w:ascii="Verdana" w:hAnsi="Verdana"/>
                <w:i/>
                <w:sz w:val="18"/>
              </w:rPr>
              <w:t xml:space="preserve"> all’interno dell’oggetto DAIstruttoria</w:t>
            </w:r>
          </w:p>
          <w:p w:rsidR="00B55B63" w:rsidRPr="002B4956" w:rsidRDefault="00B55B63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2B4956">
              <w:rPr>
                <w:rFonts w:ascii="Verdana" w:hAnsi="Verdana"/>
                <w:i/>
                <w:sz w:val="18"/>
              </w:rPr>
              <w:t>Aggiornato l’allegato 2</w:t>
            </w:r>
            <w:r w:rsidR="005F5A11" w:rsidRPr="002B4956">
              <w:rPr>
                <w:rFonts w:ascii="Verdana" w:hAnsi="Verdana"/>
                <w:i/>
                <w:sz w:val="18"/>
              </w:rPr>
              <w:t xml:space="preserve">.3 </w:t>
            </w:r>
            <w:r w:rsidRPr="002B4956">
              <w:rPr>
                <w:rFonts w:ascii="Verdana" w:hAnsi="Verdana"/>
                <w:i/>
                <w:sz w:val="18"/>
              </w:rPr>
              <w:t>: Forma Giuridica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16C" w:rsidRPr="002B4956" w:rsidRDefault="00C9616C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2B4956">
              <w:rPr>
                <w:rFonts w:ascii="Verdana" w:hAnsi="Verdana"/>
                <w:i/>
                <w:sz w:val="18"/>
              </w:rPr>
              <w:t>14/06/2013</w:t>
            </w:r>
          </w:p>
        </w:tc>
      </w:tr>
      <w:tr w:rsidR="002B495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4956" w:rsidRPr="009F2565" w:rsidRDefault="002B4956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lastRenderedPageBreak/>
              <w:t>2.6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4956" w:rsidRPr="009F2565" w:rsidRDefault="002B4956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0F07" w:rsidRPr="009F2565" w:rsidRDefault="009564E4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t>Modificata la dimensione del campo NumeProgSal dell’oggetto DettDPagamento</w:t>
            </w:r>
          </w:p>
          <w:p w:rsidR="00090F07" w:rsidRPr="009F2565" w:rsidRDefault="00090F07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t>Modificata la dimensione del campo DescInte dell’oggetto Intervento</w:t>
            </w:r>
          </w:p>
          <w:p w:rsidR="00E373A2" w:rsidRPr="009F2565" w:rsidRDefault="00E373A2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t>Modificate le descrizioni dei campi CuaaRife e CodiBarrRife</w:t>
            </w:r>
          </w:p>
          <w:p w:rsidR="006579D1" w:rsidRPr="009F2565" w:rsidRDefault="006579D1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t>Modificata la dimensione del campo PuntGrad dell’oggetto FasiIstruttoriaRevisione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4956" w:rsidRPr="009F2565" w:rsidRDefault="008872EF" w:rsidP="008872EF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t>20</w:t>
            </w:r>
            <w:r w:rsidR="007A0212" w:rsidRPr="009F2565">
              <w:rPr>
                <w:rFonts w:ascii="Verdana" w:hAnsi="Verdana"/>
                <w:i/>
                <w:sz w:val="18"/>
              </w:rPr>
              <w:t>/09/2013</w:t>
            </w:r>
          </w:p>
        </w:tc>
      </w:tr>
      <w:tr w:rsidR="009F2565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2565" w:rsidRPr="009564E4" w:rsidRDefault="009F2565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  <w:highlight w:val="yellow"/>
              </w:rPr>
            </w:pPr>
            <w:r>
              <w:rPr>
                <w:rFonts w:ascii="Verdana" w:hAnsi="Verdana"/>
                <w:i/>
                <w:sz w:val="18"/>
                <w:highlight w:val="yellow"/>
              </w:rPr>
              <w:t>2.7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2565" w:rsidRPr="009564E4" w:rsidRDefault="009F2565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  <w:highlight w:val="yellow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2565" w:rsidRPr="005158C8" w:rsidRDefault="009F2565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 w:rsidRPr="005158C8">
              <w:rPr>
                <w:rFonts w:ascii="Verdana" w:hAnsi="Verdana"/>
                <w:i/>
                <w:sz w:val="18"/>
                <w:highlight w:val="yellow"/>
              </w:rPr>
              <w:t>Aggiornato l’ Allegato: Stati della domanda</w:t>
            </w:r>
          </w:p>
          <w:p w:rsidR="00462A8E" w:rsidRPr="005158C8" w:rsidRDefault="005158C8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 w:rsidRPr="005158C8">
              <w:rPr>
                <w:rFonts w:ascii="Verdana" w:hAnsi="Verdana"/>
                <w:i/>
                <w:sz w:val="18"/>
                <w:highlight w:val="yellow"/>
              </w:rPr>
              <w:t xml:space="preserve">Aggiunti i campi </w:t>
            </w:r>
            <w:r w:rsidR="0061391D" w:rsidRPr="005158C8">
              <w:rPr>
                <w:rFonts w:ascii="Verdana" w:hAnsi="Verdana"/>
                <w:i/>
                <w:sz w:val="18"/>
                <w:highlight w:val="yellow"/>
              </w:rPr>
              <w:t xml:space="preserve">TipologiaStanziamento </w:t>
            </w:r>
            <w:r w:rsidR="0061391D">
              <w:rPr>
                <w:rFonts w:ascii="Verdana" w:hAnsi="Verdana"/>
                <w:i/>
                <w:sz w:val="18"/>
                <w:highlight w:val="yellow"/>
              </w:rPr>
              <w:t xml:space="preserve">, </w:t>
            </w:r>
            <w:r w:rsidRPr="005158C8">
              <w:rPr>
                <w:rFonts w:ascii="Verdana" w:hAnsi="Verdana"/>
                <w:i/>
                <w:sz w:val="18"/>
                <w:highlight w:val="yellow"/>
              </w:rPr>
              <w:t>NumeLotto,</w:t>
            </w:r>
            <w:r>
              <w:rPr>
                <w:rFonts w:ascii="Verdana" w:hAnsi="Verdana"/>
                <w:i/>
                <w:sz w:val="18"/>
                <w:highlight w:val="yellow"/>
              </w:rPr>
              <w:t xml:space="preserve"> </w:t>
            </w:r>
            <w:r w:rsidRPr="005158C8">
              <w:rPr>
                <w:rFonts w:ascii="Verdana" w:hAnsi="Verdana"/>
                <w:i/>
                <w:sz w:val="18"/>
                <w:highlight w:val="yellow"/>
              </w:rPr>
              <w:t>DataLotto e FlagEstrazione dentro l’oggetto IstruttoriaRevisione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2565" w:rsidRDefault="005158C8" w:rsidP="008872EF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>
              <w:rPr>
                <w:rFonts w:ascii="Verdana" w:hAnsi="Verdana"/>
                <w:i/>
                <w:sz w:val="18"/>
                <w:highlight w:val="yellow"/>
              </w:rPr>
              <w:t>31/10/2013</w:t>
            </w:r>
          </w:p>
        </w:tc>
      </w:tr>
    </w:tbl>
    <w:p w:rsidR="00F574B6" w:rsidRDefault="006D56F2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F574B6" w:rsidRDefault="00F574B6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lastRenderedPageBreak/>
        <w:t>Sommario</w:t>
      </w:r>
    </w:p>
    <w:p w:rsidR="001D1DC9" w:rsidRDefault="00B27C9C">
      <w:pPr>
        <w:pStyle w:val="Sommario1"/>
        <w:tabs>
          <w:tab w:val="left" w:pos="400"/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 w:rsidRPr="00B27C9C">
        <w:rPr>
          <w:rFonts w:ascii="Verdana" w:hAnsi="Verdana"/>
          <w:b w:val="0"/>
        </w:rPr>
        <w:fldChar w:fldCharType="begin"/>
      </w:r>
      <w:r w:rsidR="00F574B6">
        <w:rPr>
          <w:rFonts w:ascii="Verdana" w:hAnsi="Verdana"/>
          <w:b w:val="0"/>
        </w:rPr>
        <w:instrText xml:space="preserve"> TOC \o "1-3" \h \z \u </w:instrText>
      </w:r>
      <w:r w:rsidRPr="00B27C9C">
        <w:rPr>
          <w:rFonts w:ascii="Verdana" w:hAnsi="Verdana"/>
          <w:b w:val="0"/>
        </w:rPr>
        <w:fldChar w:fldCharType="separate"/>
      </w:r>
      <w:hyperlink w:anchor="_Toc370809047" w:history="1">
        <w:r w:rsidR="001D1DC9" w:rsidRPr="001E4B91">
          <w:rPr>
            <w:rStyle w:val="Collegamentoipertestuale"/>
            <w:rFonts w:ascii="Verdana" w:hAnsi="Verdana"/>
            <w:noProof/>
          </w:rPr>
          <w:t>1</w:t>
        </w:r>
        <w:r w:rsidR="001D1DC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>Introduzione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0809048" w:history="1">
        <w:r w:rsidR="001D1DC9" w:rsidRPr="001E4B91">
          <w:rPr>
            <w:rStyle w:val="Collegamentoipertestuale"/>
            <w:rFonts w:ascii="Verdana" w:hAnsi="Verdana"/>
            <w:noProof/>
          </w:rPr>
          <w:t>1.1</w:t>
        </w:r>
        <w:r w:rsidR="001D1DC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>Convenzioni e codici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0809049" w:history="1">
        <w:r w:rsidR="001D1DC9" w:rsidRPr="001E4B91">
          <w:rPr>
            <w:rStyle w:val="Collegamentoipertestuale"/>
            <w:rFonts w:ascii="Verdana" w:hAnsi="Verdana"/>
            <w:noProof/>
          </w:rPr>
          <w:t>1.2</w:t>
        </w:r>
        <w:r w:rsidR="001D1DC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>Strutture oggetti componenti la domanda di Sviluppo Rurale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809050" w:history="1">
        <w:r w:rsidR="001D1DC9" w:rsidRPr="001E4B91">
          <w:rPr>
            <w:rStyle w:val="Collegamentoipertestuale"/>
            <w:noProof/>
            <w:snapToGrid w:val="0"/>
            <w:w w:val="0"/>
          </w:rPr>
          <w:t>1.2.1</w:t>
        </w:r>
        <w:r w:rsidR="001D1D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>Struttura: DomandaAiuto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809051" w:history="1">
        <w:r w:rsidR="001D1DC9" w:rsidRPr="001E4B91">
          <w:rPr>
            <w:rStyle w:val="Collegamentoipertestuale"/>
            <w:noProof/>
            <w:snapToGrid w:val="0"/>
            <w:w w:val="0"/>
          </w:rPr>
          <w:t>1.2.2</w:t>
        </w:r>
        <w:r w:rsidR="001D1D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>Struttura: DAIstruttoria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809052" w:history="1">
        <w:r w:rsidR="001D1DC9" w:rsidRPr="001E4B91">
          <w:rPr>
            <w:rStyle w:val="Collegamentoipertestuale"/>
            <w:noProof/>
            <w:snapToGrid w:val="0"/>
            <w:w w:val="0"/>
          </w:rPr>
          <w:t>1.2.3</w:t>
        </w:r>
        <w:r w:rsidR="001D1D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>Struttura: IstruttoriaDA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809053" w:history="1">
        <w:r w:rsidR="001D1DC9" w:rsidRPr="001E4B91">
          <w:rPr>
            <w:rStyle w:val="Collegamentoipertestuale"/>
            <w:noProof/>
            <w:snapToGrid w:val="0"/>
            <w:w w:val="0"/>
          </w:rPr>
          <w:t>1.2.4</w:t>
        </w:r>
        <w:r w:rsidR="001D1D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>Struttura: DomandaPagamento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809054" w:history="1">
        <w:r w:rsidR="001D1DC9" w:rsidRPr="001E4B91">
          <w:rPr>
            <w:rStyle w:val="Collegamentoipertestuale"/>
            <w:noProof/>
            <w:snapToGrid w:val="0"/>
            <w:w w:val="0"/>
          </w:rPr>
          <w:t>1.2.5</w:t>
        </w:r>
        <w:r w:rsidR="001D1D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>Struttura: Garanzia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809055" w:history="1">
        <w:r w:rsidR="001D1DC9" w:rsidRPr="001E4B91">
          <w:rPr>
            <w:rStyle w:val="Collegamentoipertestuale"/>
            <w:noProof/>
            <w:snapToGrid w:val="0"/>
            <w:w w:val="0"/>
          </w:rPr>
          <w:t>1.2.6</w:t>
        </w:r>
        <w:r w:rsidR="001D1D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>Struttura: DomaPagaIstr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809056" w:history="1">
        <w:r w:rsidR="001D1DC9" w:rsidRPr="001E4B91">
          <w:rPr>
            <w:rStyle w:val="Collegamentoipertestuale"/>
            <w:noProof/>
            <w:snapToGrid w:val="0"/>
            <w:w w:val="0"/>
          </w:rPr>
          <w:t>1.2.7</w:t>
        </w:r>
        <w:r w:rsidR="001D1D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>Struttura: DPIstrRevi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809057" w:history="1">
        <w:r w:rsidR="001D1DC9" w:rsidRPr="001E4B91">
          <w:rPr>
            <w:rStyle w:val="Collegamentoipertestuale"/>
            <w:noProof/>
            <w:snapToGrid w:val="0"/>
            <w:w w:val="0"/>
          </w:rPr>
          <w:t>1.2.8</w:t>
        </w:r>
        <w:r w:rsidR="001D1D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>Struttura: DPIstrReviGara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809058" w:history="1">
        <w:r w:rsidR="001D1DC9" w:rsidRPr="001E4B91">
          <w:rPr>
            <w:rStyle w:val="Collegamentoipertestuale"/>
            <w:noProof/>
            <w:snapToGrid w:val="0"/>
            <w:w w:val="0"/>
          </w:rPr>
          <w:t>1.2.9</w:t>
        </w:r>
        <w:r w:rsidR="001D1D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>Struttura: IstruttoriaDP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809059" w:history="1">
        <w:r w:rsidR="001D1DC9" w:rsidRPr="001E4B91">
          <w:rPr>
            <w:rStyle w:val="Collegamentoipertestuale"/>
            <w:noProof/>
            <w:snapToGrid w:val="0"/>
            <w:w w:val="0"/>
          </w:rPr>
          <w:t>1.2.10</w:t>
        </w:r>
        <w:r w:rsidR="001D1D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>Struttura: Anagrafica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809060" w:history="1">
        <w:r w:rsidR="001D1DC9" w:rsidRPr="001E4B91">
          <w:rPr>
            <w:rStyle w:val="Collegamentoipertestuale"/>
            <w:noProof/>
            <w:snapToGrid w:val="0"/>
            <w:w w:val="0"/>
          </w:rPr>
          <w:t>1.2.11</w:t>
        </w:r>
        <w:r w:rsidR="001D1D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>Struttura: CUAAType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809061" w:history="1">
        <w:r w:rsidR="001D1DC9" w:rsidRPr="001E4B91">
          <w:rPr>
            <w:rStyle w:val="Collegamentoipertestuale"/>
            <w:noProof/>
            <w:snapToGrid w:val="0"/>
            <w:w w:val="0"/>
          </w:rPr>
          <w:t>1.2.12</w:t>
        </w:r>
        <w:r w:rsidR="001D1D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>Struttura: DatiDomanda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809062" w:history="1">
        <w:r w:rsidR="001D1DC9" w:rsidRPr="001E4B91">
          <w:rPr>
            <w:rStyle w:val="Collegamentoipertestuale"/>
            <w:noProof/>
            <w:snapToGrid w:val="0"/>
            <w:w w:val="0"/>
          </w:rPr>
          <w:t>1.2.1</w:t>
        </w:r>
        <w:r w:rsidR="001D1D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>Struttura : QuadroA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809063" w:history="1">
        <w:r w:rsidR="001D1DC9" w:rsidRPr="001E4B91">
          <w:rPr>
            <w:rStyle w:val="Collegamentoipertestuale"/>
            <w:noProof/>
            <w:snapToGrid w:val="0"/>
            <w:w w:val="0"/>
          </w:rPr>
          <w:t>1.2.1</w:t>
        </w:r>
        <w:r w:rsidR="001D1D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>Struttura : DatiAzienda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809064" w:history="1">
        <w:r w:rsidR="001D1DC9" w:rsidRPr="001E4B91">
          <w:rPr>
            <w:rStyle w:val="Collegamentoipertestuale"/>
            <w:noProof/>
            <w:snapToGrid w:val="0"/>
            <w:w w:val="0"/>
          </w:rPr>
          <w:t>1.2.2</w:t>
        </w:r>
        <w:r w:rsidR="001D1D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>Struttura : DettDAiuto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809065" w:history="1">
        <w:r w:rsidR="001D1DC9" w:rsidRPr="001E4B91">
          <w:rPr>
            <w:rStyle w:val="Collegamentoipertestuale"/>
            <w:noProof/>
            <w:snapToGrid w:val="0"/>
            <w:w w:val="0"/>
          </w:rPr>
          <w:t>1.2.3</w:t>
        </w:r>
        <w:r w:rsidR="001D1D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 w:cs="Arial"/>
            <w:noProof/>
          </w:rPr>
          <w:t>Struttura: DichiarazioniDA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809066" w:history="1">
        <w:r w:rsidR="001D1DC9" w:rsidRPr="001E4B91">
          <w:rPr>
            <w:rStyle w:val="Collegamentoipertestuale"/>
            <w:noProof/>
            <w:snapToGrid w:val="0"/>
            <w:w w:val="0"/>
          </w:rPr>
          <w:t>1.2.4</w:t>
        </w:r>
        <w:r w:rsidR="001D1D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>Struttura : DettDPagamento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809067" w:history="1">
        <w:r w:rsidR="001D1DC9" w:rsidRPr="001E4B91">
          <w:rPr>
            <w:rStyle w:val="Collegamentoipertestuale"/>
            <w:noProof/>
            <w:snapToGrid w:val="0"/>
            <w:w w:val="0"/>
          </w:rPr>
          <w:t>1.2.5</w:t>
        </w:r>
        <w:r w:rsidR="001D1D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>Struttura : DatiGaranzia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809068" w:history="1">
        <w:r w:rsidR="001D1DC9" w:rsidRPr="001E4B91">
          <w:rPr>
            <w:rStyle w:val="Collegamentoipertestuale"/>
            <w:noProof/>
            <w:snapToGrid w:val="0"/>
            <w:w w:val="0"/>
          </w:rPr>
          <w:t>1.2.6</w:t>
        </w:r>
        <w:r w:rsidR="001D1D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>Struttura : LocalizzazioneIntervento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809069" w:history="1">
        <w:r w:rsidR="001D1DC9" w:rsidRPr="001E4B91">
          <w:rPr>
            <w:rStyle w:val="Collegamentoipertestuale"/>
            <w:noProof/>
            <w:snapToGrid w:val="0"/>
            <w:w w:val="0"/>
          </w:rPr>
          <w:t>1.2.7</w:t>
        </w:r>
        <w:r w:rsidR="001D1D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>Struttura: MisuraD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809070" w:history="1">
        <w:r w:rsidR="001D1DC9" w:rsidRPr="001E4B91">
          <w:rPr>
            <w:rStyle w:val="Collegamentoipertestuale"/>
            <w:noProof/>
            <w:snapToGrid w:val="0"/>
            <w:w w:val="0"/>
          </w:rPr>
          <w:t>1.2.8</w:t>
        </w:r>
        <w:r w:rsidR="001D1D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>Struttura: MisuraDA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809071" w:history="1">
        <w:r w:rsidR="001D1DC9" w:rsidRPr="001E4B91">
          <w:rPr>
            <w:rStyle w:val="Collegamentoipertestuale"/>
            <w:noProof/>
            <w:snapToGrid w:val="0"/>
            <w:w w:val="0"/>
          </w:rPr>
          <w:t>1.2.9</w:t>
        </w:r>
        <w:r w:rsidR="001D1D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>Struttura: ControlliInLoco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809072" w:history="1">
        <w:r w:rsidR="001D1DC9" w:rsidRPr="001E4B91">
          <w:rPr>
            <w:rStyle w:val="Collegamentoipertestuale"/>
            <w:noProof/>
            <w:snapToGrid w:val="0"/>
            <w:w w:val="0"/>
          </w:rPr>
          <w:t>1.2.10</w:t>
        </w:r>
        <w:r w:rsidR="001D1D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 w:cs="Arial"/>
            <w:noProof/>
          </w:rPr>
          <w:t>Struttura: DatiMisura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809073" w:history="1">
        <w:r w:rsidR="001D1DC9" w:rsidRPr="001E4B91">
          <w:rPr>
            <w:rStyle w:val="Collegamentoipertestuale"/>
            <w:noProof/>
            <w:snapToGrid w:val="0"/>
            <w:w w:val="0"/>
          </w:rPr>
          <w:t>1.2.11</w:t>
        </w:r>
        <w:r w:rsidR="001D1D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>Struttura: AzioneD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809074" w:history="1">
        <w:r w:rsidR="001D1DC9" w:rsidRPr="001E4B91">
          <w:rPr>
            <w:rStyle w:val="Collegamentoipertestuale"/>
            <w:noProof/>
            <w:snapToGrid w:val="0"/>
            <w:w w:val="0"/>
          </w:rPr>
          <w:t>1.2.12</w:t>
        </w:r>
        <w:r w:rsidR="001D1D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>Struttura: AzioneI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809075" w:history="1">
        <w:r w:rsidR="001D1DC9" w:rsidRPr="001E4B91">
          <w:rPr>
            <w:rStyle w:val="Collegamentoipertestuale"/>
            <w:noProof/>
            <w:snapToGrid w:val="0"/>
            <w:w w:val="0"/>
          </w:rPr>
          <w:t>1.2.13</w:t>
        </w:r>
        <w:r w:rsidR="001D1D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>Struttura: Intervento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809076" w:history="1">
        <w:r w:rsidR="001D1DC9" w:rsidRPr="001E4B91">
          <w:rPr>
            <w:rStyle w:val="Collegamentoipertestuale"/>
            <w:noProof/>
            <w:snapToGrid w:val="0"/>
            <w:w w:val="0"/>
          </w:rPr>
          <w:t>1.2.14</w:t>
        </w:r>
        <w:r w:rsidR="001D1D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>Struttura: InterventoD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809077" w:history="1">
        <w:r w:rsidR="001D1DC9" w:rsidRPr="001E4B91">
          <w:rPr>
            <w:rStyle w:val="Collegamentoipertestuale"/>
            <w:noProof/>
            <w:snapToGrid w:val="0"/>
            <w:w w:val="0"/>
          </w:rPr>
          <w:t>1.2.15</w:t>
        </w:r>
        <w:r w:rsidR="001D1D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>Struttura: Particella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809078" w:history="1">
        <w:r w:rsidR="001D1DC9" w:rsidRPr="001E4B91">
          <w:rPr>
            <w:rStyle w:val="Collegamentoipertestuale"/>
            <w:noProof/>
            <w:snapToGrid w:val="0"/>
            <w:w w:val="0"/>
          </w:rPr>
          <w:t>1.2.16</w:t>
        </w:r>
        <w:r w:rsidR="001D1D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>Struttura: Sottointervento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809079" w:history="1">
        <w:r w:rsidR="001D1DC9" w:rsidRPr="001E4B91">
          <w:rPr>
            <w:rStyle w:val="Collegamentoipertestuale"/>
            <w:noProof/>
            <w:snapToGrid w:val="0"/>
            <w:w w:val="0"/>
          </w:rPr>
          <w:t>1.2.17</w:t>
        </w:r>
        <w:r w:rsidR="001D1D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 xml:space="preserve">Struttura: </w:t>
        </w:r>
        <w:r w:rsidR="001D1DC9" w:rsidRPr="001E4B91">
          <w:rPr>
            <w:rStyle w:val="Collegamentoipertestuale"/>
            <w:rFonts w:ascii="Verdana" w:hAnsi="Verdana"/>
            <w:iCs/>
            <w:noProof/>
          </w:rPr>
          <w:t>Zona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809080" w:history="1">
        <w:r w:rsidR="001D1DC9" w:rsidRPr="001E4B91">
          <w:rPr>
            <w:rStyle w:val="Collegamentoipertestuale"/>
            <w:noProof/>
            <w:snapToGrid w:val="0"/>
            <w:w w:val="0"/>
          </w:rPr>
          <w:t>1.2.18</w:t>
        </w:r>
        <w:r w:rsidR="001D1D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>Struttura: IstruttoriaRevisione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809081" w:history="1">
        <w:r w:rsidR="001D1DC9" w:rsidRPr="001E4B91">
          <w:rPr>
            <w:rStyle w:val="Collegamentoipertestuale"/>
            <w:noProof/>
            <w:snapToGrid w:val="0"/>
            <w:w w:val="0"/>
          </w:rPr>
          <w:t>1.2.19</w:t>
        </w:r>
        <w:r w:rsidR="001D1D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>Struttura AttoConcessione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809082" w:history="1">
        <w:r w:rsidR="001D1DC9" w:rsidRPr="001E4B91">
          <w:rPr>
            <w:rStyle w:val="Collegamentoipertestuale"/>
            <w:noProof/>
            <w:snapToGrid w:val="0"/>
            <w:w w:val="0"/>
          </w:rPr>
          <w:t>1.2.20</w:t>
        </w:r>
        <w:r w:rsidR="001D1D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>Struttura: RiepilogoDatiSanzioniASR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809083" w:history="1">
        <w:r w:rsidR="001D1DC9" w:rsidRPr="001E4B91">
          <w:rPr>
            <w:rStyle w:val="Collegamentoipertestuale"/>
            <w:noProof/>
            <w:snapToGrid w:val="0"/>
            <w:w w:val="0"/>
          </w:rPr>
          <w:t>1.2.21</w:t>
        </w:r>
        <w:r w:rsidR="001D1D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>Struttura: FasiIstruttoriaRevisione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809084" w:history="1">
        <w:r w:rsidR="001D1DC9" w:rsidRPr="001E4B91">
          <w:rPr>
            <w:rStyle w:val="Collegamentoipertestuale"/>
            <w:noProof/>
            <w:snapToGrid w:val="0"/>
            <w:w w:val="0"/>
          </w:rPr>
          <w:t>1.2.22</w:t>
        </w:r>
        <w:r w:rsidR="001D1D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>Struttura: Antimafia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809085" w:history="1">
        <w:r w:rsidR="001D1DC9" w:rsidRPr="001E4B91">
          <w:rPr>
            <w:rStyle w:val="Collegamentoipertestuale"/>
            <w:noProof/>
            <w:snapToGrid w:val="0"/>
            <w:w w:val="0"/>
          </w:rPr>
          <w:t>1.2.23</w:t>
        </w:r>
        <w:r w:rsidR="001D1D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>Struttura: ListaVariantiDA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809086" w:history="1">
        <w:r w:rsidR="001D1DC9" w:rsidRPr="001E4B91">
          <w:rPr>
            <w:rStyle w:val="Collegamentoipertestuale"/>
            <w:noProof/>
            <w:snapToGrid w:val="0"/>
            <w:w w:val="0"/>
          </w:rPr>
          <w:t>1.2.24</w:t>
        </w:r>
        <w:r w:rsidR="001D1D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>Struttura: FormaGiuridica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809087" w:history="1">
        <w:r w:rsidR="001D1DC9" w:rsidRPr="001E4B91">
          <w:rPr>
            <w:rStyle w:val="Collegamentoipertestuale"/>
            <w:noProof/>
            <w:snapToGrid w:val="0"/>
            <w:w w:val="0"/>
          </w:rPr>
          <w:t>1.2.25</w:t>
        </w:r>
        <w:r w:rsidR="001D1D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>Struttura: ConsistenzaZooTecnica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809088" w:history="1">
        <w:r w:rsidR="001D1DC9" w:rsidRPr="001E4B91">
          <w:rPr>
            <w:rStyle w:val="Collegamentoipertestuale"/>
            <w:noProof/>
            <w:snapToGrid w:val="0"/>
            <w:w w:val="0"/>
          </w:rPr>
          <w:t>1.2.26</w:t>
        </w:r>
        <w:r w:rsidR="001D1D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>Struttura: Azienda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809089" w:history="1">
        <w:r w:rsidR="001D1DC9" w:rsidRPr="001E4B91">
          <w:rPr>
            <w:rStyle w:val="Collegamentoipertestuale"/>
            <w:noProof/>
            <w:snapToGrid w:val="0"/>
            <w:w w:val="0"/>
          </w:rPr>
          <w:t>1.2.27</w:t>
        </w:r>
        <w:r w:rsidR="001D1D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>Struttura: PianoColturale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809090" w:history="1">
        <w:r w:rsidR="001D1DC9" w:rsidRPr="001E4B91">
          <w:rPr>
            <w:rStyle w:val="Collegamentoipertestuale"/>
            <w:noProof/>
            <w:snapToGrid w:val="0"/>
            <w:w w:val="0"/>
          </w:rPr>
          <w:t>1.2.28</w:t>
        </w:r>
        <w:r w:rsidR="001D1D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>Struttura: Appezzamenti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809091" w:history="1">
        <w:r w:rsidR="001D1DC9" w:rsidRPr="001E4B91">
          <w:rPr>
            <w:rStyle w:val="Collegamentoipertestuale"/>
            <w:noProof/>
            <w:snapToGrid w:val="0"/>
            <w:w w:val="0"/>
          </w:rPr>
          <w:t>1.2.29</w:t>
        </w:r>
        <w:r w:rsidR="001D1D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>Struttura: DichiarazioniDP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809092" w:history="1">
        <w:r w:rsidR="001D1DC9" w:rsidRPr="001E4B91">
          <w:rPr>
            <w:rStyle w:val="Collegamentoipertestuale"/>
            <w:noProof/>
            <w:snapToGrid w:val="0"/>
            <w:w w:val="0"/>
          </w:rPr>
          <w:t>1.2.30</w:t>
        </w:r>
        <w:r w:rsidR="001D1D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>Struttura: GiustificativoSpesa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1"/>
        <w:tabs>
          <w:tab w:val="left" w:pos="400"/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70809093" w:history="1">
        <w:r w:rsidR="001D1DC9" w:rsidRPr="001E4B91">
          <w:rPr>
            <w:rStyle w:val="Collegamentoipertestuale"/>
            <w:rFonts w:ascii="Verdana" w:hAnsi="Verdana"/>
            <w:noProof/>
          </w:rPr>
          <w:t>2</w:t>
        </w:r>
        <w:r w:rsidR="001D1DC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1D1DC9" w:rsidRPr="001E4B91">
          <w:rPr>
            <w:rStyle w:val="Collegamentoipertestuale"/>
            <w:rFonts w:ascii="Verdana" w:hAnsi="Verdana"/>
            <w:noProof/>
          </w:rPr>
          <w:t>Allegati.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70809094" w:history="1">
        <w:r w:rsidR="001D1DC9" w:rsidRPr="001E4B91">
          <w:rPr>
            <w:rStyle w:val="Collegamentoipertestuale"/>
            <w:rFonts w:ascii="Verdana" w:hAnsi="Verdana"/>
            <w:noProof/>
          </w:rPr>
          <w:t>2.1 ) Allegato Tipologia di Misura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70809095" w:history="1">
        <w:r w:rsidR="001D1DC9" w:rsidRPr="001E4B91">
          <w:rPr>
            <w:rStyle w:val="Collegamentoipertestuale"/>
            <w:rFonts w:ascii="Verdana" w:hAnsi="Verdana"/>
            <w:noProof/>
          </w:rPr>
          <w:t>2.2 ) Allegato Zoo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70809096" w:history="1">
        <w:r w:rsidR="001D1DC9" w:rsidRPr="001E4B91">
          <w:rPr>
            <w:rStyle w:val="Collegamentoipertestuale"/>
            <w:rFonts w:ascii="Verdana" w:hAnsi="Verdana"/>
            <w:noProof/>
          </w:rPr>
          <w:t>2.3 ) Forma Giuridica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70809097" w:history="1">
        <w:r w:rsidR="001D1DC9" w:rsidRPr="001E4B91">
          <w:rPr>
            <w:rStyle w:val="Collegamentoipertestuale"/>
            <w:rFonts w:ascii="Verdana" w:hAnsi="Verdana"/>
            <w:noProof/>
          </w:rPr>
          <w:t>2.5) Allegato Decodifiche Orientamento Tecnico Economico.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70809098" w:history="1">
        <w:r w:rsidR="001D1DC9" w:rsidRPr="001E4B91">
          <w:rPr>
            <w:rStyle w:val="Collegamentoipertestuale"/>
            <w:rFonts w:ascii="Verdana" w:hAnsi="Verdana"/>
            <w:noProof/>
          </w:rPr>
          <w:t>2.6) Allegato Codici Ente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1D1DC9" w:rsidRDefault="00B27C9C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70809099" w:history="1">
        <w:r w:rsidR="001D1DC9" w:rsidRPr="001E4B91">
          <w:rPr>
            <w:rStyle w:val="Collegamentoipertestuale"/>
            <w:rFonts w:ascii="Verdana" w:hAnsi="Verdana"/>
            <w:noProof/>
            <w:highlight w:val="yellow"/>
          </w:rPr>
          <w:t>2.7) Allegato Stati della domanda</w:t>
        </w:r>
        <w:r w:rsidR="001D1D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DC9">
          <w:rPr>
            <w:noProof/>
            <w:webHidden/>
          </w:rPr>
          <w:instrText xml:space="preserve"> PAGEREF _Toc370809099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DC9"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F574B6" w:rsidRDefault="00B27C9C">
      <w:pPr>
        <w:pStyle w:val="Titolo2"/>
        <w:numPr>
          <w:ilvl w:val="0"/>
          <w:numId w:val="0"/>
        </w:numPr>
        <w:rPr>
          <w:rFonts w:ascii="Verdana" w:hAnsi="Verdana"/>
          <w:b w:val="0"/>
        </w:rPr>
      </w:pPr>
      <w:r>
        <w:rPr>
          <w:rFonts w:ascii="Verdana" w:hAnsi="Verdana"/>
          <w:b w:val="0"/>
        </w:rPr>
        <w:fldChar w:fldCharType="end"/>
      </w:r>
      <w:r w:rsidR="00F574B6">
        <w:rPr>
          <w:rFonts w:ascii="Verdana" w:hAnsi="Verdana"/>
          <w:b w:val="0"/>
        </w:rPr>
        <w:br w:type="page"/>
      </w:r>
    </w:p>
    <w:p w:rsidR="00F574B6" w:rsidRDefault="00F574B6" w:rsidP="007D629B">
      <w:pPr>
        <w:pStyle w:val="Titolo1"/>
        <w:numPr>
          <w:ilvl w:val="0"/>
          <w:numId w:val="4"/>
        </w:numPr>
        <w:rPr>
          <w:rFonts w:ascii="Verdana" w:hAnsi="Verdana"/>
        </w:rPr>
      </w:pPr>
      <w:bookmarkStart w:id="0" w:name="_Toc126150050"/>
      <w:bookmarkStart w:id="1" w:name="_Toc126150635"/>
      <w:bookmarkStart w:id="2" w:name="_Toc126986345"/>
      <w:bookmarkStart w:id="3" w:name="_Toc128909472"/>
      <w:bookmarkStart w:id="4" w:name="_Toc128909532"/>
      <w:bookmarkStart w:id="5" w:name="_Toc161219119"/>
      <w:bookmarkStart w:id="6" w:name="_Toc370809047"/>
      <w:bookmarkStart w:id="7" w:name="_Toc126148333"/>
      <w:r>
        <w:rPr>
          <w:rFonts w:ascii="Verdana" w:hAnsi="Verdana"/>
        </w:rPr>
        <w:lastRenderedPageBreak/>
        <w:t>Introduzione</w:t>
      </w:r>
      <w:bookmarkEnd w:id="0"/>
      <w:bookmarkEnd w:id="1"/>
      <w:bookmarkEnd w:id="2"/>
      <w:bookmarkEnd w:id="3"/>
      <w:bookmarkEnd w:id="4"/>
      <w:bookmarkEnd w:id="5"/>
      <w:bookmarkEnd w:id="6"/>
      <w:r>
        <w:rPr>
          <w:rFonts w:ascii="Verdana" w:hAnsi="Verdana"/>
        </w:rPr>
        <w:t xml:space="preserve"> </w:t>
      </w:r>
      <w:bookmarkEnd w:id="7"/>
      <w:r>
        <w:rPr>
          <w:rFonts w:ascii="Verdana" w:hAnsi="Verdana"/>
        </w:rPr>
        <w:t xml:space="preserve"> </w:t>
      </w:r>
    </w:p>
    <w:p w:rsidR="00BE233D" w:rsidRPr="00155B09" w:rsidRDefault="00155B09" w:rsidP="00155B09">
      <w:pPr>
        <w:spacing w:after="120"/>
        <w:rPr>
          <w:rFonts w:ascii="Verdana" w:hAnsi="Verdana"/>
        </w:rPr>
      </w:pPr>
      <w:r>
        <w:rPr>
          <w:rFonts w:ascii="Verdana" w:hAnsi="Verdana"/>
        </w:rPr>
        <w:t>Il presente documento descrive la struttura dati restituita nell’oggetto fornitura del WebServices WSScaricaDomandaASR in caso si è richiesto di scaricare una domanda e le sue relative checklist appartenenti a Misure ad Investimento.</w:t>
      </w:r>
    </w:p>
    <w:p w:rsidR="00F529EF" w:rsidRDefault="00F529EF" w:rsidP="00BE233D">
      <w:pPr>
        <w:rPr>
          <w:rFonts w:ascii="Verdana" w:hAnsi="Verdana"/>
        </w:rPr>
      </w:pPr>
    </w:p>
    <w:p w:rsidR="00703F2F" w:rsidRPr="00155B09" w:rsidRDefault="00BE233D" w:rsidP="00703F2F">
      <w:pPr>
        <w:spacing w:after="120"/>
        <w:rPr>
          <w:rFonts w:ascii="Verdana" w:hAnsi="Verdana"/>
        </w:rPr>
      </w:pPr>
      <w:r w:rsidRPr="00155B09">
        <w:rPr>
          <w:rFonts w:ascii="Verdana" w:hAnsi="Verdana"/>
        </w:rPr>
        <w:t xml:space="preserve">La </w:t>
      </w:r>
      <w:r w:rsidR="00703F2F" w:rsidRPr="00155B09">
        <w:rPr>
          <w:rFonts w:ascii="Verdana" w:hAnsi="Verdana"/>
        </w:rPr>
        <w:t>restituzione</w:t>
      </w:r>
      <w:r w:rsidRPr="00155B09">
        <w:rPr>
          <w:rFonts w:ascii="Verdana" w:hAnsi="Verdana"/>
        </w:rPr>
        <w:t xml:space="preserve"> dei dati </w:t>
      </w:r>
      <w:r w:rsidR="00F529EF" w:rsidRPr="00155B09">
        <w:rPr>
          <w:rFonts w:ascii="Verdana" w:hAnsi="Verdana"/>
        </w:rPr>
        <w:t xml:space="preserve">attualmente </w:t>
      </w:r>
      <w:r w:rsidR="00703F2F" w:rsidRPr="00155B09">
        <w:rPr>
          <w:rFonts w:ascii="Verdana" w:hAnsi="Verdana"/>
        </w:rPr>
        <w:t>presenti all’interno del nostro</w:t>
      </w:r>
      <w:r w:rsidR="00F529EF" w:rsidRPr="00155B09">
        <w:rPr>
          <w:rFonts w:ascii="Verdana" w:hAnsi="Verdana"/>
        </w:rPr>
        <w:t xml:space="preserve"> sistema </w:t>
      </w:r>
      <w:r w:rsidR="00703F2F" w:rsidRPr="00155B09">
        <w:rPr>
          <w:rFonts w:ascii="Verdana" w:hAnsi="Verdana"/>
        </w:rPr>
        <w:t>è ovviamente restituibile alle varie autorità di Regione solo dopo aver ricevuto le domande da parte della stesse.</w:t>
      </w:r>
    </w:p>
    <w:p w:rsidR="00BE233D" w:rsidRPr="00155B09" w:rsidRDefault="00BE233D" w:rsidP="00703F2F">
      <w:pPr>
        <w:spacing w:after="120"/>
        <w:rPr>
          <w:rFonts w:ascii="Verdana" w:hAnsi="Verdana"/>
        </w:rPr>
      </w:pPr>
      <w:r w:rsidRPr="00155B09">
        <w:rPr>
          <w:rFonts w:ascii="Verdana" w:hAnsi="Verdana"/>
        </w:rPr>
        <w:t>I servizi di Interscambio illustrati nel presente documento consentono</w:t>
      </w:r>
      <w:r w:rsidR="0031136F" w:rsidRPr="00155B09">
        <w:rPr>
          <w:rFonts w:ascii="Verdana" w:hAnsi="Verdana"/>
        </w:rPr>
        <w:t xml:space="preserve"> l’esportazione dei dati relativi a </w:t>
      </w:r>
      <w:r w:rsidRPr="00155B09">
        <w:rPr>
          <w:rFonts w:ascii="Verdana" w:hAnsi="Verdana"/>
        </w:rPr>
        <w:t>:</w:t>
      </w:r>
    </w:p>
    <w:p w:rsidR="0034408B" w:rsidRPr="00155B09" w:rsidRDefault="0034408B" w:rsidP="0034408B">
      <w:pPr>
        <w:autoSpaceDE w:val="0"/>
        <w:autoSpaceDN w:val="0"/>
        <w:adjustRightInd w:val="0"/>
        <w:rPr>
          <w:rFonts w:ascii="Verdana" w:hAnsi="Verdana"/>
        </w:rPr>
      </w:pPr>
    </w:p>
    <w:p w:rsidR="0034408B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D</w:t>
      </w:r>
      <w:r w:rsidR="0034408B" w:rsidRPr="00155B09">
        <w:rPr>
          <w:rFonts w:ascii="Verdana" w:hAnsi="Verdana"/>
        </w:rPr>
        <w:t>omande di aiuto</w:t>
      </w:r>
    </w:p>
    <w:p w:rsidR="0034408B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Do</w:t>
      </w:r>
      <w:r w:rsidR="0034408B" w:rsidRPr="00155B09">
        <w:rPr>
          <w:rFonts w:ascii="Verdana" w:hAnsi="Verdana"/>
        </w:rPr>
        <w:t>mande di aiuto comprensiv</w:t>
      </w:r>
      <w:r w:rsidRPr="00155B09">
        <w:rPr>
          <w:rFonts w:ascii="Verdana" w:hAnsi="Verdana"/>
        </w:rPr>
        <w:t>e</w:t>
      </w:r>
      <w:r w:rsidR="0034408B" w:rsidRPr="00155B09">
        <w:rPr>
          <w:rFonts w:ascii="Verdana" w:hAnsi="Verdana"/>
        </w:rPr>
        <w:t xml:space="preserve"> di Istruttoria </w:t>
      </w:r>
      <w:r w:rsidRPr="00155B09">
        <w:rPr>
          <w:rFonts w:ascii="Verdana" w:hAnsi="Verdana"/>
        </w:rPr>
        <w:t xml:space="preserve">, </w:t>
      </w:r>
      <w:r w:rsidR="0034408B" w:rsidRPr="00155B09">
        <w:rPr>
          <w:rFonts w:ascii="Verdana" w:hAnsi="Verdana"/>
        </w:rPr>
        <w:t>considerando una istruttoria per ogni misura</w:t>
      </w:r>
    </w:p>
    <w:p w:rsidR="0034408B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 xml:space="preserve">Istruttorie collegate alle domande </w:t>
      </w:r>
      <w:r w:rsidR="0034408B" w:rsidRPr="00155B09">
        <w:rPr>
          <w:rFonts w:ascii="Verdana" w:hAnsi="Verdana"/>
        </w:rPr>
        <w:t>di aiuto, considerando una istruttoria per ogni misura presen</w:t>
      </w:r>
      <w:r w:rsidR="005D2E84" w:rsidRPr="00155B09">
        <w:rPr>
          <w:rFonts w:ascii="Verdana" w:hAnsi="Verdana"/>
        </w:rPr>
        <w:t>te nella domanda di riferimento</w:t>
      </w:r>
    </w:p>
    <w:p w:rsidR="00CA3877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D</w:t>
      </w:r>
      <w:r w:rsidR="0034408B" w:rsidRPr="00155B09">
        <w:rPr>
          <w:rFonts w:ascii="Verdana" w:hAnsi="Verdana"/>
        </w:rPr>
        <w:t>omande di pagamento co</w:t>
      </w:r>
      <w:r w:rsidR="005D2E84" w:rsidRPr="00155B09">
        <w:rPr>
          <w:rFonts w:ascii="Verdana" w:hAnsi="Verdana"/>
        </w:rPr>
        <w:t>llegate con la domanda di Aiuto</w:t>
      </w:r>
    </w:p>
    <w:p w:rsidR="0034408B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G</w:t>
      </w:r>
      <w:r w:rsidR="0034408B" w:rsidRPr="00155B09">
        <w:rPr>
          <w:rFonts w:ascii="Verdana" w:hAnsi="Verdana"/>
        </w:rPr>
        <w:t>aranzie e relative conferme di validità necessarie per la presentazione delle domand</w:t>
      </w:r>
      <w:r w:rsidR="005D2E84" w:rsidRPr="00155B09">
        <w:rPr>
          <w:rFonts w:ascii="Verdana" w:hAnsi="Verdana"/>
        </w:rPr>
        <w:t>e di pagamento per gli anticipi</w:t>
      </w:r>
    </w:p>
    <w:p w:rsidR="000F37E7" w:rsidRPr="0042736F" w:rsidRDefault="000F37E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42736F">
        <w:rPr>
          <w:rFonts w:ascii="Verdana" w:hAnsi="Verdana"/>
        </w:rPr>
        <w:t xml:space="preserve">Svincoli delle Garanzie </w:t>
      </w:r>
    </w:p>
    <w:p w:rsidR="0034408B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D</w:t>
      </w:r>
      <w:r w:rsidR="0034408B" w:rsidRPr="00155B09">
        <w:rPr>
          <w:rFonts w:ascii="Verdana" w:hAnsi="Verdana"/>
        </w:rPr>
        <w:t>omande di pagamento collegate con la domanda di Aiuto e relativa Istruttoria, compresi i dati di gara</w:t>
      </w:r>
      <w:r w:rsidR="005D2E84" w:rsidRPr="00155B09">
        <w:rPr>
          <w:rFonts w:ascii="Verdana" w:hAnsi="Verdana"/>
        </w:rPr>
        <w:t>nzia per le domande di anticipo</w:t>
      </w:r>
    </w:p>
    <w:p w:rsidR="0034408B" w:rsidRPr="00155B09" w:rsidRDefault="0034408B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Istruttoria collegata alla Domanda di Pagamento</w:t>
      </w:r>
      <w:r w:rsidR="005D2E84" w:rsidRPr="00155B09">
        <w:rPr>
          <w:rFonts w:ascii="Verdana" w:hAnsi="Verdana"/>
        </w:rPr>
        <w:t xml:space="preserve"> e della Revisione della stessa</w:t>
      </w:r>
    </w:p>
    <w:p w:rsidR="0034408B" w:rsidRPr="00155B09" w:rsidRDefault="0034408B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Istruttoria collegata alla Domanda di Pagamento e della Revisione della stessa, compresi i dati di gara</w:t>
      </w:r>
      <w:r w:rsidR="005D2E84" w:rsidRPr="00155B09">
        <w:rPr>
          <w:rFonts w:ascii="Verdana" w:hAnsi="Verdana"/>
        </w:rPr>
        <w:t>nzia per le domande di anticipo</w:t>
      </w:r>
    </w:p>
    <w:p w:rsidR="00C24453" w:rsidRDefault="0034408B" w:rsidP="007D629B">
      <w:pPr>
        <w:numPr>
          <w:ilvl w:val="0"/>
          <w:numId w:val="5"/>
        </w:numPr>
        <w:spacing w:after="120"/>
        <w:rPr>
          <w:rFonts w:ascii="Verdana" w:hAnsi="Verdana"/>
        </w:rPr>
      </w:pPr>
      <w:r w:rsidRPr="00155B09">
        <w:rPr>
          <w:rFonts w:ascii="Verdana" w:hAnsi="Verdana"/>
        </w:rPr>
        <w:t>Istruttoria coll</w:t>
      </w:r>
      <w:r w:rsidR="005D2E84" w:rsidRPr="00155B09">
        <w:rPr>
          <w:rFonts w:ascii="Verdana" w:hAnsi="Verdana"/>
        </w:rPr>
        <w:t>egata alla Domanda di Pagamento</w:t>
      </w:r>
    </w:p>
    <w:p w:rsidR="00F529EF" w:rsidRPr="00155B09" w:rsidRDefault="00F529EF" w:rsidP="00F529EF">
      <w:pPr>
        <w:rPr>
          <w:rFonts w:ascii="Verdana" w:hAnsi="Verdana"/>
        </w:rPr>
      </w:pPr>
    </w:p>
    <w:p w:rsidR="0050505E" w:rsidRPr="00155B09" w:rsidRDefault="0050505E" w:rsidP="00F529EF">
      <w:pPr>
        <w:rPr>
          <w:rFonts w:ascii="Verdana" w:hAnsi="Verdana"/>
        </w:rPr>
      </w:pPr>
      <w:r w:rsidRPr="00155B09">
        <w:rPr>
          <w:rFonts w:ascii="Verdana" w:hAnsi="Verdana"/>
        </w:rPr>
        <w:t xml:space="preserve">Gli oggetti principali che verranno valorizzati in funzione </w:t>
      </w:r>
      <w:r w:rsidR="005A0223" w:rsidRPr="00155B09">
        <w:rPr>
          <w:rFonts w:ascii="Verdana" w:hAnsi="Verdana"/>
        </w:rPr>
        <w:t>dei dati presenti all’interno del sistema del SIAN sono:</w:t>
      </w:r>
    </w:p>
    <w:p w:rsidR="005A0223" w:rsidRPr="00155B09" w:rsidRDefault="005A0223" w:rsidP="00F529EF">
      <w:pPr>
        <w:rPr>
          <w:rFonts w:ascii="Verdana" w:hAnsi="Verdana"/>
        </w:rPr>
      </w:pP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B6316B">
        <w:rPr>
          <w:rFonts w:ascii="Verdana" w:hAnsi="Verdana"/>
        </w:rPr>
        <w:t>Domanda</w:t>
      </w:r>
      <w:r>
        <w:rPr>
          <w:rFonts w:ascii="Verdana" w:hAnsi="Verdana"/>
        </w:rPr>
        <w:t>Aiuto</w:t>
      </w:r>
      <w:r w:rsidR="005A0223">
        <w:rPr>
          <w:rFonts w:ascii="Verdana" w:hAnsi="Verdana"/>
        </w:rPr>
        <w:t xml:space="preserve"> per le domande di Aiuto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DAIstruttoria</w:t>
      </w:r>
      <w:r w:rsidR="005A0223">
        <w:rPr>
          <w:rFonts w:ascii="Verdana" w:hAnsi="Verdana"/>
        </w:rPr>
        <w:t xml:space="preserve"> per le domande di aiuto comprensive d’Istruttoria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IstruttoriaDA</w:t>
      </w:r>
      <w:r w:rsidR="005A0223">
        <w:rPr>
          <w:rFonts w:ascii="Verdana" w:hAnsi="Verdana"/>
        </w:rPr>
        <w:t xml:space="preserve"> per le Istruttorie collegate alle domande di Aiuto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155B09">
        <w:rPr>
          <w:rFonts w:ascii="Verdana" w:hAnsi="Verdana"/>
        </w:rPr>
        <w:t>DomandaPagamento</w:t>
      </w:r>
      <w:r w:rsidR="005A0223" w:rsidRPr="00155B09">
        <w:rPr>
          <w:rFonts w:ascii="Verdana" w:hAnsi="Verdana"/>
        </w:rPr>
        <w:t xml:space="preserve"> per le domande di Pagamento collegate alla domanda di Aiuto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155B09">
        <w:rPr>
          <w:rFonts w:ascii="Verdana" w:hAnsi="Verdana"/>
        </w:rPr>
        <w:t>Garanzia</w:t>
      </w:r>
      <w:r w:rsidR="005A0223" w:rsidRPr="00155B09">
        <w:rPr>
          <w:rFonts w:ascii="Verdana" w:hAnsi="Verdana"/>
        </w:rPr>
        <w:t xml:space="preserve"> per le domande di pagamento per gli anticipi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155B09">
        <w:rPr>
          <w:rFonts w:ascii="Verdana" w:hAnsi="Verdana"/>
        </w:rPr>
        <w:t>DomaPagaIstr</w:t>
      </w:r>
      <w:r w:rsidR="005A0223" w:rsidRPr="00155B09">
        <w:rPr>
          <w:rFonts w:ascii="Verdana" w:hAnsi="Verdana"/>
        </w:rPr>
        <w:t xml:space="preserve"> per le domande di Pagamento collegate alla domanda d’aiuto e relativa istruttoria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155B09">
        <w:rPr>
          <w:rFonts w:ascii="Verdana" w:hAnsi="Verdana"/>
        </w:rPr>
        <w:t>DPIstrRevi</w:t>
      </w:r>
      <w:r w:rsidR="005A0223" w:rsidRPr="00155B09">
        <w:rPr>
          <w:rFonts w:ascii="Verdana" w:hAnsi="Verdana"/>
        </w:rPr>
        <w:t xml:space="preserve"> per la domanda di Pagamento e di Revisione della stessa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155B09">
        <w:rPr>
          <w:rFonts w:ascii="Verdana" w:hAnsi="Verdana"/>
        </w:rPr>
        <w:t>DPIstrReviGara</w:t>
      </w:r>
      <w:r w:rsidR="005A0223" w:rsidRPr="00155B09">
        <w:rPr>
          <w:rFonts w:ascii="Verdana" w:hAnsi="Verdana"/>
        </w:rPr>
        <w:t xml:space="preserve"> per l’Istruttoria collegata alla domanda di Pagamento e alla Revisione, compresi i dati di Garanzia per le domande di Anticipo</w:t>
      </w:r>
    </w:p>
    <w:p w:rsidR="0050505E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155B09">
        <w:rPr>
          <w:rFonts w:ascii="Verdana" w:hAnsi="Verdana"/>
        </w:rPr>
        <w:t>IstruttoriaDP</w:t>
      </w:r>
      <w:r w:rsidR="005A0223" w:rsidRPr="00155B09">
        <w:rPr>
          <w:rFonts w:ascii="Verdana" w:hAnsi="Verdana"/>
        </w:rPr>
        <w:t xml:space="preserve"> per le Istruttorie legate alle domande di Pagamento.</w:t>
      </w:r>
    </w:p>
    <w:p w:rsidR="00F06F07" w:rsidRDefault="00F06F07" w:rsidP="00F06F07">
      <w:pPr>
        <w:rPr>
          <w:rFonts w:ascii="Verdana" w:hAnsi="Verdana"/>
        </w:rPr>
      </w:pPr>
    </w:p>
    <w:p w:rsidR="007A59FB" w:rsidRPr="00155B09" w:rsidRDefault="007A59FB" w:rsidP="00F06F07">
      <w:pPr>
        <w:rPr>
          <w:rFonts w:ascii="Verdana" w:hAnsi="Verdana"/>
        </w:rPr>
      </w:pPr>
    </w:p>
    <w:p w:rsidR="00EF3946" w:rsidRPr="00155B09" w:rsidRDefault="00EF3946" w:rsidP="00EF3946">
      <w:pPr>
        <w:autoSpaceDE w:val="0"/>
        <w:autoSpaceDN w:val="0"/>
        <w:adjustRightInd w:val="0"/>
        <w:rPr>
          <w:rFonts w:ascii="Verdana" w:hAnsi="Verdana"/>
        </w:rPr>
      </w:pPr>
      <w:r>
        <w:rPr>
          <w:rFonts w:ascii="Verdana" w:hAnsi="Verdana"/>
        </w:rPr>
        <w:t xml:space="preserve">Per la parte che descrive i servizi web di interscambio dati e cooperazione applicativa finalizzati alla lettura dai dati presentati si rimanda al documento </w:t>
      </w:r>
      <w:r w:rsidRPr="00155B09">
        <w:rPr>
          <w:rFonts w:ascii="Verdana" w:hAnsi="Verdana"/>
          <w:b/>
        </w:rPr>
        <w:t>WebService Scarico.doc.</w:t>
      </w:r>
      <w:r w:rsidR="00375BEC" w:rsidRPr="00155B09">
        <w:rPr>
          <w:rFonts w:ascii="Verdana" w:hAnsi="Verdana"/>
        </w:rPr>
        <w:t xml:space="preserve"> </w:t>
      </w:r>
    </w:p>
    <w:p w:rsidR="005A0223" w:rsidRDefault="005A0223" w:rsidP="00EF3946">
      <w:pPr>
        <w:autoSpaceDE w:val="0"/>
        <w:autoSpaceDN w:val="0"/>
        <w:adjustRightInd w:val="0"/>
        <w:rPr>
          <w:rFonts w:ascii="Verdana" w:hAnsi="Verdana"/>
        </w:rPr>
      </w:pPr>
    </w:p>
    <w:p w:rsidR="00507459" w:rsidRDefault="00507459" w:rsidP="00EF3946">
      <w:pPr>
        <w:autoSpaceDE w:val="0"/>
        <w:autoSpaceDN w:val="0"/>
        <w:adjustRightInd w:val="0"/>
        <w:rPr>
          <w:rFonts w:ascii="Verdana" w:hAnsi="Verdana"/>
        </w:rPr>
      </w:pPr>
    </w:p>
    <w:p w:rsidR="00507459" w:rsidRPr="00507459" w:rsidRDefault="00507459" w:rsidP="00EF3946">
      <w:pPr>
        <w:autoSpaceDE w:val="0"/>
        <w:autoSpaceDN w:val="0"/>
        <w:adjustRightInd w:val="0"/>
        <w:rPr>
          <w:rFonts w:ascii="Verdana" w:hAnsi="Verdana"/>
          <w:b/>
        </w:rPr>
      </w:pPr>
      <w:r w:rsidRPr="00507459">
        <w:rPr>
          <w:rFonts w:ascii="Verdana" w:hAnsi="Verdana"/>
          <w:b/>
        </w:rPr>
        <w:t>N.B:</w:t>
      </w:r>
    </w:p>
    <w:p w:rsidR="00507459" w:rsidRPr="00BD0F48" w:rsidRDefault="00507459" w:rsidP="00507459">
      <w:pPr>
        <w:rPr>
          <w:rFonts w:eastAsia="Times New Roman"/>
        </w:rPr>
      </w:pPr>
      <w:r w:rsidRPr="00BD0F48">
        <w:rPr>
          <w:rFonts w:ascii="Calibri" w:eastAsia="Times New Roman" w:hAnsi="Calibri"/>
          <w:sz w:val="22"/>
          <w:szCs w:val="22"/>
        </w:rPr>
        <w:t>Se la domanda in oggetto appartiene alle misure “2” e “D”  nella fornitura non saranno presenti le seguenti informazioni:</w:t>
      </w:r>
    </w:p>
    <w:p w:rsidR="00507459" w:rsidRPr="00BD0F48" w:rsidRDefault="00507459" w:rsidP="00507459">
      <w:pPr>
        <w:numPr>
          <w:ilvl w:val="0"/>
          <w:numId w:val="15"/>
        </w:numPr>
        <w:spacing w:before="100" w:beforeAutospacing="1" w:after="100" w:afterAutospacing="1"/>
        <w:jc w:val="left"/>
        <w:rPr>
          <w:rFonts w:eastAsia="Times New Roman"/>
        </w:rPr>
      </w:pPr>
      <w:r w:rsidRPr="00BD0F48">
        <w:rPr>
          <w:rFonts w:ascii="Calibri" w:eastAsia="Times New Roman" w:hAnsi="Calibri"/>
          <w:sz w:val="22"/>
          <w:szCs w:val="22"/>
        </w:rPr>
        <w:t xml:space="preserve">La SpesaTotaleAmmi </w:t>
      </w:r>
    </w:p>
    <w:p w:rsidR="00507459" w:rsidRPr="00BD0F48" w:rsidRDefault="00507459" w:rsidP="00507459">
      <w:pPr>
        <w:numPr>
          <w:ilvl w:val="0"/>
          <w:numId w:val="15"/>
        </w:numPr>
        <w:spacing w:before="100" w:beforeAutospacing="1" w:after="100" w:afterAutospacing="1"/>
        <w:jc w:val="left"/>
        <w:rPr>
          <w:rFonts w:eastAsia="Times New Roman"/>
        </w:rPr>
      </w:pPr>
      <w:r w:rsidRPr="00BD0F48">
        <w:rPr>
          <w:rFonts w:ascii="Calibri" w:eastAsia="Times New Roman" w:hAnsi="Calibri"/>
          <w:sz w:val="22"/>
          <w:szCs w:val="22"/>
        </w:rPr>
        <w:t xml:space="preserve">Contributo dell’intervento </w:t>
      </w:r>
    </w:p>
    <w:p w:rsidR="00C7113E" w:rsidRDefault="00507459" w:rsidP="00507459">
      <w:pPr>
        <w:autoSpaceDE w:val="0"/>
        <w:autoSpaceDN w:val="0"/>
        <w:adjustRightInd w:val="0"/>
        <w:rPr>
          <w:rFonts w:ascii="Verdana" w:hAnsi="Verdana"/>
        </w:rPr>
      </w:pPr>
      <w:r w:rsidRPr="00BD0F48">
        <w:rPr>
          <w:rFonts w:ascii="Calibri" w:eastAsia="Times New Roman" w:hAnsi="Calibri"/>
          <w:sz w:val="22"/>
          <w:szCs w:val="22"/>
        </w:rPr>
        <w:lastRenderedPageBreak/>
        <w:br/>
        <w:t xml:space="preserve">Inoltre all’interno dell’oggetto IstruttoriaRevisione possono  non sono presenti TUTTE le fasi </w:t>
      </w:r>
      <w:r w:rsidRPr="00BD0F48">
        <w:rPr>
          <w:rFonts w:ascii="Calibri" w:eastAsia="Times New Roman" w:hAnsi="Calibri"/>
          <w:sz w:val="22"/>
          <w:szCs w:val="22"/>
        </w:rPr>
        <w:br/>
        <w:t>In altri casi in cui la fase risulta presente potrebbero risultare assenti gli interventi legati alle azioni dichiarate nella fase.</w:t>
      </w:r>
      <w:r>
        <w:rPr>
          <w:rFonts w:ascii="Calibri" w:eastAsia="Times New Roman" w:hAnsi="Calibri"/>
          <w:sz w:val="22"/>
          <w:szCs w:val="22"/>
        </w:rPr>
        <w:br/>
      </w:r>
    </w:p>
    <w:p w:rsidR="00F574B6" w:rsidRDefault="00F574B6">
      <w:pPr>
        <w:pStyle w:val="Titolo2"/>
        <w:tabs>
          <w:tab w:val="num" w:pos="540"/>
        </w:tabs>
        <w:ind w:left="540" w:hanging="540"/>
        <w:rPr>
          <w:rFonts w:ascii="Verdana" w:hAnsi="Verdana"/>
        </w:rPr>
      </w:pPr>
      <w:bookmarkStart w:id="8" w:name="_Toc161824366"/>
      <w:bookmarkStart w:id="9" w:name="_Toc161825498"/>
      <w:bookmarkStart w:id="10" w:name="_Toc161826703"/>
      <w:bookmarkStart w:id="11" w:name="_Toc161827906"/>
      <w:bookmarkStart w:id="12" w:name="_Toc161824367"/>
      <w:bookmarkStart w:id="13" w:name="_Toc161825499"/>
      <w:bookmarkStart w:id="14" w:name="_Toc161826704"/>
      <w:bookmarkStart w:id="15" w:name="_Toc161827907"/>
      <w:bookmarkStart w:id="16" w:name="_Toc161824371"/>
      <w:bookmarkStart w:id="17" w:name="_Toc161825503"/>
      <w:bookmarkStart w:id="18" w:name="_Toc161826708"/>
      <w:bookmarkStart w:id="19" w:name="_Toc161827911"/>
      <w:bookmarkStart w:id="20" w:name="_Toc161824391"/>
      <w:bookmarkStart w:id="21" w:name="_Toc161825523"/>
      <w:bookmarkStart w:id="22" w:name="_Toc161826728"/>
      <w:bookmarkStart w:id="23" w:name="_Toc161827931"/>
      <w:bookmarkStart w:id="24" w:name="_Toc126148335"/>
      <w:bookmarkStart w:id="25" w:name="_Toc126150052"/>
      <w:bookmarkStart w:id="26" w:name="_Toc126150637"/>
      <w:bookmarkStart w:id="27" w:name="_Toc126986347"/>
      <w:bookmarkStart w:id="28" w:name="_Toc128909474"/>
      <w:bookmarkStart w:id="29" w:name="_Toc128909534"/>
      <w:bookmarkStart w:id="30" w:name="_Toc161219121"/>
      <w:bookmarkStart w:id="31" w:name="_Toc370809048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="Verdana" w:hAnsi="Verdana"/>
        </w:rPr>
        <w:t>Convenzioni e codici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3C7B70" w:rsidRDefault="003C7B70" w:rsidP="003C7B70">
      <w:pPr>
        <w:rPr>
          <w:rFonts w:ascii="Verdana" w:hAnsi="Verdana"/>
        </w:rPr>
      </w:pPr>
      <w:bookmarkStart w:id="32" w:name="_Toc126148336"/>
      <w:bookmarkStart w:id="33" w:name="_Toc126150053"/>
      <w:bookmarkStart w:id="34" w:name="_Toc126150638"/>
      <w:bookmarkStart w:id="35" w:name="_Toc126986348"/>
      <w:bookmarkStart w:id="36" w:name="_Toc128909476"/>
      <w:bookmarkStart w:id="37" w:name="_Toc128909536"/>
      <w:bookmarkStart w:id="38" w:name="_Toc161219123"/>
      <w:r>
        <w:rPr>
          <w:rFonts w:ascii="Verdana" w:hAnsi="Verdana"/>
        </w:rPr>
        <w:t>Di seguito si riportano convenzioni e codici utilizzati e riportati nel presente documento.</w:t>
      </w:r>
    </w:p>
    <w:p w:rsidR="003C7B70" w:rsidRDefault="003C7B70" w:rsidP="003C7B70">
      <w:pPr>
        <w:rPr>
          <w:rFonts w:ascii="Verdana" w:hAnsi="Verdana"/>
        </w:rPr>
      </w:pPr>
    </w:p>
    <w:p w:rsidR="003C7B70" w:rsidRDefault="003C7B70" w:rsidP="003C7B70">
      <w:pPr>
        <w:rPr>
          <w:rFonts w:ascii="Verdana" w:hAnsi="Verdana"/>
        </w:rPr>
      </w:pPr>
      <w:r>
        <w:rPr>
          <w:rFonts w:ascii="Verdana" w:hAnsi="Verdana"/>
        </w:rPr>
        <w:t>Per un campo definito String e obbligatorio si intende che minimo deve avere un carattere al massimo il numero di caratteri definiti nella Dim.</w:t>
      </w:r>
    </w:p>
    <w:p w:rsidR="003C7B70" w:rsidRDefault="003C7B70" w:rsidP="003C7B70">
      <w:pPr>
        <w:rPr>
          <w:rFonts w:ascii="Verdana" w:hAnsi="Verdana"/>
        </w:rPr>
      </w:pPr>
    </w:p>
    <w:p w:rsidR="003C7B70" w:rsidRDefault="003C7B70" w:rsidP="003C7B70">
      <w:pPr>
        <w:rPr>
          <w:rFonts w:ascii="Verdana" w:hAnsi="Verdana"/>
        </w:rPr>
      </w:pPr>
      <w:r>
        <w:rPr>
          <w:rFonts w:ascii="Verdana" w:hAnsi="Verdana"/>
        </w:rPr>
        <w:t>Se in un  campo String viene accolta una Data, deve essere costruita lunga 10 e nel formato gg/mm/aaaa.</w:t>
      </w:r>
    </w:p>
    <w:p w:rsidR="003C7B70" w:rsidRDefault="003C7B70" w:rsidP="003C7B70">
      <w:pPr>
        <w:rPr>
          <w:rFonts w:ascii="Verdana" w:hAnsi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9"/>
        <w:gridCol w:w="3259"/>
        <w:gridCol w:w="3260"/>
      </w:tblGrid>
      <w:tr w:rsidR="003C7B70" w:rsidRPr="00BA7BD2">
        <w:tc>
          <w:tcPr>
            <w:tcW w:w="3259" w:type="dxa"/>
          </w:tcPr>
          <w:p w:rsidR="003C7B70" w:rsidRPr="00BA7BD2" w:rsidRDefault="003C7B70" w:rsidP="003A4260">
            <w:pPr>
              <w:jc w:val="center"/>
              <w:rPr>
                <w:rFonts w:ascii="Verdana" w:hAnsi="Verdana"/>
                <w:b/>
              </w:rPr>
            </w:pPr>
            <w:r w:rsidRPr="00BA7BD2">
              <w:rPr>
                <w:rFonts w:ascii="Verdana" w:hAnsi="Verdana"/>
                <w:b/>
              </w:rPr>
              <w:t>Tipo di dato</w:t>
            </w:r>
          </w:p>
        </w:tc>
        <w:tc>
          <w:tcPr>
            <w:tcW w:w="3259" w:type="dxa"/>
          </w:tcPr>
          <w:p w:rsidR="003C7B70" w:rsidRPr="00BA7BD2" w:rsidRDefault="003C7B70" w:rsidP="003A4260">
            <w:pPr>
              <w:jc w:val="center"/>
              <w:rPr>
                <w:rFonts w:ascii="Verdana" w:hAnsi="Verdana"/>
                <w:b/>
              </w:rPr>
            </w:pPr>
            <w:r w:rsidRPr="00BA7BD2">
              <w:rPr>
                <w:rFonts w:ascii="Verdana" w:hAnsi="Verdana"/>
                <w:b/>
              </w:rPr>
              <w:t>Descrizione</w:t>
            </w:r>
          </w:p>
        </w:tc>
        <w:tc>
          <w:tcPr>
            <w:tcW w:w="3260" w:type="dxa"/>
          </w:tcPr>
          <w:p w:rsidR="003C7B70" w:rsidRPr="00BA7BD2" w:rsidRDefault="003C7B70" w:rsidP="003A4260">
            <w:pPr>
              <w:jc w:val="center"/>
              <w:rPr>
                <w:rFonts w:ascii="Verdana" w:hAnsi="Verdana"/>
                <w:b/>
              </w:rPr>
            </w:pPr>
            <w:r w:rsidRPr="00BA7BD2">
              <w:rPr>
                <w:rFonts w:ascii="Verdana" w:hAnsi="Verdana"/>
                <w:b/>
              </w:rPr>
              <w:t>Usato</w:t>
            </w:r>
          </w:p>
        </w:tc>
      </w:tr>
      <w:tr w:rsidR="003C7B70" w:rsidRPr="00BA7BD2">
        <w:tc>
          <w:tcPr>
            <w:tcW w:w="3259" w:type="dxa"/>
          </w:tcPr>
          <w:p w:rsidR="003C7B70" w:rsidRPr="00BA7BD2" w:rsidRDefault="003C7B70" w:rsidP="003A4260">
            <w:pPr>
              <w:rPr>
                <w:rFonts w:ascii="Verdana" w:hAnsi="Verdana"/>
              </w:rPr>
            </w:pPr>
            <w:r w:rsidRPr="00BA7BD2">
              <w:rPr>
                <w:rFonts w:ascii="Verdana" w:hAnsi="Verdana"/>
              </w:rPr>
              <w:t>Numerico</w:t>
            </w:r>
            <w:r>
              <w:rPr>
                <w:rFonts w:ascii="Verdana" w:hAnsi="Verdana"/>
              </w:rPr>
              <w:t>,Decimal</w:t>
            </w:r>
          </w:p>
        </w:tc>
        <w:tc>
          <w:tcPr>
            <w:tcW w:w="3259" w:type="dxa"/>
          </w:tcPr>
          <w:p w:rsidR="003C7B70" w:rsidRPr="00BA7BD2" w:rsidRDefault="003C7B70" w:rsidP="003A4260">
            <w:pPr>
              <w:jc w:val="left"/>
              <w:rPr>
                <w:rFonts w:ascii="Verdana" w:hAnsi="Verdana"/>
              </w:rPr>
            </w:pPr>
            <w:r w:rsidRPr="00BA7BD2">
              <w:rPr>
                <w:rFonts w:ascii="Verdana" w:hAnsi="Verdana"/>
              </w:rPr>
              <w:t>Separatore delle cifre decimali.</w:t>
            </w:r>
          </w:p>
        </w:tc>
        <w:tc>
          <w:tcPr>
            <w:tcW w:w="3260" w:type="dxa"/>
          </w:tcPr>
          <w:p w:rsidR="003C7B70" w:rsidRPr="00BA7BD2" w:rsidRDefault="003C7B70" w:rsidP="003A4260">
            <w:pPr>
              <w:rPr>
                <w:rFonts w:ascii="Verdana" w:hAnsi="Verdana"/>
              </w:rPr>
            </w:pPr>
            <w:r w:rsidRPr="00BA7BD2">
              <w:rPr>
                <w:rFonts w:ascii="Verdana" w:hAnsi="Verdana"/>
              </w:rPr>
              <w:t>Il carattere punto ‘.’</w:t>
            </w:r>
          </w:p>
          <w:p w:rsidR="003C7B70" w:rsidRPr="00BA7BD2" w:rsidRDefault="003C7B70" w:rsidP="003A4260">
            <w:pPr>
              <w:rPr>
                <w:rFonts w:ascii="Verdana" w:hAnsi="Verdana"/>
              </w:rPr>
            </w:pPr>
            <w:r w:rsidRPr="00BA7BD2">
              <w:rPr>
                <w:rFonts w:ascii="Verdana" w:hAnsi="Verdana"/>
              </w:rPr>
              <w:t>Non è obbligatorio in caso di numeri interi.</w:t>
            </w:r>
          </w:p>
        </w:tc>
      </w:tr>
    </w:tbl>
    <w:p w:rsidR="00343658" w:rsidRDefault="00343658" w:rsidP="00343658"/>
    <w:p w:rsidR="00F529EF" w:rsidRDefault="00F529EF" w:rsidP="003C7B70"/>
    <w:p w:rsidR="00690CB4" w:rsidRPr="00B43A46" w:rsidRDefault="00690CB4" w:rsidP="00690CB4">
      <w:pPr>
        <w:pStyle w:val="Titolo2"/>
        <w:rPr>
          <w:rFonts w:ascii="Verdana" w:hAnsi="Verdana"/>
        </w:rPr>
      </w:pPr>
      <w:bookmarkStart w:id="39" w:name="_Toc246741384"/>
      <w:r>
        <w:rPr>
          <w:rFonts w:ascii="Verdana" w:hAnsi="Verdana"/>
        </w:rPr>
        <w:t xml:space="preserve"> </w:t>
      </w:r>
      <w:bookmarkStart w:id="40" w:name="_Toc370809049"/>
      <w:r w:rsidRPr="00B43A46">
        <w:rPr>
          <w:rFonts w:ascii="Verdana" w:hAnsi="Verdana"/>
        </w:rPr>
        <w:t>Strutture oggetti componenti la domanda di Sviluppo Rurale</w:t>
      </w:r>
      <w:bookmarkEnd w:id="39"/>
      <w:bookmarkEnd w:id="40"/>
      <w:r w:rsidRPr="00B43A46">
        <w:rPr>
          <w:rFonts w:ascii="Verdana" w:hAnsi="Verdana"/>
        </w:rPr>
        <w:t xml:space="preserve"> </w:t>
      </w:r>
    </w:p>
    <w:p w:rsidR="00F529EF" w:rsidRDefault="00F529EF" w:rsidP="003C7B70"/>
    <w:p w:rsidR="0050505E" w:rsidRPr="00B6316B" w:rsidRDefault="0050505E" w:rsidP="0050505E">
      <w:pPr>
        <w:pStyle w:val="Titolo3"/>
        <w:rPr>
          <w:rFonts w:ascii="Verdana" w:hAnsi="Verdana"/>
        </w:rPr>
      </w:pPr>
      <w:bookmarkStart w:id="41" w:name="_Toc242675333"/>
      <w:bookmarkStart w:id="42" w:name="_Toc370809050"/>
      <w:r>
        <w:rPr>
          <w:rFonts w:ascii="Verdana" w:hAnsi="Verdana"/>
        </w:rPr>
        <w:t>Struttura:</w:t>
      </w:r>
      <w:r w:rsidRPr="00B6316B">
        <w:rPr>
          <w:rFonts w:ascii="Verdana" w:hAnsi="Verdana"/>
        </w:rPr>
        <w:t xml:space="preserve"> Domanda</w:t>
      </w:r>
      <w:r>
        <w:rPr>
          <w:rFonts w:ascii="Verdana" w:hAnsi="Verdana"/>
        </w:rPr>
        <w:t>Aiuto</w:t>
      </w:r>
      <w:bookmarkEnd w:id="41"/>
      <w:bookmarkEnd w:id="42"/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tutte le informazioni relative la domanda di aiuto</w:t>
      </w:r>
      <w:r w:rsidRPr="001374F4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589" w:type="dxa"/>
        <w:jc w:val="center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446"/>
        <w:gridCol w:w="2340"/>
        <w:gridCol w:w="720"/>
        <w:gridCol w:w="720"/>
        <w:gridCol w:w="720"/>
        <w:gridCol w:w="3627"/>
        <w:gridCol w:w="16"/>
      </w:tblGrid>
      <w:tr w:rsidR="0050505E">
        <w:trPr>
          <w:gridAfter w:val="1"/>
          <w:wAfter w:w="16" w:type="dxa"/>
          <w:cantSplit/>
          <w:trHeight w:val="225"/>
          <w:tblHeader/>
          <w:jc w:val="center"/>
        </w:trPr>
        <w:tc>
          <w:tcPr>
            <w:tcW w:w="5946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tabs>
                <w:tab w:val="left" w:pos="312"/>
              </w:tabs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DomandaAiuto</w:t>
            </w:r>
          </w:p>
        </w:tc>
        <w:tc>
          <w:tcPr>
            <w:tcW w:w="3627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589" w:type="dxa"/>
            <w:gridSpan w:val="7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234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638" w:type="dxa"/>
            <w:gridSpan w:val="2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riferimento della domanda presentata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DettDAiuto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ett</w:t>
            </w: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Aiuto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dettaglio della domanda di aiuto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9D560B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DichiarazioniDomanda Aiuto</w:t>
            </w:r>
          </w:p>
        </w:tc>
        <w:tc>
          <w:tcPr>
            <w:tcW w:w="2340" w:type="dxa"/>
            <w:vAlign w:val="center"/>
          </w:tcPr>
          <w:p w:rsidR="0050505E" w:rsidRPr="009D560B" w:rsidRDefault="00D77E57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</w:t>
            </w:r>
            <w:r w:rsidR="0050505E"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</w:t>
            </w: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D560B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 agli impegni della domanda  di aiuto presentata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Zona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Zona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</w:t>
            </w:r>
            <w:r>
              <w:rPr>
                <w:rFonts w:ascii="Verdana" w:hAnsi="Verdana"/>
                <w:sz w:val="16"/>
                <w:szCs w:val="16"/>
              </w:rPr>
              <w:t xml:space="preserve"> relativi alla zona di riferimento dell’azienda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anagrafici della Domanda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Misure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Elenco delle misure per le quali viene effettuata la domanda di aiuto.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jc w:val="lef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Forma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Giuridica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FormaGiuridica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 xml:space="preserve">Dati relativi alla forma Giuridica 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Consistenza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ZooTecnica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ConsistenzaZooTecnica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relativi alla Consistenza Zootecnica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Azienda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Azienda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50505E" w:rsidRPr="00AF6BBD" w:rsidRDefault="0050505E" w:rsidP="005A0223">
            <w:pPr>
              <w:pStyle w:val="Intestazione"/>
              <w:keepNext/>
              <w:keepLines/>
              <w:jc w:val="center"/>
              <w:rPr>
                <w:rStyle w:val="Enfasigrassetto"/>
                <w:b w:val="0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u w:val="single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Lista delle Attività connesse con </w:t>
            </w:r>
            <w:r w:rsidRPr="004E1A4A">
              <w:rPr>
                <w:rFonts w:ascii="Verdana" w:hAnsi="Verdana"/>
                <w:bCs/>
                <w:sz w:val="16"/>
                <w:szCs w:val="16"/>
              </w:rPr>
              <w:t>Azienda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Piano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Colturale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PianoColturale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 xml:space="preserve">Elenco delle particelle facenti parte del piano colturale  </w:t>
            </w:r>
          </w:p>
        </w:tc>
      </w:tr>
    </w:tbl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E1729A" w:rsidRDefault="00E1729A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E1729A" w:rsidRDefault="00E1729A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0505E" w:rsidRPr="00B6316B" w:rsidRDefault="0050505E" w:rsidP="0050505E">
      <w:pPr>
        <w:pStyle w:val="Titolo3"/>
        <w:rPr>
          <w:rFonts w:ascii="Verdana" w:hAnsi="Verdana"/>
        </w:rPr>
      </w:pPr>
      <w:bookmarkStart w:id="43" w:name="_Toc242675335"/>
      <w:bookmarkStart w:id="44" w:name="_Toc370809051"/>
      <w:r>
        <w:rPr>
          <w:rFonts w:ascii="Verdana" w:hAnsi="Verdana"/>
        </w:rPr>
        <w:lastRenderedPageBreak/>
        <w:t>Struttura:</w:t>
      </w:r>
      <w:r w:rsidRPr="00B6316B">
        <w:rPr>
          <w:rFonts w:ascii="Verdana" w:hAnsi="Verdana"/>
        </w:rPr>
        <w:t xml:space="preserve"> </w:t>
      </w:r>
      <w:r>
        <w:rPr>
          <w:rFonts w:ascii="Verdana" w:hAnsi="Verdana"/>
        </w:rPr>
        <w:t>DAIstruttoria</w:t>
      </w:r>
      <w:bookmarkEnd w:id="43"/>
      <w:bookmarkEnd w:id="44"/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tutte le informazioni relative la domanda di aiuto comprensiva dell’istruttoria</w:t>
      </w:r>
      <w:r w:rsidRPr="001374F4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166" w:type="dxa"/>
        <w:jc w:val="center"/>
        <w:tblInd w:w="-1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84"/>
        <w:gridCol w:w="2340"/>
        <w:gridCol w:w="720"/>
        <w:gridCol w:w="720"/>
        <w:gridCol w:w="720"/>
        <w:gridCol w:w="3582"/>
      </w:tblGrid>
      <w:tr w:rsidR="0050505E">
        <w:trPr>
          <w:cantSplit/>
          <w:trHeight w:val="225"/>
          <w:tblHeader/>
          <w:jc w:val="center"/>
        </w:trPr>
        <w:tc>
          <w:tcPr>
            <w:tcW w:w="6584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bookmarkStart w:id="45" w:name="OLE_LINK2"/>
            <w:bookmarkStart w:id="46" w:name="OLE_LINK3"/>
            <w:r>
              <w:rPr>
                <w:rStyle w:val="Enfasigrassetto"/>
                <w:rFonts w:ascii="Verdana" w:hAnsi="Verdana"/>
                <w:color w:val="0000FF"/>
                <w:sz w:val="24"/>
              </w:rPr>
              <w:t>DAIstruttoria</w:t>
            </w:r>
            <w:bookmarkEnd w:id="45"/>
            <w:bookmarkEnd w:id="46"/>
          </w:p>
        </w:tc>
        <w:tc>
          <w:tcPr>
            <w:tcW w:w="3582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10166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234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582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 Domanda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riferimento della domanda presentata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DettDAiuto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ett</w:t>
            </w: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Aiuto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dettaglio della domanda di aiuto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9D560B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DichiarazioniDomanda Aiuto</w:t>
            </w:r>
          </w:p>
        </w:tc>
        <w:tc>
          <w:tcPr>
            <w:tcW w:w="2340" w:type="dxa"/>
            <w:vAlign w:val="center"/>
          </w:tcPr>
          <w:p w:rsidR="0050505E" w:rsidRPr="009D560B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</w:t>
            </w:r>
            <w:r w:rsidR="00483B9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</w:t>
            </w:r>
            <w:r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</w:t>
            </w: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D560B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 agli impegni della domanda  di aiuto presentata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anagrafici della Domanda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Zona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Zona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</w:t>
            </w:r>
            <w:r>
              <w:rPr>
                <w:rFonts w:ascii="Verdana" w:hAnsi="Verdana"/>
                <w:sz w:val="16"/>
                <w:szCs w:val="16"/>
              </w:rPr>
              <w:t xml:space="preserve"> relativi alla zona di riferimento dell’azienda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Misure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Elenco delle misure per le quali viene effettuata la domanda di aiuto.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jc w:val="lef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Forma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Giuridica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FormaGiuridica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 xml:space="preserve">Dati relativi alla forma Giuridica 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Consistenza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ZooTecnica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ConsistenzaZooTecnica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relativi alla Consistenza Zootecnica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Azienda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Azienda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50505E" w:rsidRPr="00AF6BBD" w:rsidRDefault="0050505E" w:rsidP="005A0223">
            <w:pPr>
              <w:keepNext/>
              <w:keepLines/>
              <w:jc w:val="center"/>
              <w:rPr>
                <w:rStyle w:val="Enfasigrassetto"/>
                <w:b w:val="0"/>
              </w:rPr>
            </w:pPr>
            <w:r w:rsidRPr="00AF6BBD">
              <w:rPr>
                <w:rFonts w:ascii="Verdana" w:hAnsi="Verdana"/>
                <w:bCs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u w:val="single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Lista delle Attività connesse svolte in azienda</w:t>
            </w:r>
            <w:r w:rsidRPr="004E1A4A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Piano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Colturale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PianoColturale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 xml:space="preserve">Elenco delle particelle facenti parte del piano colturale  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144413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144413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</w:t>
            </w:r>
          </w:p>
        </w:tc>
        <w:tc>
          <w:tcPr>
            <w:tcW w:w="2340" w:type="dxa"/>
            <w:vAlign w:val="center"/>
          </w:tcPr>
          <w:p w:rsidR="0050505E" w:rsidRPr="00144413" w:rsidRDefault="0050505E" w:rsidP="00576602">
            <w:pP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44413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vAlign w:val="center"/>
          </w:tcPr>
          <w:p w:rsidR="0050505E" w:rsidRPr="00144413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144413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144413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Dati dell’istruttoria della domanda di aiuto</w:t>
            </w:r>
          </w:p>
        </w:tc>
      </w:tr>
      <w:tr w:rsidR="00ED1E95" w:rsidRPr="007A0212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ED1E95" w:rsidRPr="007A0212" w:rsidRDefault="00ED1E95" w:rsidP="00ED1E95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7A0212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ListaVarianti</w:t>
            </w:r>
          </w:p>
        </w:tc>
        <w:tc>
          <w:tcPr>
            <w:tcW w:w="2340" w:type="dxa"/>
            <w:vAlign w:val="center"/>
          </w:tcPr>
          <w:p w:rsidR="00ED1E95" w:rsidRPr="007A0212" w:rsidRDefault="00ED1E95" w:rsidP="00ED1E95">
            <w:pP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7A0212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ListaVariantiDA</w:t>
            </w:r>
          </w:p>
        </w:tc>
        <w:tc>
          <w:tcPr>
            <w:tcW w:w="720" w:type="dxa"/>
            <w:vAlign w:val="center"/>
          </w:tcPr>
          <w:p w:rsidR="00ED1E95" w:rsidRPr="007A0212" w:rsidRDefault="00D77D5D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0212">
              <w:rPr>
                <w:rFonts w:ascii="Verdana" w:hAnsi="Verdana"/>
                <w:sz w:val="16"/>
                <w:szCs w:val="16"/>
              </w:rPr>
              <w:t>0</w:t>
            </w:r>
            <w:r w:rsidR="00ED1E95" w:rsidRPr="007A0212">
              <w:rPr>
                <w:rFonts w:ascii="Verdana" w:hAnsi="Verdana"/>
                <w:sz w:val="16"/>
                <w:szCs w:val="16"/>
              </w:rPr>
              <w:t>..n</w:t>
            </w:r>
          </w:p>
        </w:tc>
        <w:tc>
          <w:tcPr>
            <w:tcW w:w="720" w:type="dxa"/>
            <w:vAlign w:val="center"/>
          </w:tcPr>
          <w:p w:rsidR="00ED1E95" w:rsidRPr="007A0212" w:rsidRDefault="00ED1E95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ED1E95" w:rsidRPr="007A0212" w:rsidRDefault="00ED1E95" w:rsidP="005A0223">
            <w:pPr>
              <w:keepNext/>
              <w:keepLines/>
              <w:jc w:val="center"/>
              <w:rPr>
                <w:rFonts w:ascii="Verdana" w:hAnsi="Verdana"/>
              </w:rPr>
            </w:pPr>
          </w:p>
        </w:tc>
        <w:tc>
          <w:tcPr>
            <w:tcW w:w="3582" w:type="dxa"/>
            <w:vAlign w:val="center"/>
          </w:tcPr>
          <w:p w:rsidR="00ED1E95" w:rsidRPr="007A0212" w:rsidRDefault="00ED1E95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A0212">
              <w:rPr>
                <w:rFonts w:ascii="Verdana" w:hAnsi="Verdana"/>
                <w:sz w:val="16"/>
                <w:szCs w:val="16"/>
              </w:rPr>
              <w:t>Dati delle Varianti della Domanda d’Aiuto</w:t>
            </w:r>
          </w:p>
        </w:tc>
      </w:tr>
    </w:tbl>
    <w:p w:rsidR="0050505E" w:rsidRDefault="0050505E" w:rsidP="0050505E">
      <w:pPr>
        <w:pStyle w:val="Titolo3"/>
        <w:rPr>
          <w:rFonts w:ascii="Verdana" w:hAnsi="Verdana"/>
        </w:rPr>
      </w:pPr>
      <w:bookmarkStart w:id="47" w:name="_Toc242675337"/>
      <w:bookmarkStart w:id="48" w:name="_Toc370809052"/>
      <w:r>
        <w:rPr>
          <w:rFonts w:ascii="Verdana" w:hAnsi="Verdana"/>
        </w:rPr>
        <w:t>Struttura:</w:t>
      </w:r>
      <w:r w:rsidRPr="00B6316B">
        <w:rPr>
          <w:rFonts w:ascii="Verdana" w:hAnsi="Verdana"/>
        </w:rPr>
        <w:t xml:space="preserve"> </w:t>
      </w:r>
      <w:r>
        <w:rPr>
          <w:rFonts w:ascii="Verdana" w:hAnsi="Verdana"/>
        </w:rPr>
        <w:t>IstruttoriaDA</w:t>
      </w:r>
      <w:bookmarkEnd w:id="47"/>
      <w:bookmarkEnd w:id="48"/>
    </w:p>
    <w:p w:rsidR="00C7710A" w:rsidRPr="00C7710A" w:rsidRDefault="00C7710A" w:rsidP="00C7710A"/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tutte le informazioni relative l’istruttoria della domanda di aiuto</w:t>
      </w:r>
      <w:r w:rsidRPr="001374F4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892" w:type="dxa"/>
        <w:jc w:val="center"/>
        <w:tblInd w:w="-1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76"/>
        <w:gridCol w:w="1980"/>
        <w:gridCol w:w="720"/>
        <w:gridCol w:w="720"/>
        <w:gridCol w:w="720"/>
        <w:gridCol w:w="3676"/>
      </w:tblGrid>
      <w:tr w:rsidR="0050505E">
        <w:trPr>
          <w:cantSplit/>
          <w:trHeight w:val="225"/>
          <w:tblHeader/>
          <w:jc w:val="center"/>
        </w:trPr>
        <w:tc>
          <w:tcPr>
            <w:tcW w:w="6216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IstruttoriaDA</w:t>
            </w:r>
          </w:p>
        </w:tc>
        <w:tc>
          <w:tcPr>
            <w:tcW w:w="3676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892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2076" w:type="dxa"/>
            <w:vAlign w:val="center"/>
          </w:tcPr>
          <w:p w:rsid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98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676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7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Domanda</w:t>
            </w:r>
          </w:p>
        </w:tc>
        <w:tc>
          <w:tcPr>
            <w:tcW w:w="198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676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riferimento della domanda presentata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76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</w:t>
            </w:r>
          </w:p>
        </w:tc>
        <w:tc>
          <w:tcPr>
            <w:tcW w:w="198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676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dell’istruttoria della domanda di aiuto</w:t>
            </w:r>
          </w:p>
        </w:tc>
      </w:tr>
    </w:tbl>
    <w:p w:rsidR="0050505E" w:rsidRDefault="0050505E" w:rsidP="0050505E">
      <w:pPr>
        <w:pStyle w:val="Titolo3"/>
        <w:rPr>
          <w:rFonts w:ascii="Verdana" w:hAnsi="Verdana" w:cs="Times New Roman"/>
        </w:rPr>
      </w:pPr>
      <w:bookmarkStart w:id="49" w:name="_Toc370809053"/>
      <w:bookmarkStart w:id="50" w:name="_Toc234383255"/>
      <w:bookmarkStart w:id="51" w:name="_Toc242675339"/>
      <w:r>
        <w:rPr>
          <w:rFonts w:ascii="Verdana" w:hAnsi="Verdana"/>
        </w:rPr>
        <w:t>Struttura:</w:t>
      </w:r>
      <w:r w:rsidRPr="00B6316B">
        <w:rPr>
          <w:rFonts w:ascii="Verdana" w:hAnsi="Verdana"/>
        </w:rPr>
        <w:t xml:space="preserve"> </w:t>
      </w:r>
      <w:r w:rsidRPr="00252217">
        <w:rPr>
          <w:rFonts w:ascii="Verdana" w:hAnsi="Verdana" w:cs="Times New Roman"/>
        </w:rPr>
        <w:t>DomandaPagamento</w:t>
      </w:r>
      <w:bookmarkEnd w:id="49"/>
    </w:p>
    <w:p w:rsidR="00C7710A" w:rsidRPr="00C7710A" w:rsidRDefault="00C7710A" w:rsidP="00C7710A"/>
    <w:bookmarkEnd w:id="50"/>
    <w:bookmarkEnd w:id="51"/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</w:t>
      </w:r>
      <w:r w:rsidR="00327B90">
        <w:rPr>
          <w:rFonts w:ascii="Verdana" w:hAnsi="Verdana"/>
          <w:szCs w:val="20"/>
        </w:rPr>
        <w:t xml:space="preserve">che contiene tutte le informazioni relative alla </w:t>
      </w:r>
      <w:r w:rsidRPr="001374F4">
        <w:rPr>
          <w:rFonts w:ascii="Verdana" w:hAnsi="Verdana"/>
          <w:szCs w:val="20"/>
        </w:rPr>
        <w:t>Domanda</w:t>
      </w:r>
      <w:r>
        <w:rPr>
          <w:rFonts w:ascii="Verdana" w:hAnsi="Verdana"/>
          <w:szCs w:val="20"/>
        </w:rPr>
        <w:t>Pagamento</w:t>
      </w:r>
      <w:r w:rsidR="00327B90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1980"/>
        <w:gridCol w:w="900"/>
        <w:gridCol w:w="720"/>
        <w:gridCol w:w="720"/>
        <w:gridCol w:w="3793"/>
      </w:tblGrid>
      <w:tr w:rsidR="0050505E">
        <w:trPr>
          <w:cantSplit/>
          <w:trHeight w:val="225"/>
          <w:tblHeader/>
          <w:jc w:val="center"/>
        </w:trPr>
        <w:tc>
          <w:tcPr>
            <w:tcW w:w="618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DomandaPagamento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 Output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198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90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793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198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90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specifici alla domanda presentata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ettDP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agamento</w:t>
            </w:r>
          </w:p>
        </w:tc>
        <w:tc>
          <w:tcPr>
            <w:tcW w:w="198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DettDPagamento</w:t>
            </w:r>
          </w:p>
        </w:tc>
        <w:tc>
          <w:tcPr>
            <w:tcW w:w="90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di detta</w:t>
            </w:r>
            <w:r w:rsidR="00430B13">
              <w:rPr>
                <w:rFonts w:ascii="Verdana" w:hAnsi="Verdana"/>
                <w:sz w:val="16"/>
                <w:szCs w:val="16"/>
              </w:rPr>
              <w:t>glio</w:t>
            </w:r>
            <w:r>
              <w:rPr>
                <w:rFonts w:ascii="Verdana" w:hAnsi="Verdana"/>
                <w:sz w:val="16"/>
                <w:szCs w:val="16"/>
              </w:rPr>
              <w:t xml:space="preserve"> per domanda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bottom w:val="single" w:sz="4" w:space="0" w:color="auto"/>
            </w:tcBorders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50505E" w:rsidRPr="00C7710A" w:rsidRDefault="0050505E" w:rsidP="005A0223">
            <w:pPr>
              <w:keepNext/>
              <w:keepLines/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tcBorders>
              <w:bottom w:val="single" w:sz="4" w:space="0" w:color="auto"/>
            </w:tcBorders>
            <w:vAlign w:val="center"/>
          </w:tcPr>
          <w:p w:rsidR="0050505E" w:rsidRPr="008F75FD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dell’Anagrafica del dichiarante </w:t>
            </w:r>
            <w:r w:rsidRPr="008F75FD">
              <w:rPr>
                <w:rFonts w:ascii="Verdana" w:hAnsi="Verdana"/>
                <w:sz w:val="16"/>
                <w:szCs w:val="16"/>
              </w:rPr>
              <w:t>della Domanda</w:t>
            </w:r>
            <w:r>
              <w:rPr>
                <w:rFonts w:ascii="Verdana" w:hAnsi="Verdana"/>
                <w:sz w:val="16"/>
                <w:szCs w:val="16"/>
              </w:rPr>
              <w:t xml:space="preserve">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DichiarazioniDP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DichiarazioniDP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ed impegni della domanda di pagamento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55298">
              <w:rPr>
                <w:rFonts w:ascii="Verdana" w:hAnsi="Verdana"/>
                <w:sz w:val="16"/>
                <w:szCs w:val="16"/>
              </w:rPr>
              <w:t xml:space="preserve">Dati relativi </w:t>
            </w:r>
            <w:r>
              <w:rPr>
                <w:rFonts w:ascii="Verdana" w:hAnsi="Verdana"/>
                <w:sz w:val="16"/>
                <w:szCs w:val="16"/>
              </w:rPr>
              <w:t xml:space="preserve">alla misura relativa al 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lastRenderedPageBreak/>
              <w:t>GiustificativoSpesa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GiustificativoSpesa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ai giustificativi Spesa sostenuta</w:t>
            </w:r>
          </w:p>
        </w:tc>
      </w:tr>
    </w:tbl>
    <w:p w:rsidR="0050505E" w:rsidRPr="00252217" w:rsidRDefault="0050505E" w:rsidP="0050505E">
      <w:pPr>
        <w:pStyle w:val="Titolo3"/>
        <w:rPr>
          <w:rFonts w:ascii="Verdana" w:hAnsi="Verdana" w:cs="Times New Roman"/>
        </w:rPr>
      </w:pPr>
      <w:bookmarkStart w:id="52" w:name="_Toc242675341"/>
      <w:bookmarkStart w:id="53" w:name="_Toc370809054"/>
      <w:r>
        <w:rPr>
          <w:rFonts w:ascii="Verdana" w:hAnsi="Verdana" w:cs="Times New Roman"/>
        </w:rPr>
        <w:t>Struttura:</w:t>
      </w:r>
      <w:r w:rsidRPr="00252217">
        <w:rPr>
          <w:rFonts w:ascii="Verdana" w:hAnsi="Verdana" w:cs="Times New Roman"/>
        </w:rPr>
        <w:t xml:space="preserve"> </w:t>
      </w:r>
      <w:r>
        <w:rPr>
          <w:rFonts w:ascii="Verdana" w:hAnsi="Verdana" w:cs="Times New Roman"/>
        </w:rPr>
        <w:t>Garanzia</w:t>
      </w:r>
      <w:bookmarkEnd w:id="52"/>
      <w:bookmarkEnd w:id="53"/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</w:t>
      </w:r>
      <w:r w:rsidR="00327B90">
        <w:rPr>
          <w:rFonts w:ascii="Verdana" w:hAnsi="Verdana"/>
          <w:szCs w:val="20"/>
        </w:rPr>
        <w:t xml:space="preserve">che contiene tutte le informazioni relative alla </w:t>
      </w:r>
      <w:r>
        <w:rPr>
          <w:rFonts w:ascii="Verdana" w:hAnsi="Verdana" w:cs="Times New Roman"/>
        </w:rPr>
        <w:t>Garanzia</w:t>
      </w:r>
      <w:r w:rsidRPr="001374F4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720"/>
        <w:gridCol w:w="3793"/>
      </w:tblGrid>
      <w:tr w:rsidR="0050505E">
        <w:trPr>
          <w:cantSplit/>
          <w:trHeight w:val="225"/>
          <w:tblHeader/>
          <w:jc w:val="center"/>
        </w:trPr>
        <w:tc>
          <w:tcPr>
            <w:tcW w:w="618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Garanzia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793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6A5AC1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6A5AC1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6A5AC1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6A5AC1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6A5AC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6A5AC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6A5AC1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6A5AC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6A5AC1"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6A5AC1">
              <w:rPr>
                <w:rFonts w:ascii="Verdana" w:hAnsi="Verdana"/>
                <w:sz w:val="16"/>
                <w:szCs w:val="16"/>
              </w:rPr>
              <w:t>Dati specifici della Domanda ( i dati sono relativi alla domanda di pagamento a cui si riferisce e di tipologia Anticipo )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DatiGaranzia</w:t>
            </w:r>
          </w:p>
        </w:tc>
        <w:tc>
          <w:tcPr>
            <w:tcW w:w="216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DatiGaranzia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16"/>
                <w:szCs w:val="16"/>
              </w:rPr>
              <w:t>Dati specifici della garanzia</w:t>
            </w:r>
          </w:p>
        </w:tc>
      </w:tr>
    </w:tbl>
    <w:p w:rsidR="0050505E" w:rsidRDefault="0050505E" w:rsidP="0050505E">
      <w:bookmarkStart w:id="54" w:name="_Toc242675343"/>
    </w:p>
    <w:p w:rsidR="0050505E" w:rsidRPr="00252217" w:rsidRDefault="0050505E" w:rsidP="0050505E">
      <w:pPr>
        <w:pStyle w:val="Titolo3"/>
        <w:rPr>
          <w:rFonts w:ascii="Verdana" w:hAnsi="Verdana" w:cs="Times New Roman"/>
        </w:rPr>
      </w:pPr>
      <w:bookmarkStart w:id="55" w:name="_Toc370809055"/>
      <w:r>
        <w:rPr>
          <w:rFonts w:ascii="Verdana" w:hAnsi="Verdana" w:cs="Times New Roman"/>
        </w:rPr>
        <w:t>Struttura:</w:t>
      </w:r>
      <w:r w:rsidRPr="00252217">
        <w:rPr>
          <w:rFonts w:ascii="Verdana" w:hAnsi="Verdana" w:cs="Times New Roman"/>
        </w:rPr>
        <w:t xml:space="preserve"> DomaPaga</w:t>
      </w:r>
      <w:r>
        <w:rPr>
          <w:rFonts w:ascii="Verdana" w:hAnsi="Verdana" w:cs="Times New Roman"/>
        </w:rPr>
        <w:t>Istr</w:t>
      </w:r>
      <w:bookmarkEnd w:id="54"/>
      <w:bookmarkEnd w:id="55"/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i dati relativi alla domanda di pagamento istruita</w:t>
      </w:r>
      <w:r w:rsidRPr="001374F4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510"/>
        <w:gridCol w:w="29"/>
        <w:gridCol w:w="3974"/>
      </w:tblGrid>
      <w:tr w:rsidR="0050505E">
        <w:trPr>
          <w:cantSplit/>
          <w:trHeight w:val="225"/>
          <w:tblHeader/>
          <w:jc w:val="center"/>
        </w:trPr>
        <w:tc>
          <w:tcPr>
            <w:tcW w:w="597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DomaPagaIstr</w:t>
            </w:r>
          </w:p>
        </w:tc>
        <w:tc>
          <w:tcPr>
            <w:tcW w:w="4003" w:type="dxa"/>
            <w:gridSpan w:val="2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7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539" w:type="dxa"/>
            <w:gridSpan w:val="2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974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421C9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AB0B59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C7710A" w:rsidRDefault="0050505E" w:rsidP="005A0223">
            <w:pPr>
              <w:keepNext/>
              <w:keepLines/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specifici alla domanda presentata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DettDPPagamento</w:t>
            </w:r>
          </w:p>
        </w:tc>
        <w:tc>
          <w:tcPr>
            <w:tcW w:w="2160" w:type="dxa"/>
            <w:vAlign w:val="center"/>
          </w:tcPr>
          <w:p w:rsidR="0050505E" w:rsidRPr="00AB0B59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DettDPagamento</w:t>
            </w:r>
          </w:p>
        </w:tc>
        <w:tc>
          <w:tcPr>
            <w:tcW w:w="720" w:type="dxa"/>
            <w:vAlign w:val="center"/>
          </w:tcPr>
          <w:p w:rsidR="0050505E" w:rsidRPr="00C7710A" w:rsidRDefault="0050505E" w:rsidP="005A0223">
            <w:pPr>
              <w:keepNext/>
              <w:keepLines/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di dettaglio per domanda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160" w:type="dxa"/>
            <w:vAlign w:val="center"/>
          </w:tcPr>
          <w:p w:rsidR="0050505E" w:rsidRPr="00AB0B59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C7710A" w:rsidRDefault="0050505E" w:rsidP="005A0223">
            <w:pPr>
              <w:keepNext/>
              <w:keepLines/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Pr="008F75FD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dell’Anagrafica del dichiarante </w:t>
            </w:r>
            <w:r w:rsidRPr="008F75FD">
              <w:rPr>
                <w:rFonts w:ascii="Verdana" w:hAnsi="Verdana"/>
                <w:sz w:val="16"/>
                <w:szCs w:val="16"/>
              </w:rPr>
              <w:t>della Domanda</w:t>
            </w:r>
            <w:r>
              <w:rPr>
                <w:rFonts w:ascii="Verdana" w:hAnsi="Verdana"/>
                <w:sz w:val="16"/>
                <w:szCs w:val="16"/>
              </w:rPr>
              <w:t xml:space="preserve">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DichiarazioniDP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DichiarazioniDP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ed impegni della domanda di pagamento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AB0B59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55298">
              <w:rPr>
                <w:rFonts w:ascii="Verdana" w:hAnsi="Verdana"/>
                <w:sz w:val="16"/>
                <w:szCs w:val="16"/>
              </w:rPr>
              <w:t xml:space="preserve">Dati relativi </w:t>
            </w:r>
            <w:r>
              <w:rPr>
                <w:rFonts w:ascii="Verdana" w:hAnsi="Verdana"/>
                <w:sz w:val="16"/>
                <w:szCs w:val="16"/>
              </w:rPr>
              <w:t xml:space="preserve">alla misura relativa al 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GiustificativoSpesa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AB0B59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GiustificativoSpesa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ai giustificativi Spesa sostenuta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IstruttoriaRevisione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AB0B59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all’istruttoria della Domanda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040C0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040C0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DatiGaranzia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040C0A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040C0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DatiGaranzia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040C0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040C0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040C0A">
              <w:rPr>
                <w:rFonts w:ascii="Verdana" w:hAnsi="Verdana"/>
                <w:sz w:val="16"/>
                <w:szCs w:val="16"/>
              </w:rPr>
              <w:t>Dati specifici della garanzia</w:t>
            </w:r>
          </w:p>
        </w:tc>
      </w:tr>
    </w:tbl>
    <w:p w:rsidR="0050505E" w:rsidRPr="00252217" w:rsidRDefault="0050505E" w:rsidP="0050505E">
      <w:pPr>
        <w:pStyle w:val="Titolo3"/>
        <w:rPr>
          <w:rFonts w:ascii="Verdana" w:hAnsi="Verdana" w:cs="Times New Roman"/>
        </w:rPr>
      </w:pPr>
      <w:bookmarkStart w:id="56" w:name="_Toc370809056"/>
      <w:bookmarkStart w:id="57" w:name="_Toc242675345"/>
      <w:r>
        <w:rPr>
          <w:rFonts w:ascii="Verdana" w:hAnsi="Verdana" w:cs="Times New Roman"/>
        </w:rPr>
        <w:t>Struttura:</w:t>
      </w:r>
      <w:r w:rsidRPr="00252217">
        <w:rPr>
          <w:rFonts w:ascii="Verdana" w:hAnsi="Verdana" w:cs="Times New Roman"/>
        </w:rPr>
        <w:t xml:space="preserve"> DP</w:t>
      </w:r>
      <w:r>
        <w:rPr>
          <w:rFonts w:ascii="Verdana" w:hAnsi="Verdana" w:cs="Times New Roman"/>
        </w:rPr>
        <w:t>IstrRevi</w:t>
      </w:r>
      <w:bookmarkEnd w:id="56"/>
    </w:p>
    <w:bookmarkEnd w:id="57"/>
    <w:p w:rsidR="00E507B1" w:rsidRDefault="00E507B1" w:rsidP="0050505E">
      <w:pPr>
        <w:rPr>
          <w:rFonts w:ascii="Verdana" w:hAnsi="Verdana"/>
          <w:szCs w:val="20"/>
        </w:rPr>
      </w:pPr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i dati relativi alla domanda di pagamento istruita e revisionata</w:t>
      </w:r>
      <w:r w:rsidRPr="001374F4">
        <w:rPr>
          <w:rFonts w:ascii="Verdana" w:hAnsi="Verdana"/>
          <w:szCs w:val="20"/>
        </w:rPr>
        <w:t>.</w:t>
      </w:r>
    </w:p>
    <w:p w:rsidR="0050505E" w:rsidRPr="002D4B60" w:rsidRDefault="0050505E" w:rsidP="0050505E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I due elementi presenti nell’IstruttoriaRevisione </w:t>
      </w:r>
      <w:r w:rsidR="00E507B1">
        <w:rPr>
          <w:rFonts w:ascii="Verdana" w:hAnsi="Verdana"/>
          <w:szCs w:val="20"/>
        </w:rPr>
        <w:t xml:space="preserve">saranno </w:t>
      </w:r>
      <w:r>
        <w:rPr>
          <w:rFonts w:ascii="Verdana" w:hAnsi="Verdana"/>
          <w:szCs w:val="20"/>
        </w:rPr>
        <w:t xml:space="preserve">1 </w:t>
      </w:r>
      <w:r w:rsidRPr="002D4B60">
        <w:rPr>
          <w:rFonts w:ascii="Verdana" w:hAnsi="Verdana"/>
          <w:szCs w:val="20"/>
        </w:rPr>
        <w:t xml:space="preserve">per </w:t>
      </w:r>
      <w:r w:rsidR="00E507B1">
        <w:rPr>
          <w:rFonts w:ascii="Verdana" w:hAnsi="Verdana"/>
          <w:szCs w:val="20"/>
        </w:rPr>
        <w:t>l’</w:t>
      </w:r>
      <w:r w:rsidRPr="002D4B60">
        <w:rPr>
          <w:rFonts w:ascii="Verdana" w:hAnsi="Verdana"/>
          <w:szCs w:val="20"/>
        </w:rPr>
        <w:t>istruttore e</w:t>
      </w:r>
      <w:r>
        <w:rPr>
          <w:rFonts w:ascii="Verdana" w:hAnsi="Verdana"/>
          <w:szCs w:val="20"/>
        </w:rPr>
        <w:t xml:space="preserve"> l’altro per il revisore.</w:t>
      </w:r>
    </w:p>
    <w:p w:rsidR="0050505E" w:rsidRDefault="0050505E" w:rsidP="0050505E">
      <w:pPr>
        <w:rPr>
          <w:rFonts w:ascii="Verdana" w:hAnsi="Verdana"/>
          <w:szCs w:val="20"/>
        </w:rPr>
      </w:pP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510"/>
        <w:gridCol w:w="29"/>
        <w:gridCol w:w="3974"/>
      </w:tblGrid>
      <w:tr w:rsidR="0050505E">
        <w:trPr>
          <w:cantSplit/>
          <w:trHeight w:val="225"/>
          <w:tblHeader/>
          <w:jc w:val="center"/>
        </w:trPr>
        <w:tc>
          <w:tcPr>
            <w:tcW w:w="597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DPIstrRevi</w:t>
            </w:r>
          </w:p>
        </w:tc>
        <w:tc>
          <w:tcPr>
            <w:tcW w:w="4003" w:type="dxa"/>
            <w:gridSpan w:val="2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7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539" w:type="dxa"/>
            <w:gridSpan w:val="2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974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specifici alla domanda presentata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DettDPPagamento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DettDPagamento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di dettaglio per domanda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Pr="008F75FD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dell’Anagrafica del dichiarante </w:t>
            </w:r>
            <w:r w:rsidRPr="008F75FD">
              <w:rPr>
                <w:rFonts w:ascii="Verdana" w:hAnsi="Verdana"/>
                <w:sz w:val="16"/>
                <w:szCs w:val="16"/>
              </w:rPr>
              <w:t>della Domanda</w:t>
            </w:r>
            <w:r>
              <w:rPr>
                <w:rFonts w:ascii="Verdana" w:hAnsi="Verdana"/>
                <w:sz w:val="16"/>
                <w:szCs w:val="16"/>
              </w:rPr>
              <w:t xml:space="preserve">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DichiarazioniDP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DichiarazioniDP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ed impegni della domanda di pagamento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55298">
              <w:rPr>
                <w:rFonts w:ascii="Verdana" w:hAnsi="Verdana"/>
                <w:sz w:val="16"/>
                <w:szCs w:val="16"/>
              </w:rPr>
              <w:t xml:space="preserve">Dati relativi </w:t>
            </w:r>
            <w:r>
              <w:rPr>
                <w:rFonts w:ascii="Verdana" w:hAnsi="Verdana"/>
                <w:sz w:val="16"/>
                <w:szCs w:val="16"/>
              </w:rPr>
              <w:t xml:space="preserve">alla misura relativa al 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lastRenderedPageBreak/>
              <w:t>GiustificativoSpesa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GiustificativoSpesa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ai giustificativi Spesa sostenuta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IstruttoriaRevisione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090B61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1..2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all’istruttoria della Domanda di pagamento e alla Revisione</w:t>
            </w:r>
          </w:p>
        </w:tc>
      </w:tr>
    </w:tbl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0505E" w:rsidRPr="00252217" w:rsidRDefault="0050505E" w:rsidP="0050505E">
      <w:pPr>
        <w:pStyle w:val="Titolo3"/>
        <w:rPr>
          <w:rFonts w:ascii="Verdana" w:hAnsi="Verdana" w:cs="Times New Roman"/>
        </w:rPr>
      </w:pPr>
      <w:bookmarkStart w:id="58" w:name="_Toc242675347"/>
      <w:bookmarkStart w:id="59" w:name="_Toc370809057"/>
      <w:r>
        <w:rPr>
          <w:rFonts w:ascii="Verdana" w:hAnsi="Verdana" w:cs="Times New Roman"/>
        </w:rPr>
        <w:t>Struttura:</w:t>
      </w:r>
      <w:r w:rsidRPr="00252217">
        <w:rPr>
          <w:rFonts w:ascii="Verdana" w:hAnsi="Verdana" w:cs="Times New Roman"/>
        </w:rPr>
        <w:t xml:space="preserve"> DP</w:t>
      </w:r>
      <w:r>
        <w:rPr>
          <w:rFonts w:ascii="Verdana" w:hAnsi="Verdana" w:cs="Times New Roman"/>
        </w:rPr>
        <w:t>IstrReviGara</w:t>
      </w:r>
      <w:bookmarkEnd w:id="58"/>
      <w:bookmarkEnd w:id="59"/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i dati relativi alla domanda di pagamento istruita e revisionata con Garanzie (per le domande di pagamento con tipologia Anticipo)</w:t>
      </w:r>
      <w:r w:rsidRPr="001374F4">
        <w:rPr>
          <w:rFonts w:ascii="Verdana" w:hAnsi="Verdana"/>
          <w:szCs w:val="20"/>
        </w:rPr>
        <w:t>.</w:t>
      </w:r>
    </w:p>
    <w:p w:rsidR="0050505E" w:rsidRPr="002D4B60" w:rsidRDefault="0050505E" w:rsidP="0050505E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I due elementi presenti nell’Istruttoria Revisione </w:t>
      </w:r>
      <w:r w:rsidR="00E507B1">
        <w:rPr>
          <w:rFonts w:ascii="Verdana" w:hAnsi="Verdana"/>
          <w:szCs w:val="20"/>
        </w:rPr>
        <w:t xml:space="preserve">saranno </w:t>
      </w:r>
      <w:r>
        <w:rPr>
          <w:rFonts w:ascii="Verdana" w:hAnsi="Verdana"/>
          <w:szCs w:val="20"/>
        </w:rPr>
        <w:t xml:space="preserve">1 </w:t>
      </w:r>
      <w:r w:rsidRPr="002D4B60">
        <w:rPr>
          <w:rFonts w:ascii="Verdana" w:hAnsi="Verdana"/>
          <w:szCs w:val="20"/>
        </w:rPr>
        <w:t xml:space="preserve">per </w:t>
      </w:r>
      <w:r w:rsidR="00E507B1">
        <w:rPr>
          <w:rFonts w:ascii="Verdana" w:hAnsi="Verdana"/>
          <w:szCs w:val="20"/>
        </w:rPr>
        <w:t>l’</w:t>
      </w:r>
      <w:r w:rsidRPr="002D4B60">
        <w:rPr>
          <w:rFonts w:ascii="Verdana" w:hAnsi="Verdana"/>
          <w:szCs w:val="20"/>
        </w:rPr>
        <w:t>istruttore e</w:t>
      </w:r>
      <w:r>
        <w:rPr>
          <w:rFonts w:ascii="Verdana" w:hAnsi="Verdana"/>
          <w:szCs w:val="20"/>
        </w:rPr>
        <w:t xml:space="preserve"> l’altro per il revisore.</w:t>
      </w:r>
    </w:p>
    <w:p w:rsidR="0050505E" w:rsidRDefault="0050505E" w:rsidP="0050505E">
      <w:pPr>
        <w:rPr>
          <w:rFonts w:ascii="Verdana" w:hAnsi="Verdana"/>
          <w:szCs w:val="20"/>
        </w:rPr>
      </w:pP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720"/>
        <w:gridCol w:w="3793"/>
      </w:tblGrid>
      <w:tr w:rsidR="0050505E">
        <w:trPr>
          <w:cantSplit/>
          <w:trHeight w:val="225"/>
          <w:tblHeader/>
          <w:jc w:val="center"/>
        </w:trPr>
        <w:tc>
          <w:tcPr>
            <w:tcW w:w="618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DPIstrReviGara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793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specifici alla domanda presentata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DettDPPagamento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DettDPagamento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di dettaglio per domanda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Pr="008F75FD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dell’Anagrafica del dichiarante </w:t>
            </w:r>
            <w:r w:rsidRPr="008F75FD">
              <w:rPr>
                <w:rFonts w:ascii="Verdana" w:hAnsi="Verdana"/>
                <w:sz w:val="16"/>
                <w:szCs w:val="16"/>
              </w:rPr>
              <w:t>della Domanda</w:t>
            </w:r>
            <w:r>
              <w:rPr>
                <w:rFonts w:ascii="Verdana" w:hAnsi="Verdana"/>
                <w:sz w:val="16"/>
                <w:szCs w:val="16"/>
              </w:rPr>
              <w:t xml:space="preserve">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DichiarazioniDP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DichiarazioniDP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55298">
              <w:rPr>
                <w:rFonts w:ascii="Verdana" w:hAnsi="Verdana"/>
                <w:sz w:val="16"/>
                <w:szCs w:val="16"/>
              </w:rPr>
              <w:t xml:space="preserve">Dati relativi </w:t>
            </w:r>
            <w:r>
              <w:rPr>
                <w:rFonts w:ascii="Verdana" w:hAnsi="Verdana"/>
                <w:sz w:val="16"/>
                <w:szCs w:val="16"/>
              </w:rPr>
              <w:t xml:space="preserve">alle Dichiarazioni ed impegni della domanda di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55298">
              <w:rPr>
                <w:rFonts w:ascii="Verdana" w:hAnsi="Verdana"/>
                <w:sz w:val="16"/>
                <w:szCs w:val="16"/>
              </w:rPr>
              <w:t xml:space="preserve">Dati relativi </w:t>
            </w:r>
            <w:r>
              <w:rPr>
                <w:rFonts w:ascii="Verdana" w:hAnsi="Verdana"/>
                <w:sz w:val="16"/>
                <w:szCs w:val="16"/>
              </w:rPr>
              <w:t xml:space="preserve">alla misura relativa al 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GiustificativoSpesa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GiustificativoSpesa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ai giustificativi Spesa sostenuta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IstruttoriaRevisione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0F7B79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1..</w:t>
            </w:r>
            <w:r w:rsidR="0050505E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all’istruttoria della Domanda di pagamento e alla Revisione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7B68BE" w:rsidRDefault="0050505E" w:rsidP="005A0223">
            <w:pPr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DatiGaranzia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rPr>
                <w:rFonts w:ascii="Verdana" w:hAnsi="Verdana"/>
                <w:bCs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DatiGaranzia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7B68BE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B68B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7B68BE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7B68BE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B68BE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7B68BE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specifici della garanzia</w:t>
            </w:r>
          </w:p>
        </w:tc>
      </w:tr>
    </w:tbl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76778E" w:rsidRDefault="0076778E" w:rsidP="0050505E">
      <w:pPr>
        <w:rPr>
          <w:rFonts w:ascii="Verdana" w:hAnsi="Verdana"/>
        </w:rPr>
      </w:pPr>
    </w:p>
    <w:p w:rsidR="0050505E" w:rsidRPr="00252217" w:rsidRDefault="0050505E" w:rsidP="0050505E">
      <w:pPr>
        <w:pStyle w:val="Titolo3"/>
        <w:rPr>
          <w:rFonts w:ascii="Verdana" w:hAnsi="Verdana" w:cs="Times New Roman"/>
        </w:rPr>
      </w:pPr>
      <w:bookmarkStart w:id="60" w:name="_Toc370809058"/>
      <w:r>
        <w:rPr>
          <w:rFonts w:ascii="Verdana" w:hAnsi="Verdana" w:cs="Times New Roman"/>
        </w:rPr>
        <w:t>Struttura:</w:t>
      </w:r>
      <w:r w:rsidRPr="00252217">
        <w:rPr>
          <w:rFonts w:ascii="Verdana" w:hAnsi="Verdana" w:cs="Times New Roman"/>
        </w:rPr>
        <w:t xml:space="preserve"> </w:t>
      </w:r>
      <w:r>
        <w:rPr>
          <w:rFonts w:ascii="Verdana" w:hAnsi="Verdana" w:cs="Times New Roman"/>
        </w:rPr>
        <w:t>IstruttoriaDP</w:t>
      </w:r>
      <w:bookmarkEnd w:id="60"/>
    </w:p>
    <w:p w:rsidR="0050505E" w:rsidRDefault="0050505E" w:rsidP="0050505E">
      <w:pPr>
        <w:rPr>
          <w:rFonts w:ascii="Verdana" w:hAnsi="Verdana"/>
          <w:szCs w:val="20"/>
        </w:rPr>
      </w:pPr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i dati dell’istruttoria o della revisione, dipende da come viene impostato la tipologia della funzionario se istruttore o revisore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720"/>
        <w:gridCol w:w="3793"/>
      </w:tblGrid>
      <w:tr w:rsidR="0050505E">
        <w:trPr>
          <w:cantSplit/>
          <w:trHeight w:val="225"/>
          <w:tblHeader/>
          <w:jc w:val="center"/>
        </w:trPr>
        <w:tc>
          <w:tcPr>
            <w:tcW w:w="618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IstruttoriaDP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793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specifici alla domanda presentata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IstruttoriaRevisione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2D4B60" w:rsidRDefault="00483B9A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1/</w:t>
            </w:r>
            <w:r w:rsidR="0050505E" w:rsidRPr="002D4B60">
              <w:rPr>
                <w:rFonts w:ascii="Verdana" w:hAnsi="Verdana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2D4B6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2D4B6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2D4B60"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o all’istruttoria della Domanda di pagamento e/o  alla Revisione della stessa</w:t>
            </w:r>
          </w:p>
        </w:tc>
      </w:tr>
    </w:tbl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0505E" w:rsidRDefault="0050505E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A4260" w:rsidRPr="00B6316B" w:rsidRDefault="003A4260" w:rsidP="003A4260">
      <w:pPr>
        <w:pStyle w:val="Titolo3"/>
        <w:rPr>
          <w:rFonts w:ascii="Verdana" w:hAnsi="Verdana"/>
          <w:szCs w:val="22"/>
        </w:rPr>
      </w:pPr>
      <w:bookmarkStart w:id="61" w:name="_Toc242675304"/>
      <w:bookmarkStart w:id="62" w:name="_Toc370809059"/>
      <w:r>
        <w:rPr>
          <w:rFonts w:ascii="Verdana" w:hAnsi="Verdana"/>
          <w:szCs w:val="22"/>
        </w:rPr>
        <w:lastRenderedPageBreak/>
        <w:t>Struttura</w:t>
      </w:r>
      <w:r w:rsidRPr="00B6316B">
        <w:rPr>
          <w:rFonts w:ascii="Verdana" w:hAnsi="Verdana"/>
          <w:szCs w:val="22"/>
        </w:rPr>
        <w:t>: Anagrafica</w:t>
      </w:r>
      <w:bookmarkEnd w:id="61"/>
      <w:bookmarkEnd w:id="62"/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:rsidR="003A4260" w:rsidRDefault="00EC099F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</w:t>
      </w:r>
      <w:r w:rsidR="003A4260">
        <w:rPr>
          <w:rFonts w:ascii="Verdana" w:hAnsi="Verdana"/>
        </w:rPr>
        <w:t>anagrafici del soggetto nella forma che ci permette di identificare un fascicolo.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141" w:type="dxa"/>
        <w:jc w:val="center"/>
        <w:tblInd w:w="-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30"/>
        <w:gridCol w:w="1080"/>
        <w:gridCol w:w="16"/>
        <w:gridCol w:w="720"/>
        <w:gridCol w:w="720"/>
        <w:gridCol w:w="900"/>
        <w:gridCol w:w="4175"/>
      </w:tblGrid>
      <w:tr w:rsidR="003A4260">
        <w:trPr>
          <w:cantSplit/>
          <w:trHeight w:val="225"/>
          <w:tblHeader/>
          <w:jc w:val="center"/>
        </w:trPr>
        <w:tc>
          <w:tcPr>
            <w:tcW w:w="3626" w:type="dxa"/>
            <w:gridSpan w:val="3"/>
            <w:shd w:val="clear" w:color="auto" w:fill="C0C0C0"/>
            <w:vAlign w:val="center"/>
          </w:tcPr>
          <w:p w:rsidR="003A4260" w:rsidRDefault="003A4260" w:rsidP="0050505E">
            <w:pPr>
              <w:keepNext/>
              <w:keepLines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Anagrafica</w:t>
            </w:r>
          </w:p>
        </w:tc>
        <w:tc>
          <w:tcPr>
            <w:tcW w:w="6515" w:type="dxa"/>
            <w:gridSpan w:val="4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A47919">
        <w:trPr>
          <w:cantSplit/>
          <w:trHeight w:val="225"/>
          <w:jc w:val="center"/>
        </w:trPr>
        <w:tc>
          <w:tcPr>
            <w:tcW w:w="10141" w:type="dxa"/>
            <w:gridSpan w:val="7"/>
            <w:tcBorders>
              <w:bottom w:val="single" w:sz="4" w:space="0" w:color="auto"/>
            </w:tcBorders>
            <w:vAlign w:val="center"/>
          </w:tcPr>
          <w:p w:rsidR="00A47919" w:rsidRDefault="00A47919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30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8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36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175" w:type="dxa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3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E0151C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Cuaa</w:t>
            </w:r>
          </w:p>
        </w:tc>
        <w:tc>
          <w:tcPr>
            <w:tcW w:w="108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CUAAType</w:t>
            </w:r>
          </w:p>
        </w:tc>
        <w:tc>
          <w:tcPr>
            <w:tcW w:w="736" w:type="dxa"/>
            <w:gridSpan w:val="2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75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CUAA del soggetto delle domande da ricercare</w:t>
            </w:r>
          </w:p>
        </w:tc>
      </w:tr>
      <w:tr w:rsidR="003A4260" w:rsidRPr="00BA7BD2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CodiFiscRapp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Codice fiscale del rappresentante</w:t>
            </w:r>
          </w:p>
          <w:p w:rsidR="003A4260" w:rsidRPr="00BA7BD2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(obb. Per le P.IVA)</w:t>
            </w:r>
          </w:p>
        </w:tc>
      </w:tr>
      <w:tr w:rsidR="003A4260" w:rsidRPr="00BA7BD2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CodiceIban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Codice iban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Bic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B0B13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Codice Bic (per transazioni europee)</w:t>
            </w:r>
          </w:p>
        </w:tc>
      </w:tr>
      <w:tr w:rsidR="003A4260" w:rsidRPr="00307C40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SchedaValida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Scheda validazione fascicolo di riferimento della domanda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DataScheVali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Data scheda validazione</w:t>
            </w:r>
          </w:p>
        </w:tc>
      </w:tr>
      <w:tr w:rsidR="00322503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641B08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Denominazione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322503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322503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130EF7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322503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322503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>Denominazione Sociale</w:t>
            </w:r>
          </w:p>
        </w:tc>
      </w:tr>
    </w:tbl>
    <w:p w:rsidR="003A4260" w:rsidRDefault="003A4260" w:rsidP="003A4260"/>
    <w:p w:rsidR="003A4260" w:rsidRDefault="003A4260" w:rsidP="003A4260"/>
    <w:p w:rsidR="003A4260" w:rsidRPr="00B6316B" w:rsidRDefault="003A4260" w:rsidP="003A4260">
      <w:pPr>
        <w:pStyle w:val="Titolo3"/>
        <w:tabs>
          <w:tab w:val="num" w:pos="1080"/>
        </w:tabs>
        <w:ind w:left="1080" w:hanging="1080"/>
        <w:rPr>
          <w:rFonts w:ascii="Verdana" w:hAnsi="Verdana"/>
          <w:szCs w:val="22"/>
        </w:rPr>
      </w:pPr>
      <w:bookmarkStart w:id="63" w:name="_Toc230518689"/>
      <w:bookmarkStart w:id="64" w:name="_Toc234225767"/>
      <w:bookmarkStart w:id="65" w:name="_Toc242675305"/>
      <w:bookmarkStart w:id="66" w:name="_Toc370809060"/>
      <w:r>
        <w:rPr>
          <w:rFonts w:ascii="Verdana" w:hAnsi="Verdana"/>
          <w:szCs w:val="22"/>
        </w:rPr>
        <w:t>Struttura</w:t>
      </w:r>
      <w:r w:rsidRPr="00B6316B">
        <w:rPr>
          <w:rFonts w:ascii="Verdana" w:hAnsi="Verdana"/>
          <w:szCs w:val="22"/>
        </w:rPr>
        <w:t>: CUAAType</w:t>
      </w:r>
      <w:bookmarkEnd w:id="63"/>
      <w:bookmarkEnd w:id="64"/>
      <w:bookmarkEnd w:id="65"/>
      <w:bookmarkEnd w:id="66"/>
    </w:p>
    <w:p w:rsidR="003A4260" w:rsidRPr="00E0151C" w:rsidRDefault="003A4260" w:rsidP="003A4260"/>
    <w:tbl>
      <w:tblPr>
        <w:tblW w:w="9893" w:type="dxa"/>
        <w:jc w:val="center"/>
        <w:tblInd w:w="-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620"/>
        <w:gridCol w:w="900"/>
        <w:gridCol w:w="720"/>
        <w:gridCol w:w="720"/>
        <w:gridCol w:w="720"/>
        <w:gridCol w:w="4213"/>
      </w:tblGrid>
      <w:tr w:rsidR="003A4260" w:rsidRPr="00E0151C">
        <w:trPr>
          <w:cantSplit/>
          <w:trHeight w:val="225"/>
          <w:tblHeader/>
          <w:jc w:val="center"/>
        </w:trPr>
        <w:tc>
          <w:tcPr>
            <w:tcW w:w="5680" w:type="dxa"/>
            <w:gridSpan w:val="5"/>
            <w:shd w:val="clear" w:color="auto" w:fill="C0C0C0"/>
            <w:vAlign w:val="center"/>
          </w:tcPr>
          <w:p w:rsidR="003A4260" w:rsidRPr="00E0151C" w:rsidRDefault="003A4260" w:rsidP="003A4260">
            <w:pPr>
              <w:keepNext/>
              <w:keepLines/>
              <w:rPr>
                <w:rStyle w:val="Enfasigrassetto"/>
                <w:rFonts w:ascii="Verdana" w:hAnsi="Verdana"/>
                <w:sz w:val="24"/>
              </w:rPr>
            </w:pPr>
            <w:r w:rsidRPr="001C12EA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CUAAType</w:t>
            </w:r>
          </w:p>
        </w:tc>
        <w:tc>
          <w:tcPr>
            <w:tcW w:w="4213" w:type="dxa"/>
            <w:shd w:val="clear" w:color="auto" w:fill="C0C0C0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A4260" w:rsidRPr="00E0151C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E0151C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Obbl</w:t>
            </w:r>
          </w:p>
        </w:tc>
        <w:tc>
          <w:tcPr>
            <w:tcW w:w="4213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E0151C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CodiceFiscalePersonaFisica</w:t>
            </w:r>
          </w:p>
        </w:tc>
        <w:tc>
          <w:tcPr>
            <w:tcW w:w="90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13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Codice fiscale se persona fisica (</w:t>
            </w:r>
            <w:r w:rsidRPr="009C3559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r w:rsidRPr="009C3559">
              <w:rPr>
                <w:rFonts w:ascii="Verdana" w:hAnsi="Verdana"/>
                <w:b/>
                <w:i/>
                <w:sz w:val="16"/>
                <w:szCs w:val="16"/>
              </w:rPr>
              <w:t>CodiceFiscalePersonaGiuridica</w:t>
            </w:r>
            <w:r w:rsidRPr="00E0151C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A4260" w:rsidRPr="00E03146">
        <w:trPr>
          <w:cantSplit/>
          <w:trHeight w:val="373"/>
          <w:jc w:val="center"/>
        </w:trPr>
        <w:tc>
          <w:tcPr>
            <w:tcW w:w="9893" w:type="dxa"/>
            <w:gridSpan w:val="6"/>
            <w:vAlign w:val="center"/>
          </w:tcPr>
          <w:p w:rsidR="003A4260" w:rsidRPr="009C3559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9C3559">
              <w:rPr>
                <w:rFonts w:ascii="Verdana" w:hAnsi="Verdana"/>
                <w:b/>
                <w:sz w:val="16"/>
                <w:szCs w:val="16"/>
              </w:rPr>
              <w:t>In Alternativa</w:t>
            </w:r>
          </w:p>
        </w:tc>
      </w:tr>
      <w:tr w:rsidR="003A4260" w:rsidRPr="00E03146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CodiceFiscalePersonaGiuridica</w:t>
            </w:r>
          </w:p>
        </w:tc>
        <w:tc>
          <w:tcPr>
            <w:tcW w:w="90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13" w:type="dxa"/>
            <w:vAlign w:val="center"/>
          </w:tcPr>
          <w:p w:rsidR="003A4260" w:rsidRPr="00E03146" w:rsidRDefault="003A4260" w:rsidP="003A426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 xml:space="preserve">Codice fiscale se persona </w:t>
            </w:r>
            <w:r w:rsidRPr="006E5467">
              <w:rPr>
                <w:rFonts w:ascii="Verdana" w:hAnsi="Verdana"/>
                <w:sz w:val="16"/>
                <w:szCs w:val="16"/>
              </w:rPr>
              <w:t>giuridica (</w:t>
            </w:r>
            <w:r w:rsidRPr="009C3559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r w:rsidRPr="009C3559">
              <w:rPr>
                <w:rFonts w:ascii="Verdana" w:hAnsi="Verdana"/>
                <w:b/>
                <w:i/>
                <w:sz w:val="16"/>
                <w:szCs w:val="16"/>
              </w:rPr>
              <w:t>CodiceFiscalePersonaFisica</w:t>
            </w:r>
            <w:r w:rsidRPr="006E5467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:rsidR="003A4260" w:rsidRDefault="003A4260" w:rsidP="003A4260">
      <w:pPr>
        <w:rPr>
          <w:rFonts w:ascii="Verdana" w:hAnsi="Verdana"/>
        </w:rPr>
      </w:pPr>
    </w:p>
    <w:p w:rsidR="003A4260" w:rsidRDefault="003A4260" w:rsidP="003A4260"/>
    <w:p w:rsidR="003A4260" w:rsidRPr="00B6316B" w:rsidRDefault="003A4260" w:rsidP="003A4260">
      <w:pPr>
        <w:pStyle w:val="Titolo3"/>
        <w:rPr>
          <w:rFonts w:ascii="Verdana" w:hAnsi="Verdana"/>
          <w:szCs w:val="22"/>
        </w:rPr>
      </w:pPr>
      <w:r>
        <w:rPr>
          <w:rFonts w:ascii="Verdana" w:hAnsi="Verdana"/>
          <w:szCs w:val="22"/>
        </w:rPr>
        <w:br w:type="page"/>
      </w:r>
      <w:bookmarkStart w:id="67" w:name="_Toc242675306"/>
      <w:bookmarkStart w:id="68" w:name="_Toc370809061"/>
      <w:r>
        <w:rPr>
          <w:rFonts w:ascii="Verdana" w:hAnsi="Verdana"/>
          <w:szCs w:val="22"/>
        </w:rPr>
        <w:lastRenderedPageBreak/>
        <w:t>Struttura</w:t>
      </w:r>
      <w:r w:rsidRPr="00B6316B">
        <w:rPr>
          <w:rFonts w:ascii="Verdana" w:hAnsi="Verdana"/>
          <w:szCs w:val="22"/>
        </w:rPr>
        <w:t>: DatiDomanda</w:t>
      </w:r>
      <w:bookmarkEnd w:id="67"/>
      <w:bookmarkEnd w:id="68"/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:rsidR="003A4260" w:rsidRDefault="00D86368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>Struttura che contiene i dati de</w:t>
      </w:r>
      <w:r w:rsidR="003A4260" w:rsidRPr="001374F4">
        <w:rPr>
          <w:rFonts w:ascii="Verdana" w:hAnsi="Verdana"/>
        </w:rPr>
        <w:t xml:space="preserve">lla domanda </w:t>
      </w:r>
      <w:r w:rsidR="003A4260">
        <w:rPr>
          <w:rFonts w:ascii="Verdana" w:hAnsi="Verdana"/>
        </w:rPr>
        <w:t>in senso settoriale con identificativi de</w:t>
      </w:r>
      <w:r w:rsidR="003A4260" w:rsidRPr="001374F4">
        <w:rPr>
          <w:rFonts w:ascii="Verdana" w:hAnsi="Verdana"/>
        </w:rPr>
        <w:t xml:space="preserve">gli uffici di competenza che hanno preso in carico la domanda </w:t>
      </w:r>
      <w:r w:rsidR="003A4260">
        <w:rPr>
          <w:rFonts w:ascii="Verdana" w:hAnsi="Verdana"/>
        </w:rPr>
        <w:t>stessa.</w:t>
      </w:r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A4260" w:rsidRPr="001374F4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1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98"/>
        <w:gridCol w:w="1198"/>
        <w:gridCol w:w="769"/>
        <w:gridCol w:w="718"/>
        <w:gridCol w:w="788"/>
        <w:gridCol w:w="4350"/>
      </w:tblGrid>
      <w:tr w:rsidR="003A4260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DatiDomanda</w:t>
            </w:r>
          </w:p>
        </w:tc>
        <w:tc>
          <w:tcPr>
            <w:tcW w:w="43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63BB5">
        <w:trPr>
          <w:cantSplit/>
          <w:trHeight w:val="225"/>
          <w:jc w:val="center"/>
        </w:trPr>
        <w:tc>
          <w:tcPr>
            <w:tcW w:w="10121" w:type="dxa"/>
            <w:gridSpan w:val="6"/>
            <w:tcBorders>
              <w:bottom w:val="single" w:sz="4" w:space="0" w:color="auto"/>
            </w:tcBorders>
            <w:vAlign w:val="center"/>
          </w:tcPr>
          <w:p w:rsidR="00563BB5" w:rsidRDefault="00563BB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35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</w:pPr>
            <w:r>
              <w:rPr>
                <w:rFonts w:ascii="Verdana" w:hAnsi="Verdana"/>
                <w:sz w:val="16"/>
                <w:szCs w:val="16"/>
              </w:rPr>
              <w:t>CodiBarr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A1BCC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a Barre associato da AGEA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CodiRegi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Codice Regione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Campagna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421C93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15D2" w:rsidRDefault="00C11104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  <w:u w:val="single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Anno campagna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 xml:space="preserve">CodiEnte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797932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 xml:space="preserve">Codice ente </w:t>
            </w:r>
            <w:r w:rsidRPr="0082744F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(vedi allegato </w:t>
            </w:r>
            <w:r w:rsidR="001E5679" w:rsidRPr="0082744F">
              <w:rPr>
                <w:rFonts w:ascii="Verdana" w:hAnsi="Verdana"/>
                <w:b/>
                <w:color w:val="000000"/>
                <w:sz w:val="16"/>
                <w:szCs w:val="16"/>
              </w:rPr>
              <w:t>2.</w:t>
            </w:r>
            <w:r w:rsidRPr="0082744F">
              <w:rPr>
                <w:rFonts w:ascii="Verdana" w:hAnsi="Verdana"/>
                <w:b/>
                <w:color w:val="000000"/>
                <w:sz w:val="16"/>
                <w:szCs w:val="16"/>
              </w:rPr>
              <w:t>6)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CodiCAA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Codice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CAA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 di riferimento (nazionale)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Ista</w:t>
            </w:r>
            <w:r w:rsidR="00537C63">
              <w:rPr>
                <w:rFonts w:ascii="Verdana" w:hAnsi="Verdana"/>
                <w:color w:val="000000"/>
                <w:sz w:val="16"/>
                <w:szCs w:val="16"/>
              </w:rPr>
              <w:t>tPro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CAA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Istat  provincia caa (</w:t>
            </w:r>
            <w:r w:rsidR="0006652A">
              <w:rPr>
                <w:rFonts w:ascii="Verdana" w:hAnsi="Verdana"/>
                <w:color w:val="000000"/>
                <w:sz w:val="16"/>
                <w:szCs w:val="16"/>
              </w:rPr>
              <w:t>Valorizzato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 se presente il Codi_caa di riferimento)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ProgUffi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CAA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Codice progressivo caa (</w:t>
            </w:r>
            <w:r w:rsidR="0006652A">
              <w:rPr>
                <w:rFonts w:ascii="Verdana" w:hAnsi="Verdana"/>
                <w:color w:val="000000"/>
                <w:sz w:val="16"/>
                <w:szCs w:val="16"/>
              </w:rPr>
              <w:t>Valorizzato</w:t>
            </w:r>
            <w:r w:rsidR="0006652A"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se presente il Codi_caa di riferimento)</w:t>
            </w:r>
          </w:p>
        </w:tc>
      </w:tr>
      <w:tr w:rsidR="00171F1F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1F" w:rsidRPr="0096002F" w:rsidRDefault="00171F1F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DescCAA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1F" w:rsidRPr="0096002F" w:rsidRDefault="00171F1F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1F" w:rsidRPr="0096002F" w:rsidRDefault="00171F1F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1F" w:rsidRPr="0096002F" w:rsidRDefault="00171F1F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1F" w:rsidRPr="0096002F" w:rsidRDefault="00171F1F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1F" w:rsidRPr="0096002F" w:rsidRDefault="00171F1F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Descrizione del CAA</w:t>
            </w:r>
            <w:r w:rsidR="009D3B8D" w:rsidRPr="0096002F">
              <w:rPr>
                <w:rFonts w:ascii="Verdana" w:hAnsi="Verdana"/>
                <w:color w:val="000000"/>
                <w:sz w:val="16"/>
                <w:szCs w:val="16"/>
              </w:rPr>
              <w:t xml:space="preserve"> (</w:t>
            </w:r>
            <w:r w:rsidR="00A04C5C">
              <w:rPr>
                <w:rFonts w:ascii="Verdana" w:hAnsi="Verdana"/>
                <w:color w:val="000000"/>
                <w:sz w:val="16"/>
                <w:szCs w:val="16"/>
              </w:rPr>
              <w:t>Valorizzato se presente il Codi</w:t>
            </w:r>
            <w:r w:rsidR="009D3B8D" w:rsidRPr="0096002F">
              <w:rPr>
                <w:rFonts w:ascii="Verdana" w:hAnsi="Verdana"/>
                <w:color w:val="000000"/>
                <w:sz w:val="16"/>
                <w:szCs w:val="16"/>
              </w:rPr>
              <w:t>caa di riferimento)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CodiStatDoma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Stato della domanda .</w:t>
            </w:r>
          </w:p>
          <w:p w:rsidR="003A4260" w:rsidRPr="0096002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Può assumere i seguenti valori:</w:t>
            </w:r>
          </w:p>
          <w:p w:rsidR="00322503" w:rsidRPr="0096002F" w:rsidRDefault="00322503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322503" w:rsidRPr="002D7889" w:rsidRDefault="00322503" w:rsidP="007D629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>85 :    Valido</w:t>
            </w:r>
          </w:p>
          <w:p w:rsidR="00322503" w:rsidRPr="002D7889" w:rsidRDefault="00322503" w:rsidP="007D629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 xml:space="preserve">1018 : </w:t>
            </w: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Con Istruttoria non Valida</w:t>
            </w:r>
          </w:p>
          <w:p w:rsidR="00322503" w:rsidRPr="002D7889" w:rsidRDefault="00322503" w:rsidP="007D629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>1332 : Con Anomalie Bloccanti</w:t>
            </w:r>
          </w:p>
          <w:p w:rsidR="003A4260" w:rsidRPr="002D7889" w:rsidRDefault="00322503" w:rsidP="007D629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>1333 : Con Anomalie Non Bloccanti</w:t>
            </w:r>
          </w:p>
          <w:p w:rsidR="003A4260" w:rsidRPr="0096002F" w:rsidRDefault="003A4260" w:rsidP="00B15254">
            <w:pPr>
              <w:ind w:left="290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CodiSalaDoma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594E75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 xml:space="preserve">Stato avanzamento lavori. </w:t>
            </w:r>
            <w:r w:rsidR="00594E75" w:rsidRPr="00AC2F69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(Vedi allegato 2.7)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CodiFinaPres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Dom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Descrizione finalità domanda. Può assumere i seguenti valori:</w:t>
            </w:r>
          </w:p>
          <w:p w:rsidR="003A4260" w:rsidRPr="00496ED3" w:rsidRDefault="003A4260" w:rsidP="003A4260">
            <w:pPr>
              <w:ind w:left="708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001 – Domanda iniziale</w:t>
            </w:r>
          </w:p>
          <w:p w:rsidR="003A4260" w:rsidRDefault="003A4260" w:rsidP="003A4260">
            <w:pPr>
              <w:ind w:left="708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002 – Cambio beneficiario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  <w:p w:rsidR="003A4260" w:rsidRDefault="003A4260" w:rsidP="003A4260">
            <w:pPr>
              <w:ind w:left="708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003 – Domanda di rettifica</w:t>
            </w:r>
          </w:p>
          <w:p w:rsidR="003A4260" w:rsidRPr="00496ED3" w:rsidRDefault="003A4260" w:rsidP="003A4260">
            <w:pPr>
              <w:ind w:left="708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CodiBarrRife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360" w:rsidRPr="009F2565" w:rsidRDefault="003A4260" w:rsidP="005D4AE8">
            <w:pPr>
              <w:jc w:val="left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9F2565">
              <w:rPr>
                <w:rFonts w:ascii="Verdana" w:hAnsi="Verdana"/>
                <w:color w:val="000000"/>
                <w:sz w:val="16"/>
                <w:szCs w:val="16"/>
              </w:rPr>
              <w:t xml:space="preserve">Codice a barre di riferimento. </w:t>
            </w:r>
            <w:r w:rsidR="0006652A"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>Valorizzato</w:t>
            </w:r>
            <w:r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per cambio benef</w:t>
            </w:r>
            <w:r w:rsidR="005D4AE8"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>iciario</w:t>
            </w:r>
            <w:r w:rsidR="00282CCB"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o domanda di Rettifica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CuaaRife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F2565" w:rsidRDefault="003A4260" w:rsidP="005E096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F2565">
              <w:rPr>
                <w:rFonts w:ascii="Verdana" w:hAnsi="Verdana"/>
                <w:color w:val="000000"/>
                <w:sz w:val="16"/>
                <w:szCs w:val="16"/>
              </w:rPr>
              <w:t xml:space="preserve">Cuaa del soggetto coinvolto nel cambio beneficiario (soggetto </w:t>
            </w:r>
            <w:r w:rsidR="005E096B" w:rsidRPr="009F2565">
              <w:rPr>
                <w:rFonts w:ascii="Verdana" w:hAnsi="Verdana"/>
                <w:color w:val="000000"/>
                <w:sz w:val="16"/>
                <w:szCs w:val="16"/>
              </w:rPr>
              <w:t xml:space="preserve">nuovo </w:t>
            </w:r>
            <w:r w:rsidR="004F5D4D" w:rsidRPr="009F2565">
              <w:rPr>
                <w:rFonts w:ascii="Verdana" w:hAnsi="Verdana"/>
                <w:color w:val="000000"/>
                <w:sz w:val="16"/>
                <w:szCs w:val="16"/>
              </w:rPr>
              <w:t>per le domande di Pagamento</w:t>
            </w:r>
            <w:r w:rsidR="005E096B" w:rsidRPr="009F2565">
              <w:rPr>
                <w:rFonts w:ascii="Verdana" w:hAnsi="Verdana"/>
                <w:color w:val="000000"/>
                <w:sz w:val="16"/>
                <w:szCs w:val="16"/>
              </w:rPr>
              <w:t xml:space="preserve">) </w:t>
            </w:r>
            <w:r w:rsidR="0006652A"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Valorizzato </w:t>
            </w:r>
            <w:r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>solo nel caso di Cambio beneficiario</w:t>
            </w:r>
            <w:r w:rsidR="00E373A2"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o domanda di Rettifica</w:t>
            </w:r>
          </w:p>
        </w:tc>
      </w:tr>
      <w:tr w:rsidR="00091074" w:rsidRPr="00496ED3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>DataCambBene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D171C3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D171C3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09107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E373A2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>Data dell’effettuazione del Cambio Beneficiario.</w:t>
            </w:r>
            <w:r w:rsidRPr="00BD0F48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Valorizzato solo nel caso di Cambio </w:t>
            </w:r>
            <w:r w:rsidRPr="00282CCB">
              <w:rPr>
                <w:rFonts w:ascii="Verdana" w:hAnsi="Verdana"/>
                <w:b/>
                <w:color w:val="000000"/>
                <w:sz w:val="16"/>
                <w:szCs w:val="16"/>
              </w:rPr>
              <w:t>beneficiario</w:t>
            </w:r>
            <w:r w:rsidR="00E373A2">
              <w:rPr>
                <w:rFonts w:ascii="Verdana" w:hAnsi="Verdana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091074" w:rsidRPr="00E630AA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TipoDocuRIco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Tipologia documento :</w:t>
            </w:r>
          </w:p>
          <w:p w:rsidR="00091074" w:rsidRPr="00E630AA" w:rsidRDefault="00091074" w:rsidP="003A4260">
            <w:pPr>
              <w:ind w:left="708"/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091074" w:rsidRPr="00E630AA" w:rsidRDefault="00091074" w:rsidP="003A4260">
            <w:pPr>
              <w:ind w:left="708"/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  <w:r w:rsidRPr="00E630AA">
              <w:rPr>
                <w:rFonts w:ascii="Arial" w:eastAsia="Times New Roman" w:hAnsi="Arial" w:cs="Arial"/>
                <w:sz w:val="16"/>
                <w:szCs w:val="16"/>
              </w:rPr>
              <w:t xml:space="preserve">277      : </w:t>
            </w:r>
            <w:r w:rsidRPr="00E630AA">
              <w:rPr>
                <w:rFonts w:ascii="Arial" w:hAnsi="Arial" w:cs="Arial"/>
                <w:sz w:val="16"/>
                <w:szCs w:val="16"/>
              </w:rPr>
              <w:t>CARTA DI IDENTITA'</w:t>
            </w:r>
          </w:p>
          <w:p w:rsidR="00091074" w:rsidRPr="00E630AA" w:rsidRDefault="00091074" w:rsidP="003A4260">
            <w:pPr>
              <w:ind w:left="708"/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  <w:r w:rsidRPr="00E630AA">
              <w:rPr>
                <w:rFonts w:ascii="Arial" w:eastAsia="Times New Roman" w:hAnsi="Arial" w:cs="Arial"/>
                <w:sz w:val="16"/>
                <w:szCs w:val="16"/>
              </w:rPr>
              <w:t xml:space="preserve">278      : </w:t>
            </w:r>
            <w:r w:rsidRPr="00E630AA">
              <w:rPr>
                <w:rFonts w:ascii="Arial" w:hAnsi="Arial" w:cs="Arial"/>
                <w:sz w:val="16"/>
                <w:szCs w:val="16"/>
              </w:rPr>
              <w:t>PATENTE AUTO (Prefettura)</w:t>
            </w:r>
          </w:p>
          <w:p w:rsidR="00091074" w:rsidRPr="00E630AA" w:rsidRDefault="00091074" w:rsidP="003A4260">
            <w:pPr>
              <w:ind w:left="708"/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  <w:r w:rsidRPr="00E630AA">
              <w:rPr>
                <w:rFonts w:ascii="Arial" w:eastAsia="Times New Roman" w:hAnsi="Arial" w:cs="Arial"/>
                <w:sz w:val="16"/>
                <w:szCs w:val="16"/>
              </w:rPr>
              <w:t xml:space="preserve">280      : </w:t>
            </w:r>
            <w:r w:rsidRPr="00E630AA">
              <w:rPr>
                <w:rFonts w:ascii="Arial" w:hAnsi="Arial" w:cs="Arial"/>
                <w:sz w:val="16"/>
                <w:szCs w:val="16"/>
              </w:rPr>
              <w:t>PASSAPORTO</w:t>
            </w:r>
            <w:r w:rsidRPr="00E630A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  <w:p w:rsidR="00091074" w:rsidRPr="00E630AA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091074" w:rsidRPr="00E630AA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NumeDocu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 xml:space="preserve">    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Numero documento di riconoscimento</w:t>
            </w:r>
          </w:p>
        </w:tc>
      </w:tr>
      <w:tr w:rsidR="00091074" w:rsidRPr="00E630AA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DataFineDocu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 xml:space="preserve">Data di scadenza del documento (espressa nel formato </w:t>
            </w:r>
            <w:r w:rsidRPr="00E630AA">
              <w:rPr>
                <w:rFonts w:ascii="Verdana" w:hAnsi="Verdana"/>
                <w:sz w:val="16"/>
                <w:szCs w:val="16"/>
              </w:rPr>
              <w:t>gg/mm/aaaa)</w:t>
            </w:r>
          </w:p>
        </w:tc>
      </w:tr>
      <w:tr w:rsidR="00091074" w:rsidRPr="00EC1D02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>DescLocaComp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>128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FFFF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 xml:space="preserve">Descrizione località di compilazione </w:t>
            </w:r>
            <w:r>
              <w:rPr>
                <w:rFonts w:ascii="Verdana" w:hAnsi="Verdana"/>
                <w:sz w:val="16"/>
                <w:szCs w:val="16"/>
              </w:rPr>
              <w:t>della domanda</w:t>
            </w:r>
          </w:p>
        </w:tc>
      </w:tr>
      <w:tr w:rsidR="00091074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0A666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DataComp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 xml:space="preserve">    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496ED3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 xml:space="preserve">Data Compilazione </w:t>
            </w:r>
            <w:r>
              <w:rPr>
                <w:rFonts w:ascii="Verdana" w:hAnsi="Verdana"/>
                <w:sz w:val="16"/>
                <w:szCs w:val="16"/>
              </w:rPr>
              <w:t xml:space="preserve">domanda </w:t>
            </w: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 xml:space="preserve">(espressa nel formato </w:t>
            </w:r>
            <w:r w:rsidRPr="00EC1D02">
              <w:rPr>
                <w:rFonts w:ascii="Verdana" w:hAnsi="Verdana"/>
                <w:sz w:val="16"/>
                <w:szCs w:val="16"/>
              </w:rPr>
              <w:t>gg/mm/aaaa)</w:t>
            </w:r>
          </w:p>
        </w:tc>
      </w:tr>
      <w:tr w:rsidR="00091074" w:rsidRPr="00BA7BD2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DataOte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Data creazione OTE (espressa nel formato dd/mm/aaaa)</w:t>
            </w:r>
          </w:p>
        </w:tc>
      </w:tr>
      <w:tr w:rsidR="00091074" w:rsidRPr="00120655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CodiOte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120655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Codice OTE</w:t>
            </w:r>
            <w:r w:rsidRPr="0012065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 xml:space="preserve">(vedi allegato </w:t>
            </w:r>
            <w:r>
              <w:rPr>
                <w:rFonts w:ascii="Verdana" w:hAnsi="Verdana"/>
                <w:b/>
                <w:sz w:val="16"/>
                <w:szCs w:val="16"/>
              </w:rPr>
              <w:t>2.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>5)</w:t>
            </w:r>
          </w:p>
        </w:tc>
      </w:tr>
      <w:tr w:rsidR="00091074" w:rsidRPr="00120655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7C63D3">
              <w:rPr>
                <w:rFonts w:ascii="Verdana" w:hAnsi="Verdana"/>
                <w:color w:val="000000"/>
                <w:sz w:val="16"/>
                <w:szCs w:val="16"/>
              </w:rPr>
              <w:t>ProvSettBietSacc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7C63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Domanda strutturali proveniente dal settore bieticolo-saccarifero</w:t>
            </w:r>
          </w:p>
          <w:p w:rsidR="00091074" w:rsidRPr="007C63D3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0 non proveniente dal settore bieticolo-saccarifero</w:t>
            </w:r>
          </w:p>
          <w:p w:rsidR="00091074" w:rsidRPr="00BA7BD2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1 proveniente dal settore bieticolo-saccarifero</w:t>
            </w:r>
          </w:p>
        </w:tc>
      </w:tr>
      <w:tr w:rsidR="00091074" w:rsidRPr="0089085B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DataRilascio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CD6A07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 del Rilascio della domanda (espressa nel formato dd/mm/yyyy).</w:t>
            </w:r>
          </w:p>
        </w:tc>
      </w:tr>
      <w:tr w:rsidR="00091074" w:rsidRPr="0089085B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DataProtocollazioneRegionale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CD6A07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4666E0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 del protocollo assegnato al cartaceo della domanda dall' ufficio Competente Per L’Istruttoria Dell’Atto Amministrativo.(espressa nel formato dd/mm/yyyy)</w:t>
            </w:r>
          </w:p>
        </w:tc>
      </w:tr>
      <w:tr w:rsidR="00091074" w:rsidRPr="0089085B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QuadroA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76778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color w:val="0000FF"/>
              </w:rPr>
            </w:pPr>
            <w:r w:rsidRPr="0089085B">
              <w:rPr>
                <w:rStyle w:val="Enfasigrassetto"/>
                <w:color w:val="0000FF"/>
              </w:rPr>
              <w:t>QuadroA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CD6A07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4666E0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Dati Specifici di Domanda relativi al Quadro A</w:t>
            </w:r>
          </w:p>
        </w:tc>
      </w:tr>
    </w:tbl>
    <w:p w:rsidR="003A4260" w:rsidRPr="0089085B" w:rsidRDefault="003A4260" w:rsidP="003A4260"/>
    <w:p w:rsidR="004E0DF2" w:rsidRPr="0089085B" w:rsidRDefault="004E0DF2" w:rsidP="007D629B">
      <w:pPr>
        <w:pStyle w:val="Titolo3"/>
        <w:numPr>
          <w:ilvl w:val="2"/>
          <w:numId w:val="10"/>
        </w:numPr>
        <w:rPr>
          <w:rFonts w:ascii="Verdana" w:hAnsi="Verdana"/>
        </w:rPr>
      </w:pPr>
      <w:bookmarkStart w:id="69" w:name="_Toc370809062"/>
      <w:r w:rsidRPr="0089085B">
        <w:rPr>
          <w:rFonts w:ascii="Verdana" w:hAnsi="Verdana"/>
        </w:rPr>
        <w:t>Struttura : QuadroA</w:t>
      </w:r>
      <w:bookmarkEnd w:id="69"/>
    </w:p>
    <w:p w:rsidR="004E0DF2" w:rsidRPr="0089085B" w:rsidRDefault="004E0DF2" w:rsidP="004E0DF2"/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96"/>
        <w:gridCol w:w="900"/>
        <w:gridCol w:w="769"/>
        <w:gridCol w:w="718"/>
        <w:gridCol w:w="788"/>
        <w:gridCol w:w="4433"/>
      </w:tblGrid>
      <w:tr w:rsidR="00A645E1" w:rsidRPr="0089085B" w:rsidTr="007D629B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645E1" w:rsidRPr="0089085B" w:rsidRDefault="00A645E1" w:rsidP="007D629B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QuadroA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89085B">
              <w:rPr>
                <w:rFonts w:ascii="Verdana" w:hAnsi="Verdana"/>
                <w:b/>
              </w:rPr>
              <w:t>Struttura</w:t>
            </w:r>
          </w:p>
        </w:tc>
      </w:tr>
      <w:tr w:rsidR="00A645E1" w:rsidRPr="0089085B" w:rsidTr="007D629B">
        <w:trPr>
          <w:cantSplit/>
          <w:trHeight w:val="225"/>
          <w:jc w:val="center"/>
        </w:trPr>
        <w:tc>
          <w:tcPr>
            <w:tcW w:w="10204" w:type="dxa"/>
            <w:gridSpan w:val="6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9085B">
              <w:rPr>
                <w:rFonts w:ascii="Verdana" w:hAnsi="Verdana"/>
                <w:i/>
              </w:rPr>
              <w:t xml:space="preserve">Output 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9085B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Molt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Dim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Obbl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Descrizione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nil"/>
              <w:lef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codiRea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nil"/>
            </w:tcBorders>
            <w:vAlign w:val="center"/>
          </w:tcPr>
          <w:p w:rsidR="00A645E1" w:rsidRPr="0089085B" w:rsidRDefault="00A645E1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88" w:type="dxa"/>
            <w:tcBorders>
              <w:top w:val="nil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Iscrizione camera di commercio (REA)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codiRi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Iscrizione camera di commercio (RI)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codiAsl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Asl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CodiInps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INPS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DescDenoSogg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Cognome o Ragione Sociale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DescNomeSogg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Nome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Assente per soggetti non fisici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DataNascSogg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 Nascita (dd/mm/yyyy)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Assente per soggetti non fisici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FlagSessSogg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Sesso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Assente per soggetti non fisici. Può assumere i seguenti valori: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numPr>
                <w:ilvl w:val="0"/>
                <w:numId w:val="11"/>
              </w:numPr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M = Maschio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numPr>
                <w:ilvl w:val="0"/>
                <w:numId w:val="11"/>
              </w:numPr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F= Femmina</w:t>
            </w:r>
          </w:p>
        </w:tc>
      </w:tr>
      <w:tr w:rsidR="00D32608" w:rsidRPr="00BD0F48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bookmarkStart w:id="70" w:name="OLE_LINK6"/>
            <w:r w:rsidRPr="00BD0F48">
              <w:rPr>
                <w:rFonts w:ascii="Verdana" w:hAnsi="Verdana"/>
                <w:sz w:val="16"/>
                <w:szCs w:val="16"/>
              </w:rPr>
              <w:t>CodiIstaComu</w:t>
            </w:r>
            <w:bookmarkEnd w:id="70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Codice istat dichiarato comune nascita intestatario</w:t>
            </w:r>
          </w:p>
        </w:tc>
      </w:tr>
      <w:tr w:rsidR="00D32608" w:rsidRPr="00BD0F48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DescComuNasc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60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Descrizione Comune di Nascita</w:t>
            </w:r>
          </w:p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Assente per soggetti non fisici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CodiIstaProv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Codice Istat provincia nascita dichiarata intestatario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DescProvNasc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Descrizione Provincia Nascita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CodiPaese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del Paese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Cin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Cin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Abi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Abi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Cab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Cab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ContoCorrente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Conto Corrente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</w:pPr>
            <w:r w:rsidRPr="0089085B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DatiAzienda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DatiAzienda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540194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Ubicazione Azienda </w:t>
            </w:r>
          </w:p>
        </w:tc>
      </w:tr>
    </w:tbl>
    <w:p w:rsidR="003A4260" w:rsidRPr="0089085B" w:rsidRDefault="003A4260" w:rsidP="003A4260"/>
    <w:p w:rsidR="00A81E6A" w:rsidRPr="0089085B" w:rsidRDefault="00A81E6A" w:rsidP="003A4260"/>
    <w:p w:rsidR="00A81E6A" w:rsidRPr="0089085B" w:rsidRDefault="00A81E6A" w:rsidP="003A4260"/>
    <w:p w:rsidR="00A81E6A" w:rsidRPr="0089085B" w:rsidRDefault="00A81E6A" w:rsidP="003A4260"/>
    <w:p w:rsidR="00A81E6A" w:rsidRPr="0089085B" w:rsidRDefault="00A81E6A" w:rsidP="003A4260"/>
    <w:p w:rsidR="00A81E6A" w:rsidRPr="0089085B" w:rsidRDefault="00A81E6A" w:rsidP="003A4260"/>
    <w:p w:rsidR="00A81E6A" w:rsidRPr="0089085B" w:rsidRDefault="00A81E6A" w:rsidP="007D629B">
      <w:pPr>
        <w:pStyle w:val="Titolo3"/>
        <w:numPr>
          <w:ilvl w:val="2"/>
          <w:numId w:val="12"/>
        </w:numPr>
        <w:rPr>
          <w:rFonts w:ascii="Verdana" w:hAnsi="Verdana"/>
        </w:rPr>
      </w:pPr>
      <w:bookmarkStart w:id="71" w:name="_Toc370809063"/>
      <w:r w:rsidRPr="0089085B">
        <w:rPr>
          <w:rFonts w:ascii="Verdana" w:hAnsi="Verdana"/>
        </w:rPr>
        <w:lastRenderedPageBreak/>
        <w:t>Struttura : DatiAzienda</w:t>
      </w:r>
      <w:bookmarkEnd w:id="71"/>
    </w:p>
    <w:p w:rsidR="00A81E6A" w:rsidRPr="0089085B" w:rsidRDefault="00A81E6A" w:rsidP="00A81E6A"/>
    <w:p w:rsidR="00A81E6A" w:rsidRPr="0089085B" w:rsidRDefault="00A81E6A" w:rsidP="003A4260"/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41"/>
        <w:gridCol w:w="1066"/>
        <w:gridCol w:w="769"/>
        <w:gridCol w:w="807"/>
        <w:gridCol w:w="768"/>
        <w:gridCol w:w="33"/>
        <w:gridCol w:w="4302"/>
      </w:tblGrid>
      <w:tr w:rsidR="00A81E6A" w:rsidRPr="0089085B" w:rsidTr="007D629B">
        <w:trPr>
          <w:cantSplit/>
          <w:trHeight w:val="225"/>
          <w:tblHeader/>
          <w:jc w:val="center"/>
        </w:trPr>
        <w:tc>
          <w:tcPr>
            <w:tcW w:w="5451" w:type="dxa"/>
            <w:gridSpan w:val="5"/>
            <w:shd w:val="clear" w:color="auto" w:fill="C0C0C0"/>
            <w:vAlign w:val="center"/>
          </w:tcPr>
          <w:p w:rsidR="00A81E6A" w:rsidRPr="0089085B" w:rsidRDefault="00A81E6A" w:rsidP="007D629B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DatiAzienda</w:t>
            </w:r>
          </w:p>
        </w:tc>
        <w:tc>
          <w:tcPr>
            <w:tcW w:w="4335" w:type="dxa"/>
            <w:gridSpan w:val="2"/>
            <w:shd w:val="clear" w:color="auto" w:fill="C0C0C0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89085B">
              <w:rPr>
                <w:rFonts w:ascii="Verdana" w:hAnsi="Verdana"/>
                <w:b/>
              </w:rPr>
              <w:t>Servizio</w:t>
            </w:r>
          </w:p>
        </w:tc>
      </w:tr>
      <w:tr w:rsidR="00A81E6A" w:rsidRPr="0089085B" w:rsidTr="007D629B">
        <w:trPr>
          <w:cantSplit/>
          <w:trHeight w:val="225"/>
          <w:jc w:val="center"/>
        </w:trPr>
        <w:tc>
          <w:tcPr>
            <w:tcW w:w="9786" w:type="dxa"/>
            <w:gridSpan w:val="7"/>
            <w:tcBorders>
              <w:bottom w:val="single" w:sz="4" w:space="0" w:color="auto"/>
            </w:tcBorders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9085B">
              <w:rPr>
                <w:rFonts w:ascii="Verdana" w:hAnsi="Verdana"/>
                <w:i/>
              </w:rPr>
              <w:t xml:space="preserve">Output 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9085B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Obbl</w:t>
            </w: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Descrizione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ProvAzienda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ISTAT della provincia dove è ubicata l’azienda(999 se stato estero)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ComuAzienda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ISTAT del comune dove è ubicata l’azienda (999 se stato estero)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DescComuAzienda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200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Descrizione del comune dove è ubicata l’azienda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IndiAzienda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59698D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5B63">
              <w:rPr>
                <w:rFonts w:ascii="Verdana" w:hAnsi="Verdana"/>
                <w:sz w:val="16"/>
                <w:szCs w:val="16"/>
              </w:rPr>
              <w:t>10</w:t>
            </w:r>
            <w:r w:rsidR="00A81E6A" w:rsidRPr="00B55B63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Indirizzo dell’azienda</w:t>
            </w:r>
          </w:p>
        </w:tc>
      </w:tr>
      <w:tr w:rsidR="00A81E6A" w:rsidRPr="00DB398F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CAPAzienda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DB398F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CAP dell’azienda. (99999 se stato estero)</w:t>
            </w:r>
          </w:p>
        </w:tc>
      </w:tr>
    </w:tbl>
    <w:p w:rsidR="00A81E6A" w:rsidRDefault="00A81E6A" w:rsidP="003A4260"/>
    <w:p w:rsidR="003A4260" w:rsidRDefault="003A4260" w:rsidP="003A4260">
      <w:pPr>
        <w:pStyle w:val="Titolo3"/>
        <w:rPr>
          <w:rFonts w:ascii="Verdana" w:hAnsi="Verdana"/>
        </w:rPr>
      </w:pPr>
      <w:bookmarkStart w:id="72" w:name="_Toc242675307"/>
      <w:bookmarkStart w:id="73" w:name="_Toc370809064"/>
      <w:r>
        <w:rPr>
          <w:rFonts w:ascii="Verdana" w:hAnsi="Verdana"/>
        </w:rPr>
        <w:t>Struttura : DettDAiuto</w:t>
      </w:r>
      <w:bookmarkEnd w:id="72"/>
      <w:bookmarkEnd w:id="73"/>
    </w:p>
    <w:p w:rsidR="005F57D8" w:rsidRPr="005F57D8" w:rsidRDefault="005F57D8" w:rsidP="005F57D8"/>
    <w:p w:rsidR="003A4260" w:rsidRPr="001374F4" w:rsidRDefault="00284E3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di dettaglio della </w:t>
      </w:r>
      <w:r w:rsidR="003A4260">
        <w:rPr>
          <w:rFonts w:ascii="Verdana" w:hAnsi="Verdana"/>
        </w:rPr>
        <w:t>domanda di aiuto.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96"/>
        <w:gridCol w:w="900"/>
        <w:gridCol w:w="769"/>
        <w:gridCol w:w="718"/>
        <w:gridCol w:w="788"/>
        <w:gridCol w:w="4433"/>
      </w:tblGrid>
      <w:tr w:rsidR="003A4260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DettDAiuto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F91192">
        <w:trPr>
          <w:cantSplit/>
          <w:trHeight w:val="225"/>
          <w:jc w:val="center"/>
        </w:trPr>
        <w:tc>
          <w:tcPr>
            <w:tcW w:w="10204" w:type="dxa"/>
            <w:gridSpan w:val="6"/>
            <w:tcBorders>
              <w:bottom w:val="single" w:sz="4" w:space="0" w:color="auto"/>
            </w:tcBorders>
            <w:vAlign w:val="center"/>
          </w:tcPr>
          <w:p w:rsidR="00F91192" w:rsidRDefault="00F91192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91756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idBando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Identificativo univoco del bando</w:t>
            </w:r>
          </w:p>
        </w:tc>
      </w:tr>
      <w:tr w:rsidR="00391756">
        <w:trPr>
          <w:cantSplit/>
          <w:trHeight w:val="373"/>
          <w:jc w:val="center"/>
        </w:trPr>
        <w:tc>
          <w:tcPr>
            <w:tcW w:w="2596" w:type="dxa"/>
            <w:tcBorders>
              <w:top w:val="nil"/>
              <w:left w:val="single" w:sz="4" w:space="0" w:color="auto"/>
            </w:tcBorders>
            <w:vAlign w:val="center"/>
          </w:tcPr>
          <w:p w:rsidR="00391756" w:rsidRPr="009D560B" w:rsidRDefault="00391756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DescBand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391756" w:rsidRPr="009D560B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391756" w:rsidRPr="009D560B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nil"/>
            </w:tcBorders>
            <w:vAlign w:val="center"/>
          </w:tcPr>
          <w:p w:rsidR="00391756" w:rsidRPr="009D560B" w:rsidRDefault="00391756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788" w:type="dxa"/>
            <w:tcBorders>
              <w:top w:val="nil"/>
            </w:tcBorders>
            <w:vAlign w:val="center"/>
          </w:tcPr>
          <w:p w:rsidR="00391756" w:rsidRPr="009D560B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43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 xml:space="preserve">Descrizione del bando a cui fa riferimento </w:t>
            </w:r>
            <w:smartTag w:uri="urn:schemas-microsoft-com:office:smarttags" w:element="PersonName">
              <w:smartTagPr>
                <w:attr w:name="ProductID" w:val="la Domanda"/>
              </w:smartTagPr>
              <w:r w:rsidRPr="009D560B">
                <w:rPr>
                  <w:rFonts w:ascii="Verdana" w:hAnsi="Verdana"/>
                  <w:sz w:val="16"/>
                  <w:szCs w:val="16"/>
                </w:rPr>
                <w:t>la Domanda</w:t>
              </w:r>
            </w:smartTag>
            <w:r w:rsidRPr="009D560B">
              <w:rPr>
                <w:rFonts w:ascii="Verdana" w:hAnsi="Verdana"/>
                <w:sz w:val="16"/>
                <w:szCs w:val="16"/>
              </w:rPr>
              <w:t xml:space="preserve"> di Aiuto</w:t>
            </w:r>
          </w:p>
        </w:tc>
      </w:tr>
      <w:tr w:rsidR="00391756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DataInizBand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 xml:space="preserve">Data </w:t>
            </w:r>
            <w:r>
              <w:rPr>
                <w:rFonts w:ascii="Verdana" w:hAnsi="Verdana"/>
                <w:sz w:val="16"/>
                <w:szCs w:val="16"/>
              </w:rPr>
              <w:t>di inizio validità del</w:t>
            </w:r>
            <w:r w:rsidRPr="00496ED3">
              <w:rPr>
                <w:rFonts w:ascii="Verdana" w:hAnsi="Verdana"/>
                <w:sz w:val="16"/>
                <w:szCs w:val="16"/>
              </w:rPr>
              <w:t xml:space="preserve"> bando </w:t>
            </w:r>
            <w:r>
              <w:rPr>
                <w:rFonts w:ascii="Verdana" w:hAnsi="Verdana"/>
                <w:sz w:val="16"/>
                <w:szCs w:val="16"/>
              </w:rPr>
              <w:t xml:space="preserve">a cui si riferisce la domanda </w:t>
            </w:r>
            <w:r w:rsidRPr="00496ED3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91756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Default="00391756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DataFineBand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di fine validità del bando a cui si riferisce la domanda (</w:t>
            </w:r>
            <w:r w:rsidRPr="00496ED3">
              <w:rPr>
                <w:rFonts w:ascii="Verdana" w:hAnsi="Verdana"/>
                <w:sz w:val="16"/>
                <w:szCs w:val="16"/>
              </w:rPr>
              <w:t>espressa nel formato gg/mm/aaaa)</w:t>
            </w:r>
          </w:p>
        </w:tc>
      </w:tr>
    </w:tbl>
    <w:p w:rsidR="003A4260" w:rsidRDefault="003A4260" w:rsidP="003A4260"/>
    <w:p w:rsidR="003A4260" w:rsidRDefault="003A4260" w:rsidP="003A4260">
      <w:pPr>
        <w:pStyle w:val="Titolo3"/>
        <w:rPr>
          <w:rFonts w:ascii="Verdana" w:hAnsi="Verdana" w:cs="Arial"/>
        </w:rPr>
      </w:pPr>
      <w:bookmarkStart w:id="74" w:name="_Toc242675308"/>
      <w:bookmarkStart w:id="75" w:name="_Toc370809065"/>
      <w:r w:rsidRPr="000E102B">
        <w:rPr>
          <w:rFonts w:ascii="Verdana" w:hAnsi="Verdana" w:cs="Arial"/>
        </w:rPr>
        <w:t>Struttura: DichiarazioniDA</w:t>
      </w:r>
      <w:bookmarkEnd w:id="74"/>
      <w:bookmarkEnd w:id="75"/>
    </w:p>
    <w:p w:rsidR="005F57D8" w:rsidRPr="005F57D8" w:rsidRDefault="005F57D8" w:rsidP="005F57D8"/>
    <w:p w:rsidR="003A4260" w:rsidRPr="001374F4" w:rsidRDefault="00934DFF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>Struttura che contiene i dati dell</w:t>
      </w:r>
      <w:r w:rsidR="003A4260">
        <w:rPr>
          <w:rFonts w:ascii="Verdana" w:hAnsi="Verdana"/>
        </w:rPr>
        <w:t>e dichiarazioni e</w:t>
      </w:r>
      <w:r>
        <w:rPr>
          <w:rFonts w:ascii="Verdana" w:hAnsi="Verdana"/>
        </w:rPr>
        <w:t xml:space="preserve"> degli</w:t>
      </w:r>
      <w:r w:rsidR="003A4260">
        <w:rPr>
          <w:rFonts w:ascii="Verdana" w:hAnsi="Verdana"/>
        </w:rPr>
        <w:t xml:space="preserve"> impegni della</w:t>
      </w:r>
      <w:r w:rsidR="003A4260" w:rsidRPr="001374F4">
        <w:rPr>
          <w:rFonts w:ascii="Verdana" w:hAnsi="Verdana"/>
        </w:rPr>
        <w:t xml:space="preserve"> domanda </w:t>
      </w:r>
      <w:r w:rsidR="003A4260">
        <w:rPr>
          <w:rFonts w:ascii="Verdana" w:hAnsi="Verdana"/>
        </w:rPr>
        <w:t xml:space="preserve">di aiuto </w:t>
      </w:r>
      <w:r>
        <w:rPr>
          <w:rFonts w:ascii="Verdana" w:hAnsi="Verdana"/>
        </w:rPr>
        <w:t xml:space="preserve">presentata </w:t>
      </w:r>
      <w:r w:rsidR="003A4260" w:rsidRPr="001374F4">
        <w:rPr>
          <w:rFonts w:ascii="Verdana" w:hAnsi="Verdana"/>
        </w:rPr>
        <w:t>agli uffici di competenza che hanno preso in carico la domanda e le dichiarazioni ed impegni.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026" w:type="dxa"/>
        <w:jc w:val="center"/>
        <w:tblInd w:w="-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862"/>
        <w:gridCol w:w="720"/>
        <w:gridCol w:w="720"/>
        <w:gridCol w:w="720"/>
        <w:gridCol w:w="720"/>
        <w:gridCol w:w="4284"/>
      </w:tblGrid>
      <w:tr w:rsidR="003A4260">
        <w:trPr>
          <w:cantSplit/>
          <w:trHeight w:val="225"/>
          <w:tblHeader/>
          <w:jc w:val="center"/>
        </w:trPr>
        <w:tc>
          <w:tcPr>
            <w:tcW w:w="5742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DichiarazioniDA</w:t>
            </w:r>
          </w:p>
        </w:tc>
        <w:tc>
          <w:tcPr>
            <w:tcW w:w="428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F91192">
        <w:trPr>
          <w:cantSplit/>
          <w:trHeight w:val="225"/>
          <w:jc w:val="center"/>
        </w:trPr>
        <w:tc>
          <w:tcPr>
            <w:tcW w:w="10026" w:type="dxa"/>
            <w:gridSpan w:val="6"/>
            <w:tcBorders>
              <w:bottom w:val="single" w:sz="4" w:space="0" w:color="auto"/>
            </w:tcBorders>
            <w:vAlign w:val="center"/>
          </w:tcPr>
          <w:p w:rsidR="00F91192" w:rsidRDefault="00F91192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862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84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</w:t>
            </w:r>
            <w:r w:rsidR="00537C63">
              <w:rPr>
                <w:rFonts w:ascii="Verdana" w:hAnsi="Verdana"/>
                <w:color w:val="000000"/>
                <w:sz w:val="16"/>
                <w:szCs w:val="16"/>
              </w:rPr>
              <w:t>I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chAgri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Presenza dichiar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azione agricoltore</w:t>
            </w:r>
          </w:p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(se prese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nte deve essere valorizzato a 1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Form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Giur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    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Presenza dichiarazione forma giuridica (se presente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DichFascAzie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Presenza dichiarazione costituzione/aggiornamento/validazione fascicolo aziendale (se presente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oss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va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Presenza possesso partita iva. (se presente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EsonCCIA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Facoltà di esonero dal registro CCIAA. (se presente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E0151C">
              <w:rPr>
                <w:rFonts w:ascii="Verdana" w:hAnsi="Verdana"/>
                <w:color w:val="000000"/>
                <w:sz w:val="16"/>
                <w:szCs w:val="16"/>
              </w:rPr>
              <w:t>AlleZoot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Possesso allevamenti zootecnici (se presenti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IscrInps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Iscrizione all’inps (se presente deve essere valorizzato a 1)</w:t>
            </w:r>
          </w:p>
        </w:tc>
      </w:tr>
    </w:tbl>
    <w:p w:rsidR="006B0832" w:rsidRDefault="006B0832" w:rsidP="00F41B06"/>
    <w:p w:rsidR="00C76DAD" w:rsidRDefault="00C76DAD" w:rsidP="00F41B06"/>
    <w:p w:rsidR="003A4260" w:rsidRPr="0089085B" w:rsidRDefault="003A4260" w:rsidP="003A4260">
      <w:pPr>
        <w:pStyle w:val="Titolo3"/>
        <w:rPr>
          <w:rFonts w:ascii="Verdana" w:hAnsi="Verdana"/>
        </w:rPr>
      </w:pPr>
      <w:bookmarkStart w:id="76" w:name="_Toc242675309"/>
      <w:bookmarkStart w:id="77" w:name="_Toc370809066"/>
      <w:r w:rsidRPr="0089085B">
        <w:rPr>
          <w:rFonts w:ascii="Verdana" w:hAnsi="Verdana"/>
        </w:rPr>
        <w:lastRenderedPageBreak/>
        <w:t>Struttura : DettDPagamento</w:t>
      </w:r>
      <w:bookmarkEnd w:id="76"/>
      <w:bookmarkEnd w:id="77"/>
    </w:p>
    <w:p w:rsidR="003A4260" w:rsidRPr="0089085B" w:rsidRDefault="00F41B06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89085B">
        <w:rPr>
          <w:rFonts w:ascii="Verdana" w:hAnsi="Verdana"/>
        </w:rPr>
        <w:t xml:space="preserve">Struttura che contiene i dati  </w:t>
      </w:r>
      <w:r w:rsidR="003A4260" w:rsidRPr="0089085B">
        <w:rPr>
          <w:rFonts w:ascii="Verdana" w:hAnsi="Verdana"/>
        </w:rPr>
        <w:t>specifici della domanda di pagamento.</w:t>
      </w:r>
    </w:p>
    <w:p w:rsidR="003A4260" w:rsidRPr="0089085B" w:rsidRDefault="003A4260" w:rsidP="003A4260"/>
    <w:tbl>
      <w:tblPr>
        <w:tblW w:w="10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84"/>
        <w:gridCol w:w="1800"/>
        <w:gridCol w:w="720"/>
        <w:gridCol w:w="720"/>
        <w:gridCol w:w="720"/>
        <w:gridCol w:w="3780"/>
      </w:tblGrid>
      <w:tr w:rsidR="003A4260" w:rsidRPr="0089085B">
        <w:trPr>
          <w:cantSplit/>
          <w:trHeight w:val="225"/>
          <w:tblHeader/>
          <w:jc w:val="center"/>
        </w:trPr>
        <w:tc>
          <w:tcPr>
            <w:tcW w:w="6244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Pr="0089085B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DettDPagamento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89085B">
              <w:rPr>
                <w:rFonts w:ascii="Verdana" w:hAnsi="Verdana"/>
                <w:b/>
              </w:rPr>
              <w:t>Struttura</w:t>
            </w:r>
          </w:p>
        </w:tc>
      </w:tr>
      <w:tr w:rsidR="0009749E" w:rsidRPr="0089085B">
        <w:trPr>
          <w:cantSplit/>
          <w:trHeight w:val="225"/>
          <w:jc w:val="center"/>
        </w:trPr>
        <w:tc>
          <w:tcPr>
            <w:tcW w:w="10024" w:type="dxa"/>
            <w:gridSpan w:val="6"/>
            <w:tcBorders>
              <w:bottom w:val="single" w:sz="4" w:space="0" w:color="auto"/>
            </w:tcBorders>
            <w:vAlign w:val="center"/>
          </w:tcPr>
          <w:p w:rsidR="0009749E" w:rsidRPr="0089085B" w:rsidRDefault="0009749E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9085B"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 w:rsidRPr="0089085B">
        <w:trPr>
          <w:cantSplit/>
          <w:trHeight w:val="373"/>
          <w:jc w:val="center"/>
        </w:trPr>
        <w:tc>
          <w:tcPr>
            <w:tcW w:w="2284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9085B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Obbl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nil"/>
              <w:left w:val="single" w:sz="4" w:space="0" w:color="auto"/>
            </w:tcBorders>
            <w:vAlign w:val="center"/>
          </w:tcPr>
          <w:p w:rsidR="003A4260" w:rsidRPr="0089085B" w:rsidRDefault="004C066C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CodiBarrDomaAiuto</w:t>
            </w:r>
          </w:p>
        </w:tc>
        <w:tc>
          <w:tcPr>
            <w:tcW w:w="1800" w:type="dxa"/>
            <w:tcBorders>
              <w:top w:val="nil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nil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20" w:type="dxa"/>
            <w:tcBorders>
              <w:top w:val="nil"/>
            </w:tcBorders>
            <w:vAlign w:val="center"/>
          </w:tcPr>
          <w:p w:rsidR="003A4260" w:rsidRPr="0089085B" w:rsidRDefault="00FD456F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     </w:t>
            </w:r>
          </w:p>
        </w:tc>
        <w:tc>
          <w:tcPr>
            <w:tcW w:w="37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a barre della domanda di aiuto a cui si fa riferimento per la richiesta di pagamento</w:t>
            </w:r>
            <w:r w:rsidR="00DD2394" w:rsidRPr="0089085B">
              <w:rPr>
                <w:rFonts w:ascii="Verdana" w:hAnsi="Verdana"/>
                <w:sz w:val="16"/>
                <w:szCs w:val="16"/>
              </w:rPr>
              <w:t>. . Il campo non sarà valorizzato per le domande per Fondo di Garanzia, per le misure 511 – D- 2.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TipoPaga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Tipologia del pagamento.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Può assumere i seguenti valori: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00001 = ANTICIPO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00002 = ACCONTO (Stato Avanzamento Lavori)</w:t>
            </w:r>
          </w:p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00003 = SALDO</w:t>
            </w:r>
            <w:r w:rsidRPr="00496ED3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LatinoVerdana"/>
            </w:pPr>
            <w:r w:rsidRPr="00AC2F69">
              <w:rPr>
                <w:color w:val="000000"/>
              </w:rPr>
              <w:t>NumeProgSal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C2F6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C2F6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9564E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F2565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Numero progressivo dell’ACCONTO (necessario solo se TipoPaga </w:t>
            </w: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= 00002)</w:t>
            </w:r>
            <w:r w:rsidR="00E24CBA">
              <w:rPr>
                <w:rFonts w:ascii="Verdana" w:hAnsi="Verdana"/>
                <w:color w:val="000000"/>
                <w:sz w:val="16"/>
                <w:szCs w:val="16"/>
              </w:rPr>
              <w:t xml:space="preserve">. Valori Possibili da </w:t>
            </w:r>
            <w:smartTag w:uri="urn:schemas-microsoft-com:office:smarttags" w:element="metricconverter">
              <w:smartTagPr>
                <w:attr w:name="ProductID" w:val="1 a"/>
              </w:smartTagPr>
              <w:r w:rsidR="00E24CBA">
                <w:rPr>
                  <w:rFonts w:ascii="Verdana" w:hAnsi="Verdana"/>
                  <w:color w:val="000000"/>
                  <w:sz w:val="16"/>
                  <w:szCs w:val="16"/>
                </w:rPr>
                <w:t>1 a</w:t>
              </w:r>
            </w:smartTag>
            <w:r w:rsidR="00E24CBA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9564E4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  <w:r w:rsidR="00E24CBA">
              <w:rPr>
                <w:rFonts w:ascii="Verdana" w:hAnsi="Verdana"/>
                <w:color w:val="000000"/>
                <w:sz w:val="16"/>
                <w:szCs w:val="16"/>
              </w:rPr>
              <w:t>9.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NumeInvio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60A9E">
              <w:rPr>
                <w:rFonts w:ascii="Verdana" w:hAnsi="Verdana"/>
                <w:color w:val="000000"/>
                <w:sz w:val="16"/>
                <w:szCs w:val="16"/>
              </w:rPr>
              <w:t xml:space="preserve">Numero dell’invio di liquidazione di appartenenza 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ProgDomaInvi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60A9E">
              <w:rPr>
                <w:rFonts w:ascii="Verdana" w:hAnsi="Verdana"/>
                <w:color w:val="000000"/>
                <w:sz w:val="16"/>
                <w:szCs w:val="16"/>
              </w:rPr>
              <w:t xml:space="preserve">Numero progressivo domanda  nell’ambito dell’invio di liquidazione di appartenenza 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TotaDomaInvi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60A9E">
              <w:rPr>
                <w:rFonts w:ascii="Verdana" w:hAnsi="Verdana"/>
                <w:color w:val="000000"/>
                <w:sz w:val="16"/>
                <w:szCs w:val="16"/>
              </w:rPr>
              <w:t>Numero Totale domande di pagamento  componenti l’invio (necessario solo per determinare quando lanciare le procedure degli elenchi, ne determina la fine degli invii ws)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NumeLotto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60A9E">
              <w:rPr>
                <w:rFonts w:ascii="Verdana" w:hAnsi="Verdana"/>
                <w:color w:val="000000"/>
                <w:sz w:val="16"/>
                <w:szCs w:val="16"/>
              </w:rPr>
              <w:t>Numero del lotto di appartenenza</w:t>
            </w:r>
          </w:p>
        </w:tc>
      </w:tr>
      <w:tr w:rsidR="003A4260" w:rsidRPr="005B3259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EsitoLotto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Esito del lotto di appartenenza</w:t>
            </w:r>
          </w:p>
          <w:p w:rsidR="003A4260" w:rsidRPr="009D560B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0 = Positivo</w:t>
            </w:r>
          </w:p>
          <w:p w:rsidR="003A4260" w:rsidRPr="005B3259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 = Negativo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F</w:t>
            </w: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lagEstrazioneCampione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</w:t>
            </w: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 xml:space="preserve">Indicare se la domanda istruita è stata estratta a campione </w:t>
            </w:r>
          </w:p>
          <w:p w:rsidR="003A4260" w:rsidRPr="0028244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0= si</w:t>
            </w:r>
          </w:p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1= no</w:t>
            </w:r>
          </w:p>
        </w:tc>
      </w:tr>
    </w:tbl>
    <w:p w:rsidR="003A4260" w:rsidRDefault="003A4260" w:rsidP="003A4260"/>
    <w:p w:rsidR="003A4260" w:rsidRDefault="003A4260" w:rsidP="003A4260">
      <w:pPr>
        <w:pStyle w:val="Titolo3"/>
        <w:rPr>
          <w:rFonts w:ascii="Verdana" w:hAnsi="Verdana"/>
        </w:rPr>
        <w:sectPr w:rsidR="003A4260" w:rsidSect="003A4260">
          <w:headerReference w:type="default" r:id="rId9"/>
          <w:footerReference w:type="default" r:id="rId10"/>
          <w:pgSz w:w="11906" w:h="16838"/>
          <w:pgMar w:top="1418" w:right="566" w:bottom="1134" w:left="1134" w:header="709" w:footer="709" w:gutter="0"/>
          <w:cols w:space="708"/>
          <w:titlePg/>
          <w:docGrid w:linePitch="360"/>
        </w:sect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78" w:name="_Toc242675310"/>
      <w:bookmarkStart w:id="79" w:name="_Toc370809067"/>
      <w:r>
        <w:rPr>
          <w:rFonts w:ascii="Verdana" w:hAnsi="Verdana"/>
        </w:rPr>
        <w:lastRenderedPageBreak/>
        <w:t>Struttura : DatiGaranzia</w:t>
      </w:r>
      <w:bookmarkEnd w:id="78"/>
      <w:bookmarkEnd w:id="79"/>
    </w:p>
    <w:p w:rsidR="005F57D8" w:rsidRPr="005F57D8" w:rsidRDefault="005F57D8" w:rsidP="005F57D8"/>
    <w:p w:rsidR="003A4260" w:rsidRPr="001374F4" w:rsidRDefault="004C71CD" w:rsidP="004C71C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 specifici della </w:t>
      </w:r>
      <w:r w:rsidR="003A4260">
        <w:rPr>
          <w:rFonts w:ascii="Verdana" w:hAnsi="Verdana"/>
        </w:rPr>
        <w:t xml:space="preserve">fidejussione o della dichiarazione per gli enti pubblici a garanzia dell’importo richiesto sulle domande di pagamento presentate per anticipo sulle misure che </w:t>
      </w:r>
      <w:smartTag w:uri="urn:schemas-microsoft-com:office:smarttags" w:element="PersonName">
        <w:smartTagPr>
          <w:attr w:name="ProductID" w:val="la prevedono. L"/>
        </w:smartTagPr>
        <w:r w:rsidR="003A4260">
          <w:rPr>
            <w:rFonts w:ascii="Verdana" w:hAnsi="Verdana"/>
          </w:rPr>
          <w:t>la prevedono. L</w:t>
        </w:r>
      </w:smartTag>
      <w:r w:rsidR="003A4260">
        <w:rPr>
          <w:rFonts w:ascii="Verdana" w:hAnsi="Verdana"/>
        </w:rPr>
        <w:t xml:space="preserve">’oggetto consente </w:t>
      </w:r>
      <w:r>
        <w:rPr>
          <w:rFonts w:ascii="Verdana" w:hAnsi="Verdana"/>
        </w:rPr>
        <w:t xml:space="preserve">visualizzare anche </w:t>
      </w:r>
      <w:r w:rsidR="003A4260">
        <w:rPr>
          <w:rFonts w:ascii="Verdana" w:hAnsi="Verdana"/>
        </w:rPr>
        <w:t>i dati della conferma della garanzia.</w:t>
      </w:r>
    </w:p>
    <w:p w:rsidR="003A4260" w:rsidRDefault="003A4260" w:rsidP="003A4260"/>
    <w:tbl>
      <w:tblPr>
        <w:tblW w:w="10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84"/>
        <w:gridCol w:w="1800"/>
        <w:gridCol w:w="720"/>
        <w:gridCol w:w="720"/>
        <w:gridCol w:w="720"/>
        <w:gridCol w:w="3745"/>
        <w:gridCol w:w="35"/>
      </w:tblGrid>
      <w:tr w:rsidR="003A4260">
        <w:trPr>
          <w:cantSplit/>
          <w:trHeight w:val="225"/>
          <w:tblHeader/>
          <w:jc w:val="center"/>
        </w:trPr>
        <w:tc>
          <w:tcPr>
            <w:tcW w:w="6244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DatiGaranzia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F0F32">
        <w:trPr>
          <w:gridAfter w:val="1"/>
          <w:wAfter w:w="35" w:type="dxa"/>
          <w:cantSplit/>
          <w:trHeight w:val="225"/>
          <w:jc w:val="center"/>
        </w:trPr>
        <w:tc>
          <w:tcPr>
            <w:tcW w:w="9989" w:type="dxa"/>
            <w:gridSpan w:val="6"/>
            <w:tcBorders>
              <w:bottom w:val="single" w:sz="4" w:space="0" w:color="auto"/>
            </w:tcBorders>
            <w:vAlign w:val="center"/>
          </w:tcPr>
          <w:p w:rsidR="009F0F32" w:rsidRDefault="009F0F32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CodiTipoGara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Tipologia di garanzia:</w:t>
            </w:r>
          </w:p>
          <w:p w:rsidR="003A4260" w:rsidRPr="0082744F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  Fidejussione</w:t>
            </w:r>
            <w:r w:rsidR="00CF2428" w:rsidRPr="0082744F">
              <w:rPr>
                <w:rFonts w:ascii="Verdana" w:hAnsi="Verdana"/>
                <w:sz w:val="16"/>
                <w:szCs w:val="16"/>
              </w:rPr>
              <w:t xml:space="preserve"> (Privato)</w:t>
            </w:r>
          </w:p>
          <w:p w:rsidR="00CF2428" w:rsidRPr="0082744F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2  </w:t>
            </w:r>
            <w:r w:rsidR="00CF2428" w:rsidRPr="0082744F">
              <w:rPr>
                <w:rFonts w:ascii="Verdana" w:hAnsi="Verdana"/>
                <w:sz w:val="16"/>
                <w:szCs w:val="16"/>
              </w:rPr>
              <w:t>Forestazione</w:t>
            </w:r>
          </w:p>
          <w:p w:rsidR="00CF2428" w:rsidRPr="0082744F" w:rsidRDefault="00CF2428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3  Ristrutturazione Vigneti</w:t>
            </w:r>
          </w:p>
          <w:p w:rsidR="003A4260" w:rsidRPr="0082744F" w:rsidRDefault="00CF2428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4  </w:t>
            </w:r>
            <w:r w:rsidR="003A4260" w:rsidRPr="0082744F">
              <w:rPr>
                <w:rFonts w:ascii="Verdana" w:hAnsi="Verdana"/>
                <w:sz w:val="16"/>
                <w:szCs w:val="16"/>
              </w:rPr>
              <w:t>Dichiarazione ente pubblico</w:t>
            </w:r>
          </w:p>
          <w:p w:rsidR="00CF2428" w:rsidRPr="0082744F" w:rsidRDefault="00CF2428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5  PNS Vino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CodiBarrGara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a barre della garanzia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34EF" w:rsidRDefault="003A4260" w:rsidP="003A4260">
            <w:pPr>
              <w:pStyle w:val="Intestazione"/>
              <w:spacing w:line="240" w:lineRule="auto"/>
              <w:jc w:val="left"/>
              <w:rPr>
                <w:rFonts w:ascii="Verdana" w:hAnsi="Verdana"/>
                <w:color w:val="000000"/>
                <w:sz w:val="16"/>
              </w:rPr>
            </w:pPr>
            <w:r w:rsidRPr="00AB34EF">
              <w:rPr>
                <w:rFonts w:ascii="Verdana" w:hAnsi="Verdana"/>
                <w:color w:val="000000"/>
                <w:sz w:val="16"/>
              </w:rPr>
              <w:t>DescNumeGara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Numero della garanzia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DataEmisGara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Data di emissione della garanzia </w:t>
            </w:r>
            <w:r w:rsidRPr="00496ED3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DataScadGara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Data di scadenza della garanzia </w:t>
            </w:r>
            <w:r w:rsidRPr="001A3D1F">
              <w:rPr>
                <w:rFonts w:ascii="Verdana" w:hAnsi="Verdana"/>
                <w:sz w:val="16"/>
                <w:szCs w:val="16"/>
              </w:rPr>
              <w:t>(espressa nel formato gg/mm/aaaa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NumeImpoGara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12,2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Importo della garanzia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DataRichVali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Data di richiesta della verifica di validità presso ente garante </w:t>
            </w:r>
            <w:r w:rsidRPr="001A3D1F">
              <w:rPr>
                <w:rFonts w:ascii="Verdana" w:hAnsi="Verdana"/>
                <w:sz w:val="16"/>
                <w:szCs w:val="16"/>
              </w:rPr>
              <w:t xml:space="preserve">(espressa nel formato gg/mm/aaaa 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</w:t>
            </w:r>
            <w:r w:rsidRPr="001A3D1F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DataRiceVali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Data di ricevimento dell’esito della verifica di validità presso ente garante </w:t>
            </w:r>
            <w:r w:rsidRPr="001A3D1F">
              <w:rPr>
                <w:rFonts w:ascii="Verdana" w:hAnsi="Verdana"/>
                <w:sz w:val="16"/>
                <w:szCs w:val="16"/>
              </w:rPr>
              <w:t xml:space="preserve">(espressa nel formato gg/mm/aaaa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(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CodiProtFax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Numero di protocollo del Fax di conferma della garanzia (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DataDecoGara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Data di decorrenza della garanzia </w:t>
            </w:r>
            <w:r w:rsidRPr="001A3D1F">
              <w:rPr>
                <w:rFonts w:ascii="Verdana" w:hAnsi="Verdana"/>
                <w:sz w:val="16"/>
                <w:szCs w:val="16"/>
              </w:rPr>
              <w:t>(espressa nel formato gg/mm/aaaa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 (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fidejussioni)</w:t>
            </w:r>
            <w:r w:rsidRPr="001A3D1F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DataFineLavo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Data di fine lavori </w:t>
            </w:r>
            <w:r w:rsidRPr="001A3D1F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DataScadUlti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Data scadenza ultima </w:t>
            </w:r>
            <w:r w:rsidRPr="001A3D1F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ProrScadUlti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Proroga di ulteriori 6 mesi alla scadenza ultima richiesta da AGEA:</w:t>
            </w:r>
          </w:p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0 nessuna proroga</w:t>
            </w:r>
          </w:p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1 proroga presente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DescEnteGara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Descrizione ente garante(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CodiFiscEnteGara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Codice fiscale dell’ente garante (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DescComuRegiImpr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Comune del registro delle imprese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NumeRegiImpr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115D3D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Numero del registro delle imprese</w:t>
            </w:r>
          </w:p>
        </w:tc>
      </w:tr>
      <w:tr w:rsidR="003A4260" w:rsidRPr="000D0188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CodiAbiiDich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 xml:space="preserve">Codice Abi dichiarato della filiale che ha emesso </w:t>
            </w:r>
            <w:smartTag w:uri="urn:schemas-microsoft-com:office:smarttags" w:element="PersonName">
              <w:smartTagPr>
                <w:attr w:name="ProductID" w:val="la garanzia. Obbligatorio"/>
              </w:smartTagPr>
              <w:r w:rsidRPr="000D0188">
                <w:rPr>
                  <w:rFonts w:ascii="Verdana" w:hAnsi="Verdana"/>
                  <w:color w:val="000000"/>
                  <w:sz w:val="16"/>
                  <w:szCs w:val="16"/>
                </w:rPr>
                <w:t>la garanzia. Obbligatorio</w:t>
              </w:r>
            </w:smartTag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 xml:space="preserve"> solo nel caso in cui l’ente garante sia una banca.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CodiCabbDich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Codice Cab dichiarato della filiale che ha emesso la garanzia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DescFiliDIch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Descrizione della filiale che ha emesso la garanzia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CodiProvFiliDich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Sigla della provincia della filiale che ha emesso la garanzia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DescLocaFiliDich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Località della filiale che ha emesso la garanzia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DescIndiFiliDich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Indirizzo della filiale che ha emesso la garanzia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CognRappEnteGara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Cognome del rappresentante legale dell’ente garante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NomeRappEnteGara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0C13E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Nome del rappresentante legale dell’ente garante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CodiFiscRappEnteGara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Codice fiscale del rappresentante legale dell’ente garante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DataNascRappEnteGara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Data di nascita del rappresentante legale dell’ente garante ultima </w:t>
            </w:r>
            <w:r w:rsidRPr="00496ED3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GaraOrig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Indicazione di presenza garanzia in originale 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FirmEnteGara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Presenza della firma dell’ente garante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FirmBene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Presenza firma del contraete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 Presente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75A25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richSvinGara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75A25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75A25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75A25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Richiesta di svincolo della garanzia:</w:t>
            </w:r>
          </w:p>
          <w:p w:rsidR="003A4260" w:rsidRPr="00075A25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0 nessuna richiesta</w:t>
            </w:r>
          </w:p>
          <w:p w:rsidR="003A4260" w:rsidRPr="00075A25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1 richiesta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codiBarrConfGara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75A25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Codice a barre della conferma di validità della garanzia.</w:t>
            </w:r>
          </w:p>
        </w:tc>
      </w:tr>
    </w:tbl>
    <w:p w:rsidR="001B6CF1" w:rsidRDefault="001B6CF1" w:rsidP="001B6CF1">
      <w:pPr>
        <w:pStyle w:val="Titolo3"/>
        <w:numPr>
          <w:ilvl w:val="0"/>
          <w:numId w:val="0"/>
        </w:numPr>
        <w:rPr>
          <w:rFonts w:ascii="Verdana" w:hAnsi="Verdana"/>
        </w:rPr>
      </w:pPr>
      <w:bookmarkStart w:id="80" w:name="_Toc242675311"/>
    </w:p>
    <w:p w:rsidR="003A4260" w:rsidRDefault="003A4260" w:rsidP="003A4260">
      <w:pPr>
        <w:pStyle w:val="Titolo3"/>
        <w:rPr>
          <w:rFonts w:ascii="Verdana" w:hAnsi="Verdana"/>
        </w:rPr>
      </w:pPr>
      <w:bookmarkStart w:id="81" w:name="_Toc370809068"/>
      <w:r>
        <w:rPr>
          <w:rFonts w:ascii="Verdana" w:hAnsi="Verdana"/>
        </w:rPr>
        <w:t>Struttura : LocalizzazioneIntervento</w:t>
      </w:r>
      <w:bookmarkEnd w:id="80"/>
      <w:bookmarkEnd w:id="81"/>
    </w:p>
    <w:p w:rsidR="005F57D8" w:rsidRPr="005F57D8" w:rsidRDefault="005F57D8" w:rsidP="005F57D8"/>
    <w:p w:rsidR="003A4260" w:rsidRPr="00F92D89" w:rsidRDefault="00212E46" w:rsidP="003A4260">
      <w:pPr>
        <w:rPr>
          <w:rFonts w:ascii="Verdana" w:hAnsi="Verdana"/>
          <w:szCs w:val="20"/>
        </w:rPr>
      </w:pPr>
      <w:r>
        <w:rPr>
          <w:rFonts w:ascii="Verdana" w:hAnsi="Verdana"/>
        </w:rPr>
        <w:t xml:space="preserve">Struttura che contiene i dati </w:t>
      </w:r>
      <w:r w:rsidR="003A4260">
        <w:rPr>
          <w:rFonts w:ascii="Verdana" w:hAnsi="Verdana"/>
          <w:szCs w:val="20"/>
        </w:rPr>
        <w:t xml:space="preserve">relativi alla </w:t>
      </w:r>
      <w:r w:rsidR="003A4260" w:rsidRPr="00F92D89">
        <w:rPr>
          <w:rFonts w:ascii="Verdana" w:hAnsi="Verdana"/>
          <w:szCs w:val="20"/>
        </w:rPr>
        <w:t>localizza</w:t>
      </w:r>
      <w:r w:rsidR="003A4260">
        <w:rPr>
          <w:rFonts w:ascii="Verdana" w:hAnsi="Verdana"/>
          <w:szCs w:val="20"/>
        </w:rPr>
        <w:t>zione dell</w:t>
      </w:r>
      <w:r w:rsidR="003A4260" w:rsidRPr="00F92D89">
        <w:rPr>
          <w:rFonts w:ascii="Verdana" w:hAnsi="Verdana"/>
          <w:szCs w:val="20"/>
        </w:rPr>
        <w:t xml:space="preserve">’intervento </w:t>
      </w:r>
    </w:p>
    <w:p w:rsidR="003A4260" w:rsidRDefault="003A4260" w:rsidP="003A4260"/>
    <w:tbl>
      <w:tblPr>
        <w:tblW w:w="101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96"/>
        <w:gridCol w:w="900"/>
        <w:gridCol w:w="769"/>
        <w:gridCol w:w="718"/>
        <w:gridCol w:w="788"/>
        <w:gridCol w:w="4308"/>
        <w:gridCol w:w="28"/>
      </w:tblGrid>
      <w:tr w:rsidR="003A4260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LocalizzazioneIntervento</w:t>
            </w:r>
          </w:p>
        </w:tc>
        <w:tc>
          <w:tcPr>
            <w:tcW w:w="4336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A7E87">
        <w:trPr>
          <w:gridAfter w:val="1"/>
          <w:wAfter w:w="28" w:type="dxa"/>
          <w:cantSplit/>
          <w:trHeight w:val="225"/>
          <w:jc w:val="center"/>
        </w:trPr>
        <w:tc>
          <w:tcPr>
            <w:tcW w:w="10079" w:type="dxa"/>
            <w:gridSpan w:val="6"/>
            <w:tcBorders>
              <w:bottom w:val="single" w:sz="4" w:space="0" w:color="auto"/>
            </w:tcBorders>
            <w:vAlign w:val="center"/>
          </w:tcPr>
          <w:p w:rsidR="009A7E87" w:rsidRDefault="009A7E87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336" w:type="dxa"/>
            <w:gridSpan w:val="2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LocaIndi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Indirizzo della Localizzazione dell’intervento 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LocaNumeTele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Numero telefonico per localizzazione dell’intervento(da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LocaCodiIstatProv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Istat provincia per localizzazione dell’intervento 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LocaCodiIstaComu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Istat Comune per localizzazione dell’intervento 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LocaDescComune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 comune per localizzazione dell’intervento 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LocaSiglProv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Sigla provincia per localizzazione dell’intervento 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LocaCap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Cap per localizzazione dell’intervento (da indicare solo se è diversa dalla sede legale presente nel fascicolo)</w:t>
            </w:r>
          </w:p>
        </w:tc>
      </w:tr>
    </w:tbl>
    <w:p w:rsidR="003A4260" w:rsidRDefault="003A4260" w:rsidP="003A4260"/>
    <w:p w:rsidR="001B6CF1" w:rsidRDefault="001B6CF1" w:rsidP="003A4260"/>
    <w:p w:rsidR="001B6CF1" w:rsidRDefault="001B6CF1" w:rsidP="003A4260"/>
    <w:p w:rsidR="001B6CF1" w:rsidRDefault="001B6CF1" w:rsidP="003A4260"/>
    <w:p w:rsidR="001B6CF1" w:rsidRDefault="001B6CF1" w:rsidP="003A4260"/>
    <w:p w:rsidR="001B6CF1" w:rsidRDefault="001B6CF1" w:rsidP="003A4260"/>
    <w:p w:rsidR="001B6CF1" w:rsidRDefault="001B6CF1" w:rsidP="003A4260"/>
    <w:p w:rsidR="001B6CF1" w:rsidRDefault="001B6CF1" w:rsidP="003A4260"/>
    <w:p w:rsidR="003A4260" w:rsidRDefault="003A4260" w:rsidP="003A4260">
      <w:pPr>
        <w:pStyle w:val="Titolo3"/>
        <w:rPr>
          <w:rFonts w:ascii="Verdana" w:hAnsi="Verdana"/>
        </w:rPr>
      </w:pPr>
      <w:bookmarkStart w:id="82" w:name="_Toc242675312"/>
      <w:bookmarkStart w:id="83" w:name="_Toc370809069"/>
      <w:r w:rsidRPr="000E102B">
        <w:rPr>
          <w:rFonts w:ascii="Verdana" w:hAnsi="Verdana"/>
        </w:rPr>
        <w:lastRenderedPageBreak/>
        <w:t xml:space="preserve">Struttura: </w:t>
      </w:r>
      <w:r>
        <w:rPr>
          <w:rFonts w:ascii="Verdana" w:hAnsi="Verdana"/>
        </w:rPr>
        <w:t>MisuraD</w:t>
      </w:r>
      <w:bookmarkEnd w:id="82"/>
      <w:bookmarkEnd w:id="83"/>
    </w:p>
    <w:p w:rsidR="005F57D8" w:rsidRPr="005F57D8" w:rsidRDefault="005F57D8" w:rsidP="005F57D8"/>
    <w:p w:rsidR="003A4260" w:rsidRPr="00F87706" w:rsidRDefault="00212E46" w:rsidP="003A4260">
      <w:pPr>
        <w:rPr>
          <w:rFonts w:ascii="Verdana" w:hAnsi="Verdana"/>
          <w:szCs w:val="20"/>
        </w:rPr>
      </w:pPr>
      <w:r>
        <w:rPr>
          <w:rFonts w:ascii="Verdana" w:hAnsi="Verdana"/>
        </w:rPr>
        <w:t xml:space="preserve">Struttura che contiene i dati </w:t>
      </w:r>
      <w:r>
        <w:rPr>
          <w:rFonts w:ascii="Verdana" w:hAnsi="Verdana"/>
          <w:szCs w:val="20"/>
        </w:rPr>
        <w:t xml:space="preserve">relativi </w:t>
      </w:r>
      <w:r w:rsidR="003A4260" w:rsidRPr="00F87706">
        <w:rPr>
          <w:rFonts w:ascii="Verdana" w:hAnsi="Verdana"/>
          <w:szCs w:val="20"/>
        </w:rPr>
        <w:t>alla Misura agganciata al</w:t>
      </w:r>
      <w:r>
        <w:rPr>
          <w:rFonts w:ascii="Verdana" w:hAnsi="Verdana"/>
          <w:szCs w:val="20"/>
        </w:rPr>
        <w:t>la</w:t>
      </w:r>
      <w:r w:rsidR="003A4260" w:rsidRPr="00F87706">
        <w:rPr>
          <w:rFonts w:ascii="Verdana" w:hAnsi="Verdana"/>
          <w:szCs w:val="20"/>
        </w:rPr>
        <w:t xml:space="preserve"> domanda secondo il bando. 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p w:rsidR="00EC710B" w:rsidRDefault="00EC710B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549"/>
        <w:gridCol w:w="769"/>
        <w:gridCol w:w="807"/>
        <w:gridCol w:w="768"/>
        <w:gridCol w:w="33"/>
        <w:gridCol w:w="4063"/>
        <w:gridCol w:w="11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MisuraD</w:t>
            </w:r>
          </w:p>
        </w:tc>
        <w:tc>
          <w:tcPr>
            <w:tcW w:w="4107" w:type="dxa"/>
            <w:gridSpan w:val="3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A7E87">
        <w:trPr>
          <w:gridAfter w:val="1"/>
          <w:wAfter w:w="11" w:type="dxa"/>
          <w:cantSplit/>
          <w:trHeight w:val="225"/>
          <w:jc w:val="center"/>
        </w:trPr>
        <w:tc>
          <w:tcPr>
            <w:tcW w:w="9744" w:type="dxa"/>
            <w:gridSpan w:val="7"/>
            <w:tcBorders>
              <w:bottom w:val="single" w:sz="4" w:space="0" w:color="auto"/>
            </w:tcBorders>
            <w:vAlign w:val="center"/>
          </w:tcPr>
          <w:p w:rsidR="009A7E87" w:rsidRDefault="009A7E87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54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075A25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CodiMisu</w:t>
            </w:r>
          </w:p>
        </w:tc>
        <w:tc>
          <w:tcPr>
            <w:tcW w:w="154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gridSpan w:val="2"/>
            <w:vAlign w:val="center"/>
          </w:tcPr>
          <w:p w:rsidR="003A4260" w:rsidRDefault="003A4260" w:rsidP="00375BEC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 xml:space="preserve">Codice Misura 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 xml:space="preserve">(vedere </w:t>
            </w:r>
            <w:r w:rsidR="00375BEC" w:rsidRPr="001E5679">
              <w:rPr>
                <w:rFonts w:ascii="Verdana" w:hAnsi="Verdana"/>
                <w:b/>
                <w:sz w:val="16"/>
                <w:szCs w:val="16"/>
              </w:rPr>
              <w:t>Allegato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1E5679">
              <w:rPr>
                <w:rFonts w:ascii="Verdana" w:hAnsi="Verdana"/>
                <w:b/>
                <w:sz w:val="16"/>
                <w:szCs w:val="16"/>
              </w:rPr>
              <w:t>2.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>1)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980E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ImportoAnticipo</w:t>
            </w:r>
          </w:p>
        </w:tc>
        <w:tc>
          <w:tcPr>
            <w:tcW w:w="1549" w:type="dxa"/>
            <w:vAlign w:val="center"/>
          </w:tcPr>
          <w:p w:rsidR="003A4260" w:rsidRPr="00980EFD" w:rsidRDefault="003A4260" w:rsidP="003A4260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980E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980E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01" w:type="dxa"/>
            <w:gridSpan w:val="2"/>
            <w:vAlign w:val="center"/>
          </w:tcPr>
          <w:p w:rsidR="003A4260" w:rsidRPr="00980E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Importo dell’anticipo. Valorizzato solo per l’invio di domande di pagamento per anticipo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0D018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D0188">
              <w:rPr>
                <w:rFonts w:ascii="Verdana" w:hAnsi="Verdana"/>
                <w:sz w:val="16"/>
                <w:szCs w:val="16"/>
              </w:rPr>
              <w:t>dataUltiOper</w:t>
            </w:r>
          </w:p>
        </w:tc>
        <w:tc>
          <w:tcPr>
            <w:tcW w:w="1549" w:type="dxa"/>
            <w:vAlign w:val="center"/>
          </w:tcPr>
          <w:p w:rsidR="003A4260" w:rsidRPr="000D0188" w:rsidRDefault="003A4260" w:rsidP="003A4260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D018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D018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D018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D0188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3A4260" w:rsidRPr="000D018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3A4260" w:rsidRPr="000D0188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D0188">
              <w:rPr>
                <w:rFonts w:ascii="Verdana" w:hAnsi="Verdana"/>
                <w:sz w:val="16"/>
                <w:szCs w:val="16"/>
              </w:rPr>
              <w:t>Data ultimazione lavori (deve essere espressa nel formato gg/mm/aaaa)</w:t>
            </w:r>
          </w:p>
        </w:tc>
      </w:tr>
      <w:tr w:rsidR="00FB798E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FB798E" w:rsidRPr="0089085B" w:rsidRDefault="00FB798E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flag_camp</w:t>
            </w:r>
          </w:p>
        </w:tc>
        <w:tc>
          <w:tcPr>
            <w:tcW w:w="1549" w:type="dxa"/>
            <w:vAlign w:val="center"/>
          </w:tcPr>
          <w:p w:rsidR="00FB798E" w:rsidRPr="0089085B" w:rsidRDefault="00FB798E" w:rsidP="00A32533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FB798E" w:rsidRPr="0089085B" w:rsidRDefault="00FB798E" w:rsidP="00A3253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FB798E" w:rsidRPr="0089085B" w:rsidRDefault="00FB79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FB798E" w:rsidRPr="0089085B" w:rsidRDefault="00FB798E" w:rsidP="00FB798E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Domanda Campione. </w:t>
            </w:r>
          </w:p>
          <w:p w:rsidR="00FB798E" w:rsidRPr="0089085B" w:rsidRDefault="00FB798E" w:rsidP="00FB798E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Indica se la domanda è stata estratta per il campione Controlli in loco ( ammissibilità ).</w:t>
            </w:r>
          </w:p>
          <w:p w:rsidR="00FB798E" w:rsidRPr="0089085B" w:rsidRDefault="00FB798E" w:rsidP="00FB798E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Può assumere i seguenti valori:</w:t>
            </w:r>
          </w:p>
          <w:p w:rsidR="00FB798E" w:rsidRPr="0089085B" w:rsidRDefault="00FB798E" w:rsidP="007D629B">
            <w:pPr>
              <w:keepNext/>
              <w:keepLines/>
              <w:numPr>
                <w:ilvl w:val="0"/>
                <w:numId w:val="9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0 </w:t>
            </w:r>
            <w:r w:rsidRPr="0089085B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89085B">
              <w:rPr>
                <w:rFonts w:ascii="Verdana" w:hAnsi="Verdana"/>
                <w:sz w:val="16"/>
                <w:szCs w:val="16"/>
              </w:rPr>
              <w:t xml:space="preserve"> NO</w:t>
            </w:r>
          </w:p>
          <w:p w:rsidR="00FB798E" w:rsidRPr="0089085B" w:rsidRDefault="00FB798E" w:rsidP="007D629B">
            <w:pPr>
              <w:keepNext/>
              <w:keepLines/>
              <w:numPr>
                <w:ilvl w:val="0"/>
                <w:numId w:val="9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1 </w:t>
            </w:r>
            <w:r w:rsidRPr="0089085B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89085B">
              <w:rPr>
                <w:rFonts w:ascii="Verdana" w:hAnsi="Verdana"/>
                <w:sz w:val="16"/>
                <w:szCs w:val="16"/>
              </w:rPr>
              <w:t xml:space="preserve"> SI</w:t>
            </w:r>
          </w:p>
        </w:tc>
      </w:tr>
      <w:tr w:rsidR="00FB798E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FB798E" w:rsidRPr="0089085B" w:rsidRDefault="00FB798E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Azioni</w:t>
            </w:r>
          </w:p>
        </w:tc>
        <w:tc>
          <w:tcPr>
            <w:tcW w:w="1549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9085B">
              <w:rPr>
                <w:rFonts w:ascii="Verdana" w:hAnsi="Verdana"/>
                <w:b/>
                <w:color w:val="0000FF"/>
                <w:sz w:val="16"/>
                <w:szCs w:val="16"/>
              </w:rPr>
              <w:t>AzioneD</w:t>
            </w:r>
          </w:p>
        </w:tc>
        <w:tc>
          <w:tcPr>
            <w:tcW w:w="769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807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FB798E" w:rsidRPr="0089085B" w:rsidRDefault="00FB79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FB798E" w:rsidRPr="0089085B" w:rsidRDefault="00FB798E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Elenco delle  Azioni.</w:t>
            </w:r>
          </w:p>
        </w:tc>
      </w:tr>
      <w:tr w:rsidR="00FB798E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FB798E" w:rsidRPr="0089085B" w:rsidRDefault="00FB798E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ControlliinLoco</w:t>
            </w:r>
            <w:r w:rsidRPr="0089085B">
              <w:t xml:space="preserve"> </w:t>
            </w:r>
          </w:p>
        </w:tc>
        <w:tc>
          <w:tcPr>
            <w:tcW w:w="1549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bookmarkStart w:id="84" w:name="OLE_LINK4"/>
            <w:bookmarkStart w:id="85" w:name="OLE_LINK5"/>
            <w:r w:rsidRPr="0089085B">
              <w:rPr>
                <w:rFonts w:ascii="Verdana" w:hAnsi="Verdana"/>
                <w:b/>
                <w:color w:val="0000FF"/>
                <w:sz w:val="16"/>
                <w:szCs w:val="16"/>
              </w:rPr>
              <w:t>ControlliInLoco</w:t>
            </w:r>
            <w:bookmarkEnd w:id="84"/>
            <w:bookmarkEnd w:id="85"/>
          </w:p>
        </w:tc>
        <w:tc>
          <w:tcPr>
            <w:tcW w:w="769" w:type="dxa"/>
            <w:vAlign w:val="center"/>
          </w:tcPr>
          <w:p w:rsidR="00FB798E" w:rsidRPr="0089085B" w:rsidRDefault="00B819C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FB798E" w:rsidRPr="0089085B" w:rsidRDefault="00FB79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FB798E" w:rsidRPr="0089085B" w:rsidRDefault="00FB798E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Controlli in Loco (</w:t>
            </w:r>
            <w:r w:rsidRPr="0089085B">
              <w:rPr>
                <w:rFonts w:ascii="Verdana" w:hAnsi="Verdana"/>
                <w:b/>
                <w:sz w:val="16"/>
                <w:szCs w:val="16"/>
              </w:rPr>
              <w:t>valido solo per le domande di pagamento valide ed estratte a campione</w:t>
            </w:r>
            <w:r w:rsidRPr="0089085B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:rsidR="002E4F6A" w:rsidRDefault="002E4F6A" w:rsidP="002E4F6A">
      <w:pPr>
        <w:pStyle w:val="Titolo3"/>
        <w:numPr>
          <w:ilvl w:val="0"/>
          <w:numId w:val="0"/>
        </w:numPr>
        <w:rPr>
          <w:rFonts w:ascii="Verdana" w:hAnsi="Verdana"/>
        </w:rPr>
      </w:pPr>
      <w:bookmarkStart w:id="86" w:name="_Toc242675313"/>
    </w:p>
    <w:p w:rsidR="003A4260" w:rsidRDefault="003A4260" w:rsidP="003A4260">
      <w:pPr>
        <w:pStyle w:val="Titolo3"/>
        <w:rPr>
          <w:rFonts w:ascii="Verdana" w:hAnsi="Verdana"/>
        </w:rPr>
      </w:pPr>
      <w:bookmarkStart w:id="87" w:name="_Toc370809070"/>
      <w:r w:rsidRPr="000E102B">
        <w:rPr>
          <w:rFonts w:ascii="Verdana" w:hAnsi="Verdana"/>
        </w:rPr>
        <w:t xml:space="preserve">Struttura: </w:t>
      </w:r>
      <w:r>
        <w:rPr>
          <w:rFonts w:ascii="Verdana" w:hAnsi="Verdana"/>
        </w:rPr>
        <w:t>MisuraDA</w:t>
      </w:r>
      <w:bookmarkEnd w:id="86"/>
      <w:bookmarkEnd w:id="87"/>
    </w:p>
    <w:p w:rsidR="00166B8B" w:rsidRDefault="00166B8B" w:rsidP="00166B8B"/>
    <w:p w:rsidR="003A4260" w:rsidRDefault="00B000A3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Pr="00F87706">
        <w:rPr>
          <w:rFonts w:ascii="Verdana" w:hAnsi="Verdana"/>
        </w:rPr>
        <w:t>all</w:t>
      </w:r>
      <w:r w:rsidR="00616C27">
        <w:rPr>
          <w:rFonts w:ascii="Verdana" w:hAnsi="Verdana"/>
        </w:rPr>
        <w:t>a</w:t>
      </w:r>
      <w:r w:rsidRPr="00F87706">
        <w:rPr>
          <w:rFonts w:ascii="Verdana" w:hAnsi="Verdana"/>
        </w:rPr>
        <w:t xml:space="preserve"> Misur</w:t>
      </w:r>
      <w:r w:rsidR="00616C27">
        <w:rPr>
          <w:rFonts w:ascii="Verdana" w:hAnsi="Verdana"/>
        </w:rPr>
        <w:t>a</w:t>
      </w:r>
      <w:r w:rsidR="003A4260">
        <w:rPr>
          <w:rFonts w:ascii="Verdana" w:hAnsi="Verdana"/>
        </w:rPr>
        <w:t xml:space="preserve"> agganciat</w:t>
      </w:r>
      <w:r w:rsidR="00616C27">
        <w:rPr>
          <w:rFonts w:ascii="Verdana" w:hAnsi="Verdana"/>
        </w:rPr>
        <w:t>a</w:t>
      </w:r>
      <w:r w:rsidR="003A4260">
        <w:rPr>
          <w:rFonts w:ascii="Verdana" w:hAnsi="Verdana"/>
        </w:rPr>
        <w:t xml:space="preserve"> al</w:t>
      </w:r>
      <w:r>
        <w:rPr>
          <w:rFonts w:ascii="Verdana" w:hAnsi="Verdana"/>
        </w:rPr>
        <w:t>la</w:t>
      </w:r>
      <w:r w:rsidR="003A4260">
        <w:rPr>
          <w:rFonts w:ascii="Verdana" w:hAnsi="Verdana"/>
        </w:rPr>
        <w:t xml:space="preserve"> domanda secondo il bando. 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p w:rsidR="00EC710B" w:rsidRDefault="00EC710B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549"/>
        <w:gridCol w:w="769"/>
        <w:gridCol w:w="807"/>
        <w:gridCol w:w="768"/>
        <w:gridCol w:w="33"/>
        <w:gridCol w:w="4063"/>
        <w:gridCol w:w="11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MisuraDA</w:t>
            </w:r>
          </w:p>
        </w:tc>
        <w:tc>
          <w:tcPr>
            <w:tcW w:w="4107" w:type="dxa"/>
            <w:gridSpan w:val="3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A7E87">
        <w:trPr>
          <w:gridAfter w:val="1"/>
          <w:wAfter w:w="11" w:type="dxa"/>
          <w:cantSplit/>
          <w:trHeight w:val="225"/>
          <w:jc w:val="center"/>
        </w:trPr>
        <w:tc>
          <w:tcPr>
            <w:tcW w:w="9744" w:type="dxa"/>
            <w:gridSpan w:val="7"/>
            <w:tcBorders>
              <w:bottom w:val="single" w:sz="4" w:space="0" w:color="auto"/>
            </w:tcBorders>
            <w:vAlign w:val="center"/>
          </w:tcPr>
          <w:p w:rsidR="009A7E87" w:rsidRDefault="009A7E87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54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Misura</w:t>
            </w:r>
          </w:p>
        </w:tc>
        <w:tc>
          <w:tcPr>
            <w:tcW w:w="1549" w:type="dxa"/>
            <w:vAlign w:val="center"/>
          </w:tcPr>
          <w:p w:rsidR="003A4260" w:rsidRPr="008046E8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FF"/>
                <w:sz w:val="16"/>
                <w:szCs w:val="16"/>
              </w:rPr>
              <w:t>MisuraD</w:t>
            </w:r>
          </w:p>
        </w:tc>
        <w:tc>
          <w:tcPr>
            <w:tcW w:w="769" w:type="dxa"/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gridSpan w:val="2"/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Misura collegata alla domanda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DatiMisura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24FCB" w:rsidRDefault="003A4260" w:rsidP="003A4260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B24FCB">
              <w:rPr>
                <w:rFonts w:ascii="Verdana" w:hAnsi="Verdana"/>
                <w:b/>
                <w:color w:val="0000FF"/>
                <w:sz w:val="16"/>
                <w:szCs w:val="16"/>
              </w:rPr>
              <w:t>DatiMisura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dettaglio della misura (obbligatorio solo </w:t>
            </w:r>
            <w:r>
              <w:rPr>
                <w:rFonts w:ascii="Verdana" w:hAnsi="Verdana"/>
                <w:sz w:val="16"/>
                <w:szCs w:val="16"/>
              </w:rPr>
              <w:t xml:space="preserve">per </w:t>
            </w:r>
            <w:r w:rsidR="00B000A3">
              <w:rPr>
                <w:rFonts w:ascii="Verdana" w:hAnsi="Verdana"/>
                <w:sz w:val="16"/>
                <w:szCs w:val="16"/>
              </w:rPr>
              <w:t>DomandaAiuto</w:t>
            </w:r>
            <w:r>
              <w:rPr>
                <w:rFonts w:ascii="Verdana" w:hAnsi="Verdana"/>
                <w:sz w:val="16"/>
                <w:szCs w:val="16"/>
              </w:rPr>
              <w:t xml:space="preserve"> e </w:t>
            </w:r>
            <w:r w:rsidR="00B000A3">
              <w:rPr>
                <w:rFonts w:ascii="Verdana" w:hAnsi="Verdana"/>
                <w:sz w:val="16"/>
                <w:szCs w:val="16"/>
              </w:rPr>
              <w:t>DomandaAiutoIstruttoria</w:t>
            </w:r>
            <w:r w:rsidRPr="009D3716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087862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9442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Zona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087862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Zona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9442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9442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9442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087862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Dati relativi alla zona di rispetto alla Misura</w:t>
            </w:r>
          </w:p>
        </w:tc>
      </w:tr>
    </w:tbl>
    <w:p w:rsidR="00B206FB" w:rsidRDefault="00B206FB" w:rsidP="00B206FB">
      <w:pPr>
        <w:pStyle w:val="Titolo3"/>
        <w:numPr>
          <w:ilvl w:val="0"/>
          <w:numId w:val="0"/>
        </w:numPr>
        <w:rPr>
          <w:rFonts w:ascii="Verdana" w:hAnsi="Verdana"/>
        </w:rPr>
      </w:pPr>
    </w:p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826D4B" w:rsidRDefault="00826D4B" w:rsidP="00B266FF"/>
    <w:p w:rsidR="00826D4B" w:rsidRPr="00B266FF" w:rsidRDefault="00826D4B" w:rsidP="00B266FF"/>
    <w:p w:rsidR="00B206FB" w:rsidRPr="0089085B" w:rsidRDefault="00B206FB" w:rsidP="00B206FB">
      <w:pPr>
        <w:pStyle w:val="Titolo3"/>
        <w:rPr>
          <w:rFonts w:ascii="Verdana" w:hAnsi="Verdana"/>
        </w:rPr>
      </w:pPr>
      <w:bookmarkStart w:id="88" w:name="_Toc370809071"/>
      <w:r w:rsidRPr="0089085B">
        <w:rPr>
          <w:rFonts w:ascii="Verdana" w:hAnsi="Verdana"/>
        </w:rPr>
        <w:lastRenderedPageBreak/>
        <w:t>Struttura: ControlliInLoco</w:t>
      </w:r>
      <w:bookmarkEnd w:id="88"/>
    </w:p>
    <w:p w:rsidR="002E4F6A" w:rsidRPr="0089085B" w:rsidRDefault="002E4F6A" w:rsidP="003A4260">
      <w:pPr>
        <w:rPr>
          <w:rFonts w:ascii="Arial" w:hAnsi="Arial" w:cs="Arial"/>
          <w:szCs w:val="20"/>
        </w:rPr>
      </w:pPr>
    </w:p>
    <w:p w:rsidR="00B206FB" w:rsidRPr="0089085B" w:rsidRDefault="00B206FB" w:rsidP="00B206F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89085B">
        <w:rPr>
          <w:rFonts w:ascii="Verdana" w:hAnsi="Verdana"/>
        </w:rPr>
        <w:t>Struttura che contiene i dati</w:t>
      </w:r>
      <w:r w:rsidR="00D23290" w:rsidRPr="0089085B">
        <w:rPr>
          <w:rFonts w:ascii="Verdana" w:hAnsi="Verdana"/>
        </w:rPr>
        <w:t xml:space="preserve"> relativi ai controlli in Loco (Estremi verbale regionale )</w:t>
      </w:r>
    </w:p>
    <w:p w:rsidR="00D23290" w:rsidRPr="0089085B" w:rsidRDefault="00D23290" w:rsidP="00B206F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F57D8" w:rsidRPr="0089085B" w:rsidRDefault="005F57D8" w:rsidP="003A4260">
      <w:pPr>
        <w:rPr>
          <w:rFonts w:ascii="Arial" w:hAnsi="Arial" w:cs="Arial"/>
          <w:szCs w:val="20"/>
        </w:rPr>
      </w:pPr>
    </w:p>
    <w:p w:rsidR="00B206FB" w:rsidRPr="0089085B" w:rsidRDefault="00B206FB" w:rsidP="00B206FB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549"/>
        <w:gridCol w:w="769"/>
        <w:gridCol w:w="807"/>
        <w:gridCol w:w="768"/>
        <w:gridCol w:w="33"/>
        <w:gridCol w:w="4063"/>
        <w:gridCol w:w="11"/>
      </w:tblGrid>
      <w:tr w:rsidR="00B206FB" w:rsidRPr="0089085B" w:rsidTr="003B20DF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B206FB" w:rsidRPr="0089085B" w:rsidRDefault="00B206FB" w:rsidP="003B20DF">
            <w:pPr>
              <w:keepNext/>
              <w:keepLines/>
              <w:rPr>
                <w:rFonts w:ascii="Verdana" w:hAnsi="Verdana"/>
                <w:b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</w:rPr>
              <w:t>ControlliInLoco</w:t>
            </w:r>
          </w:p>
        </w:tc>
        <w:tc>
          <w:tcPr>
            <w:tcW w:w="4107" w:type="dxa"/>
            <w:gridSpan w:val="3"/>
            <w:shd w:val="clear" w:color="auto" w:fill="C0C0C0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Struttura</w:t>
            </w:r>
          </w:p>
        </w:tc>
      </w:tr>
      <w:tr w:rsidR="00B206FB" w:rsidRPr="0089085B" w:rsidTr="003B20DF">
        <w:trPr>
          <w:gridAfter w:val="1"/>
          <w:wAfter w:w="11" w:type="dxa"/>
          <w:cantSplit/>
          <w:trHeight w:val="225"/>
          <w:jc w:val="center"/>
        </w:trPr>
        <w:tc>
          <w:tcPr>
            <w:tcW w:w="9744" w:type="dxa"/>
            <w:gridSpan w:val="7"/>
            <w:tcBorders>
              <w:bottom w:val="single" w:sz="4" w:space="0" w:color="auto"/>
            </w:tcBorders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9085B">
              <w:rPr>
                <w:rFonts w:ascii="Verdana" w:hAnsi="Verdana"/>
                <w:i/>
              </w:rPr>
              <w:t xml:space="preserve">Output </w:t>
            </w:r>
          </w:p>
        </w:tc>
      </w:tr>
      <w:tr w:rsidR="00B206FB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B206FB" w:rsidRPr="0089085B" w:rsidRDefault="00B206FB" w:rsidP="003B20D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9085B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549" w:type="dxa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gridSpan w:val="2"/>
            <w:vAlign w:val="center"/>
          </w:tcPr>
          <w:p w:rsidR="00B206FB" w:rsidRPr="0089085B" w:rsidRDefault="00B206FB" w:rsidP="003B20DF">
            <w:pPr>
              <w:keepNext/>
              <w:keepLines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Descrizione</w:t>
            </w:r>
          </w:p>
        </w:tc>
      </w:tr>
      <w:tr w:rsidR="00D23290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CodiVerbCont</w:t>
            </w:r>
          </w:p>
        </w:tc>
        <w:tc>
          <w:tcPr>
            <w:tcW w:w="1549" w:type="dxa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riferimento verbale di controllo</w:t>
            </w:r>
          </w:p>
        </w:tc>
      </w:tr>
      <w:tr w:rsidR="00E470C5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E470C5" w:rsidRPr="0089085B" w:rsidRDefault="00E470C5" w:rsidP="00E47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DataCont</w:t>
            </w:r>
          </w:p>
        </w:tc>
        <w:tc>
          <w:tcPr>
            <w:tcW w:w="1549" w:type="dxa"/>
            <w:vAlign w:val="center"/>
          </w:tcPr>
          <w:p w:rsidR="00E470C5" w:rsidRPr="0089085B" w:rsidRDefault="00E470C5" w:rsidP="00E470C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E470C5" w:rsidRPr="0089085B" w:rsidRDefault="00E470C5" w:rsidP="00E470C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470C5" w:rsidRPr="0089085B" w:rsidRDefault="00E470C5" w:rsidP="00E470C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E470C5" w:rsidRPr="0089085B" w:rsidRDefault="00E470C5" w:rsidP="00E47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E470C5" w:rsidRPr="0089085B" w:rsidRDefault="00E470C5" w:rsidP="00E47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 controllo in loco</w:t>
            </w:r>
          </w:p>
        </w:tc>
      </w:tr>
      <w:tr w:rsidR="00E470C5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E470C5" w:rsidRPr="0089085B" w:rsidRDefault="00E470C5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DataVerb</w:t>
            </w:r>
          </w:p>
        </w:tc>
        <w:tc>
          <w:tcPr>
            <w:tcW w:w="1549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E470C5" w:rsidRPr="0089085B" w:rsidRDefault="00E470C5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E470C5" w:rsidRPr="0089085B" w:rsidRDefault="00E470C5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Data verbale istruttoria ( Data del Controllo) </w:t>
            </w:r>
          </w:p>
        </w:tc>
      </w:tr>
      <w:tr w:rsidR="00E470C5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E470C5" w:rsidRPr="0089085B" w:rsidRDefault="00E470C5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CognFunz</w:t>
            </w:r>
          </w:p>
        </w:tc>
        <w:tc>
          <w:tcPr>
            <w:tcW w:w="1549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801" w:type="dxa"/>
            <w:gridSpan w:val="2"/>
            <w:vAlign w:val="center"/>
          </w:tcPr>
          <w:p w:rsidR="00E470C5" w:rsidRPr="0089085B" w:rsidRDefault="00E470C5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E470C5" w:rsidRPr="0089085B" w:rsidRDefault="00E470C5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Cognome Funzionario che ha effettuato i controlli in loco</w:t>
            </w:r>
          </w:p>
        </w:tc>
      </w:tr>
      <w:tr w:rsidR="00E470C5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E470C5" w:rsidRPr="0089085B" w:rsidRDefault="00E470C5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NomeFunz</w:t>
            </w:r>
          </w:p>
        </w:tc>
        <w:tc>
          <w:tcPr>
            <w:tcW w:w="1549" w:type="dxa"/>
            <w:vAlign w:val="center"/>
          </w:tcPr>
          <w:p w:rsidR="00E470C5" w:rsidRPr="0089085B" w:rsidRDefault="00E470C5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E470C5" w:rsidRPr="0089085B" w:rsidRDefault="00E470C5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vAlign w:val="center"/>
          </w:tcPr>
          <w:p w:rsidR="00E470C5" w:rsidRPr="0089085B" w:rsidRDefault="00E470C5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E470C5" w:rsidRPr="0089085B" w:rsidRDefault="00E470C5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Nome Funzionario che ha effettuato i controlli in loco</w:t>
            </w:r>
          </w:p>
        </w:tc>
      </w:tr>
      <w:tr w:rsidR="00D23290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D23290" w:rsidRPr="0089085B" w:rsidRDefault="00D23290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PersPresCont</w:t>
            </w:r>
          </w:p>
        </w:tc>
        <w:tc>
          <w:tcPr>
            <w:tcW w:w="1549" w:type="dxa"/>
            <w:vAlign w:val="center"/>
          </w:tcPr>
          <w:p w:rsidR="00D23290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D23290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D23290" w:rsidRPr="0089085B" w:rsidRDefault="00D23290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D23290" w:rsidRPr="0089085B" w:rsidRDefault="00D23290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Persona Presente al momento del Controllo</w:t>
            </w:r>
          </w:p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00001 – Beneficiario</w:t>
            </w:r>
          </w:p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00002 – Delegato </w:t>
            </w:r>
          </w:p>
        </w:tc>
      </w:tr>
      <w:tr w:rsidR="00D23290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D23290" w:rsidRPr="0089085B" w:rsidRDefault="00D23290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ContEffe</w:t>
            </w:r>
          </w:p>
        </w:tc>
        <w:tc>
          <w:tcPr>
            <w:tcW w:w="1549" w:type="dxa"/>
            <w:vAlign w:val="center"/>
          </w:tcPr>
          <w:p w:rsidR="00D23290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D23290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D23290" w:rsidRPr="0089085B" w:rsidRDefault="00D23290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D23290" w:rsidRPr="0089085B" w:rsidRDefault="00D23290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Controllo Effettuato</w:t>
            </w:r>
          </w:p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 – NO</w:t>
            </w:r>
          </w:p>
          <w:p w:rsidR="00D23290" w:rsidRPr="0089085B" w:rsidRDefault="00D23290" w:rsidP="00D2329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1 – SI </w:t>
            </w:r>
          </w:p>
        </w:tc>
      </w:tr>
      <w:tr w:rsidR="00542516" w:rsidRPr="008046E8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542516" w:rsidRPr="0089085B" w:rsidRDefault="00542516" w:rsidP="0054251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Esito</w:t>
            </w:r>
          </w:p>
        </w:tc>
        <w:tc>
          <w:tcPr>
            <w:tcW w:w="1549" w:type="dxa"/>
            <w:vAlign w:val="center"/>
          </w:tcPr>
          <w:p w:rsidR="00542516" w:rsidRPr="0089085B" w:rsidRDefault="00542516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542516" w:rsidRPr="0089085B" w:rsidRDefault="00542516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42516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542516" w:rsidRPr="0089085B" w:rsidRDefault="00542516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542516" w:rsidRPr="0089085B" w:rsidRDefault="00542516" w:rsidP="00542516">
            <w:pPr>
              <w:tabs>
                <w:tab w:val="left" w:pos="567"/>
                <w:tab w:val="left" w:pos="3969"/>
              </w:tabs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Descrizione esito del controllo</w:t>
            </w:r>
          </w:p>
          <w:p w:rsidR="00D23290" w:rsidRPr="0089085B" w:rsidRDefault="00D23290" w:rsidP="00542516">
            <w:pPr>
              <w:tabs>
                <w:tab w:val="left" w:pos="567"/>
                <w:tab w:val="left" w:pos="3969"/>
              </w:tabs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00001 – Positivo</w:t>
            </w:r>
          </w:p>
          <w:p w:rsidR="00D23290" w:rsidRPr="0089085B" w:rsidRDefault="00D23290" w:rsidP="00542516">
            <w:pPr>
              <w:tabs>
                <w:tab w:val="left" w:pos="567"/>
                <w:tab w:val="left" w:pos="3969"/>
              </w:tabs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00002 – Parzialmente Positivo</w:t>
            </w:r>
          </w:p>
          <w:p w:rsidR="00D23290" w:rsidRPr="0089085B" w:rsidRDefault="00D23290" w:rsidP="00D23290">
            <w:pPr>
              <w:tabs>
                <w:tab w:val="left" w:pos="567"/>
                <w:tab w:val="left" w:pos="3969"/>
              </w:tabs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00003 – Negativo</w:t>
            </w:r>
          </w:p>
        </w:tc>
      </w:tr>
    </w:tbl>
    <w:p w:rsidR="00B206FB" w:rsidRDefault="00B206FB" w:rsidP="00B206FB">
      <w:pPr>
        <w:rPr>
          <w:rFonts w:ascii="Arial" w:hAnsi="Arial" w:cs="Arial"/>
          <w:szCs w:val="20"/>
        </w:rPr>
      </w:pPr>
    </w:p>
    <w:p w:rsidR="002E4F6A" w:rsidRDefault="002E4F6A" w:rsidP="003A4260">
      <w:pPr>
        <w:rPr>
          <w:rFonts w:ascii="Arial" w:hAnsi="Arial" w:cs="Arial"/>
          <w:szCs w:val="20"/>
        </w:rPr>
      </w:pPr>
    </w:p>
    <w:p w:rsidR="003A4260" w:rsidRDefault="003A4260" w:rsidP="00E04CDE">
      <w:pPr>
        <w:pStyle w:val="Titolo3"/>
        <w:rPr>
          <w:rFonts w:ascii="Verdana" w:hAnsi="Verdana" w:cs="Arial"/>
        </w:rPr>
      </w:pPr>
      <w:bookmarkStart w:id="89" w:name="_Toc242675314"/>
      <w:bookmarkStart w:id="90" w:name="_Toc370809072"/>
      <w:r w:rsidRPr="000E102B">
        <w:rPr>
          <w:rFonts w:ascii="Verdana" w:hAnsi="Verdana" w:cs="Arial"/>
        </w:rPr>
        <w:t xml:space="preserve">Struttura: </w:t>
      </w:r>
      <w:r>
        <w:rPr>
          <w:rFonts w:ascii="Verdana" w:hAnsi="Verdana" w:cs="Arial"/>
        </w:rPr>
        <w:t>Dati</w:t>
      </w:r>
      <w:r w:rsidRPr="000E102B">
        <w:rPr>
          <w:rFonts w:ascii="Verdana" w:hAnsi="Verdana" w:cs="Arial"/>
        </w:rPr>
        <w:t>Misur</w:t>
      </w:r>
      <w:r>
        <w:rPr>
          <w:rFonts w:ascii="Verdana" w:hAnsi="Verdana" w:cs="Arial"/>
        </w:rPr>
        <w:t>a</w:t>
      </w:r>
      <w:bookmarkEnd w:id="89"/>
      <w:bookmarkEnd w:id="90"/>
    </w:p>
    <w:p w:rsidR="00166B8B" w:rsidRPr="00166B8B" w:rsidRDefault="00166B8B" w:rsidP="00166B8B"/>
    <w:p w:rsidR="003A4260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>
        <w:rPr>
          <w:rFonts w:ascii="Verdana" w:hAnsi="Verdana"/>
        </w:rPr>
        <w:t xml:space="preserve">al dettaglio della misura </w:t>
      </w:r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tbl>
      <w:tblPr>
        <w:tblW w:w="9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97"/>
        <w:gridCol w:w="1206"/>
        <w:gridCol w:w="769"/>
        <w:gridCol w:w="807"/>
        <w:gridCol w:w="836"/>
        <w:gridCol w:w="4178"/>
        <w:gridCol w:w="31"/>
      </w:tblGrid>
      <w:tr w:rsidR="003A4260">
        <w:trPr>
          <w:cantSplit/>
          <w:trHeight w:val="225"/>
          <w:tblHeader/>
          <w:jc w:val="center"/>
        </w:trPr>
        <w:tc>
          <w:tcPr>
            <w:tcW w:w="571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DatiMisura</w:t>
            </w:r>
          </w:p>
        </w:tc>
        <w:tc>
          <w:tcPr>
            <w:tcW w:w="4209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A7E87">
        <w:trPr>
          <w:gridAfter w:val="1"/>
          <w:wAfter w:w="31" w:type="dxa"/>
          <w:cantSplit/>
          <w:trHeight w:val="225"/>
          <w:jc w:val="center"/>
        </w:trPr>
        <w:tc>
          <w:tcPr>
            <w:tcW w:w="9893" w:type="dxa"/>
            <w:gridSpan w:val="6"/>
            <w:tcBorders>
              <w:bottom w:val="single" w:sz="4" w:space="0" w:color="auto"/>
            </w:tcBorders>
            <w:vAlign w:val="center"/>
          </w:tcPr>
          <w:p w:rsidR="009A7E87" w:rsidRDefault="009A7E87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097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09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vAlign w:val="center"/>
          </w:tcPr>
          <w:p w:rsidR="003A4260" w:rsidRPr="00E630AA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CronoProgressivo</w:t>
            </w:r>
          </w:p>
        </w:tc>
        <w:tc>
          <w:tcPr>
            <w:tcW w:w="1206" w:type="dxa"/>
            <w:vAlign w:val="center"/>
          </w:tcPr>
          <w:p w:rsidR="003A4260" w:rsidRPr="00E630A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E630A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E630A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836" w:type="dxa"/>
            <w:vAlign w:val="center"/>
          </w:tcPr>
          <w:p w:rsidR="003A4260" w:rsidRPr="00E630AA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vAlign w:val="center"/>
          </w:tcPr>
          <w:p w:rsidR="003A4260" w:rsidRPr="00E6008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Crono Progressivo (espresso in mesi)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bookmarkStart w:id="91" w:name="_Hlk220389824"/>
            <w:r w:rsidRPr="00E0151C">
              <w:rPr>
                <w:rFonts w:ascii="Verdana" w:hAnsi="Verdana"/>
                <w:sz w:val="16"/>
                <w:szCs w:val="16"/>
              </w:rPr>
              <w:t>ContributoMassimoAmmi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D3A4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2C2A9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C2CE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C2CE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D3A4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D3A4C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D3A4C">
              <w:rPr>
                <w:rFonts w:ascii="Verdana" w:hAnsi="Verdana"/>
                <w:sz w:val="16"/>
                <w:szCs w:val="16"/>
              </w:rPr>
              <w:t>Spesa massima ammissibile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vAlign w:val="center"/>
          </w:tcPr>
          <w:p w:rsidR="003A4260" w:rsidRPr="003B0C78" w:rsidRDefault="003A4260" w:rsidP="009C41A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rPr>
                <w:rFonts w:ascii="Verdana" w:hAnsi="Verdana"/>
                <w:sz w:val="16"/>
                <w:szCs w:val="16"/>
              </w:rPr>
            </w:pPr>
            <w:r w:rsidRPr="003B0C78">
              <w:rPr>
                <w:rFonts w:ascii="Verdana" w:hAnsi="Verdana"/>
                <w:sz w:val="16"/>
                <w:szCs w:val="16"/>
              </w:rPr>
              <w:t>InveMassimoAmmi</w:t>
            </w:r>
          </w:p>
        </w:tc>
        <w:tc>
          <w:tcPr>
            <w:tcW w:w="1206" w:type="dxa"/>
            <w:vAlign w:val="center"/>
          </w:tcPr>
          <w:p w:rsidR="003A4260" w:rsidRPr="003B0C7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B0C7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3B0C7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B0C7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1E1132" w:rsidRDefault="009C41A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E1132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6" w:type="dxa"/>
            <w:vAlign w:val="center"/>
          </w:tcPr>
          <w:p w:rsidR="003A4260" w:rsidRPr="001E1132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E113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09" w:type="dxa"/>
            <w:gridSpan w:val="2"/>
            <w:vAlign w:val="center"/>
          </w:tcPr>
          <w:p w:rsidR="003A4260" w:rsidRPr="001E1132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E1132">
              <w:rPr>
                <w:rFonts w:ascii="Verdana" w:hAnsi="Verdana"/>
                <w:sz w:val="16"/>
                <w:szCs w:val="16"/>
              </w:rPr>
              <w:t>Contributo richiesto (deve essere un valore pari ad una percentuale della spesa totale)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ImportoRichiesto</w:t>
            </w:r>
          </w:p>
        </w:tc>
        <w:tc>
          <w:tcPr>
            <w:tcW w:w="1206" w:type="dxa"/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3E7D8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D8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EC2CE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C2CE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6" w:type="dxa"/>
            <w:vAlign w:val="center"/>
          </w:tcPr>
          <w:p w:rsidR="003A4260" w:rsidRPr="00045A52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6008D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09" w:type="dxa"/>
            <w:gridSpan w:val="2"/>
            <w:vAlign w:val="center"/>
          </w:tcPr>
          <w:p w:rsidR="003A4260" w:rsidRPr="003E7D86" w:rsidRDefault="009C41AE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CF5DBB">
              <w:rPr>
                <w:rFonts w:ascii="Verdana" w:hAnsi="Verdana"/>
                <w:sz w:val="16"/>
                <w:szCs w:val="16"/>
              </w:rPr>
              <w:t>Importo richiesto</w:t>
            </w:r>
          </w:p>
        </w:tc>
      </w:tr>
      <w:bookmarkEnd w:id="91"/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DataInseAzie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Data </w:t>
            </w:r>
            <w:r w:rsidRPr="00C134B8">
              <w:rPr>
                <w:rFonts w:ascii="Verdana" w:hAnsi="Verdana"/>
                <w:sz w:val="16"/>
                <w:szCs w:val="16"/>
              </w:rPr>
              <w:t>insediamento in azienda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(deve essere espressa nel formato </w:t>
            </w:r>
            <w:r>
              <w:rPr>
                <w:rFonts w:ascii="Verdana" w:hAnsi="Verdana"/>
                <w:sz w:val="16"/>
                <w:szCs w:val="16"/>
              </w:rPr>
              <w:t>gg</w:t>
            </w:r>
            <w:r w:rsidRPr="000114CC">
              <w:rPr>
                <w:rFonts w:ascii="Verdana" w:hAnsi="Verdana"/>
                <w:sz w:val="16"/>
                <w:szCs w:val="16"/>
              </w:rPr>
              <w:t>/mm/</w:t>
            </w:r>
            <w:r>
              <w:rPr>
                <w:rFonts w:ascii="Verdana" w:hAnsi="Verdana"/>
                <w:sz w:val="16"/>
                <w:szCs w:val="16"/>
              </w:rPr>
              <w:t>aaaa</w:t>
            </w:r>
            <w:r w:rsidRPr="000114CC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</w:t>
            </w:r>
            <w:r w:rsidRPr="00AB6B64">
              <w:rPr>
                <w:rFonts w:ascii="Verdana" w:hAnsi="Verdana"/>
                <w:sz w:val="16"/>
                <w:szCs w:val="16"/>
              </w:rPr>
              <w:t>ume</w:t>
            </w:r>
            <w:r>
              <w:rPr>
                <w:rFonts w:ascii="Verdana" w:hAnsi="Verdana"/>
                <w:sz w:val="16"/>
                <w:szCs w:val="16"/>
              </w:rPr>
              <w:t>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  <w:r>
              <w:rPr>
                <w:rFonts w:ascii="Verdana" w:hAnsi="Verdana"/>
                <w:sz w:val="16"/>
                <w:szCs w:val="16"/>
              </w:rPr>
              <w:t>M</w:t>
            </w:r>
            <w:r w:rsidRPr="00AB6B64">
              <w:rPr>
                <w:rFonts w:ascii="Verdana" w:hAnsi="Verdana"/>
                <w:sz w:val="16"/>
                <w:szCs w:val="16"/>
              </w:rPr>
              <w:t>asc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C40E4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947AF">
              <w:rPr>
                <w:rFonts w:ascii="Verdana" w:hAnsi="Verdana"/>
                <w:sz w:val="16"/>
                <w:szCs w:val="16"/>
              </w:rPr>
              <w:t>Numero partecipanti maschi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  <w:r>
              <w:rPr>
                <w:rFonts w:ascii="Verdana" w:hAnsi="Verdana"/>
                <w:sz w:val="16"/>
                <w:szCs w:val="16"/>
              </w:rPr>
              <w:t>M</w:t>
            </w:r>
            <w:r w:rsidRPr="00AB6B64">
              <w:rPr>
                <w:rFonts w:ascii="Verdana" w:hAnsi="Verdana"/>
                <w:sz w:val="16"/>
                <w:szCs w:val="16"/>
              </w:rPr>
              <w:t>ascmn40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C40E4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947AF">
              <w:rPr>
                <w:rFonts w:ascii="Verdana" w:hAnsi="Verdana"/>
                <w:sz w:val="16"/>
                <w:szCs w:val="16"/>
              </w:rPr>
              <w:t>Numero partecipanti maschi con et</w:t>
            </w:r>
            <w:r>
              <w:rPr>
                <w:rFonts w:ascii="Verdana" w:hAnsi="Verdana"/>
                <w:sz w:val="16"/>
                <w:szCs w:val="16"/>
              </w:rPr>
              <w:t xml:space="preserve">à </w:t>
            </w:r>
            <w:r w:rsidRPr="001947AF">
              <w:rPr>
                <w:rFonts w:ascii="Verdana" w:hAnsi="Verdana"/>
                <w:sz w:val="16"/>
                <w:szCs w:val="16"/>
              </w:rPr>
              <w:t>inferiore a 40 anni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</w:t>
            </w:r>
            <w:r w:rsidRPr="00AB6B64">
              <w:rPr>
                <w:rFonts w:ascii="Verdana" w:hAnsi="Verdana"/>
                <w:sz w:val="16"/>
                <w:szCs w:val="16"/>
              </w:rPr>
              <w:t>ume</w:t>
            </w:r>
            <w:r>
              <w:rPr>
                <w:rFonts w:ascii="Verdana" w:hAnsi="Verdana"/>
                <w:sz w:val="16"/>
                <w:szCs w:val="16"/>
              </w:rPr>
              <w:t>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  <w:r>
              <w:rPr>
                <w:rFonts w:ascii="Verdana" w:hAnsi="Verdana"/>
                <w:sz w:val="16"/>
                <w:szCs w:val="16"/>
              </w:rPr>
              <w:t>F</w:t>
            </w:r>
            <w:r w:rsidRPr="00AB6B64">
              <w:rPr>
                <w:rFonts w:ascii="Verdana" w:hAnsi="Verdana"/>
                <w:sz w:val="16"/>
                <w:szCs w:val="16"/>
              </w:rPr>
              <w:t>emm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947AF">
              <w:rPr>
                <w:rFonts w:ascii="Verdana" w:hAnsi="Verdana"/>
                <w:sz w:val="16"/>
                <w:szCs w:val="16"/>
              </w:rPr>
              <w:t>Numero partecipanti donne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</w:t>
            </w:r>
            <w:r w:rsidRPr="00AB6B64">
              <w:rPr>
                <w:rFonts w:ascii="Verdana" w:hAnsi="Verdana"/>
                <w:sz w:val="16"/>
                <w:szCs w:val="16"/>
              </w:rPr>
              <w:t>ume</w:t>
            </w:r>
            <w:r>
              <w:rPr>
                <w:rFonts w:ascii="Verdana" w:hAnsi="Verdana"/>
                <w:sz w:val="16"/>
                <w:szCs w:val="16"/>
              </w:rPr>
              <w:t>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  <w:r>
              <w:rPr>
                <w:rFonts w:ascii="Verdana" w:hAnsi="Verdana"/>
                <w:sz w:val="16"/>
                <w:szCs w:val="16"/>
              </w:rPr>
              <w:t>F</w:t>
            </w:r>
            <w:r w:rsidRPr="00AB6B64">
              <w:rPr>
                <w:rFonts w:ascii="Verdana" w:hAnsi="Verdana"/>
                <w:sz w:val="16"/>
                <w:szCs w:val="16"/>
              </w:rPr>
              <w:t>emmmn40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947AF">
              <w:rPr>
                <w:rFonts w:ascii="Verdana" w:hAnsi="Verdana"/>
                <w:sz w:val="16"/>
                <w:szCs w:val="16"/>
              </w:rPr>
              <w:t>Numero partecipanti donne con et</w:t>
            </w:r>
            <w:r>
              <w:rPr>
                <w:rFonts w:ascii="Verdana" w:hAnsi="Verdana"/>
                <w:sz w:val="16"/>
                <w:szCs w:val="16"/>
              </w:rPr>
              <w:t>à</w:t>
            </w:r>
            <w:r w:rsidRPr="001947AF">
              <w:rPr>
                <w:rFonts w:ascii="Verdana" w:hAnsi="Verdana"/>
                <w:sz w:val="16"/>
                <w:szCs w:val="16"/>
              </w:rPr>
              <w:t xml:space="preserve"> inferiore a 40 anni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</w:t>
            </w:r>
            <w:r w:rsidRPr="00AB6B64">
              <w:rPr>
                <w:rFonts w:ascii="Verdana" w:hAnsi="Verdana"/>
                <w:sz w:val="16"/>
                <w:szCs w:val="16"/>
              </w:rPr>
              <w:t>ume</w:t>
            </w:r>
            <w:r>
              <w:rPr>
                <w:rFonts w:ascii="Verdana" w:hAnsi="Verdana"/>
                <w:sz w:val="16"/>
                <w:szCs w:val="16"/>
              </w:rPr>
              <w:t>G</w:t>
            </w:r>
            <w:r w:rsidRPr="00AB6B64">
              <w:rPr>
                <w:rFonts w:ascii="Verdana" w:hAnsi="Verdana"/>
                <w:sz w:val="16"/>
                <w:szCs w:val="16"/>
              </w:rPr>
              <w:t>ior</w:t>
            </w:r>
            <w:r>
              <w:rPr>
                <w:rFonts w:ascii="Verdana" w:hAnsi="Verdana"/>
                <w:sz w:val="16"/>
                <w:szCs w:val="16"/>
              </w:rPr>
              <w:t>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FC67EB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Numero giorni formazione per partecipante.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RuoloBeneficiario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jc w:val="center"/>
            </w:pPr>
            <w:r w:rsidRPr="009475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Ruolo beneficiario, può assumere i seguenti valori:</w:t>
            </w:r>
          </w:p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</w:p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0 -</w:t>
            </w:r>
            <w:r w:rsidRPr="0094755E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94755E">
              <w:rPr>
                <w:rFonts w:ascii="Verdana" w:hAnsi="Verdana"/>
                <w:sz w:val="16"/>
                <w:szCs w:val="16"/>
              </w:rPr>
              <w:t xml:space="preserve"> PARTECIPANTE</w:t>
            </w:r>
          </w:p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1 -</w:t>
            </w:r>
            <w:r w:rsidRPr="0094755E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94755E">
              <w:rPr>
                <w:rFonts w:ascii="Verdana" w:hAnsi="Verdana"/>
                <w:sz w:val="16"/>
                <w:szCs w:val="16"/>
              </w:rPr>
              <w:t xml:space="preserve"> ORGANIZZATORE</w:t>
            </w:r>
          </w:p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lastRenderedPageBreak/>
              <w:t>CompDisposizioneComuMercato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</w:t>
            </w:r>
            <w:r w:rsidRPr="00AA5B5E">
              <w:rPr>
                <w:rFonts w:ascii="Verdana" w:hAnsi="Verdana"/>
                <w:sz w:val="16"/>
                <w:szCs w:val="16"/>
              </w:rPr>
              <w:t>Compatibilità con le disposizioni previste dalla regolamentazione comunitaria delle organizzazioni comuni di mercato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PianoAzie</w:t>
            </w:r>
            <w:r>
              <w:rPr>
                <w:rFonts w:ascii="Verdana" w:hAnsi="Verdana"/>
                <w:sz w:val="16"/>
                <w:szCs w:val="16"/>
              </w:rPr>
              <w:t>S</w:t>
            </w:r>
            <w:r w:rsidRPr="00AA5B5E">
              <w:rPr>
                <w:rFonts w:ascii="Verdana" w:hAnsi="Verdana"/>
                <w:sz w:val="16"/>
                <w:szCs w:val="16"/>
              </w:rPr>
              <w:t>itu</w:t>
            </w:r>
            <w:r>
              <w:rPr>
                <w:rFonts w:ascii="Verdana" w:hAnsi="Verdana"/>
                <w:sz w:val="16"/>
                <w:szCs w:val="16"/>
              </w:rPr>
              <w:t>azioneI</w:t>
            </w:r>
            <w:r w:rsidRPr="00AA5B5E">
              <w:rPr>
                <w:rFonts w:ascii="Verdana" w:hAnsi="Verdana"/>
                <w:sz w:val="16"/>
                <w:szCs w:val="16"/>
              </w:rPr>
              <w:t>niz</w:t>
            </w:r>
            <w:r>
              <w:rPr>
                <w:rFonts w:ascii="Verdana" w:hAnsi="Verdana"/>
                <w:sz w:val="16"/>
                <w:szCs w:val="16"/>
              </w:rPr>
              <w:t>iale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del 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Piano aziendale </w:t>
            </w:r>
            <w:r>
              <w:rPr>
                <w:rFonts w:ascii="Verdana" w:hAnsi="Verdana"/>
                <w:sz w:val="16"/>
                <w:szCs w:val="16"/>
              </w:rPr>
              <w:t>de</w:t>
            </w:r>
            <w:r w:rsidRPr="00AA5B5E">
              <w:rPr>
                <w:rFonts w:ascii="Verdana" w:hAnsi="Verdana"/>
                <w:sz w:val="16"/>
                <w:szCs w:val="16"/>
              </w:rPr>
              <w:t>scri</w:t>
            </w:r>
            <w:r>
              <w:rPr>
                <w:rFonts w:ascii="Verdana" w:hAnsi="Verdana"/>
                <w:sz w:val="16"/>
                <w:szCs w:val="16"/>
              </w:rPr>
              <w:t>ve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  situazione iniziale dell’azienda etc..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PianoAziendaleDettaglioInvestimenti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del 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Piano aziendale </w:t>
            </w:r>
            <w:r>
              <w:rPr>
                <w:rFonts w:ascii="Verdana" w:hAnsi="Verdana"/>
                <w:sz w:val="16"/>
                <w:szCs w:val="16"/>
              </w:rPr>
              <w:t>de</w:t>
            </w:r>
            <w:r w:rsidRPr="00AA5B5E">
              <w:rPr>
                <w:rFonts w:ascii="Verdana" w:hAnsi="Verdana"/>
                <w:sz w:val="16"/>
                <w:szCs w:val="16"/>
              </w:rPr>
              <w:t>scri</w:t>
            </w:r>
            <w:r>
              <w:rPr>
                <w:rFonts w:ascii="Verdana" w:hAnsi="Verdana"/>
                <w:sz w:val="16"/>
                <w:szCs w:val="16"/>
              </w:rPr>
              <w:t>ve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  dettagli relativi ad investimenti etc..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P</w:t>
            </w:r>
            <w:r w:rsidRPr="00AA5B5E">
              <w:rPr>
                <w:rFonts w:ascii="Verdana" w:hAnsi="Verdana"/>
                <w:sz w:val="16"/>
                <w:szCs w:val="16"/>
                <w:lang w:val="en-GB"/>
              </w:rPr>
              <w:t>ian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oA</w:t>
            </w:r>
            <w:r w:rsidRPr="00AA5B5E">
              <w:rPr>
                <w:rFonts w:ascii="Verdana" w:hAnsi="Verdana"/>
                <w:sz w:val="16"/>
                <w:szCs w:val="16"/>
                <w:lang w:val="en-GB"/>
              </w:rPr>
              <w:t>zie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ndaleD</w:t>
            </w:r>
            <w:r w:rsidRPr="00AA5B5E">
              <w:rPr>
                <w:rFonts w:ascii="Verdana" w:hAnsi="Verdana"/>
                <w:sz w:val="16"/>
                <w:szCs w:val="16"/>
                <w:lang w:val="en-GB"/>
              </w:rPr>
              <w:t>ett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I</w:t>
            </w:r>
            <w:r w:rsidRPr="00AA5B5E">
              <w:rPr>
                <w:rFonts w:ascii="Verdana" w:hAnsi="Verdana"/>
                <w:sz w:val="16"/>
                <w:szCs w:val="16"/>
                <w:lang w:val="en-GB"/>
              </w:rPr>
              <w:t>nve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Requisiti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del </w:t>
            </w:r>
            <w:r w:rsidRPr="00AA5B5E">
              <w:rPr>
                <w:rFonts w:ascii="Verdana" w:hAnsi="Verdana"/>
                <w:sz w:val="16"/>
                <w:szCs w:val="16"/>
              </w:rPr>
              <w:t>Piano aziendale descrive i dettagli relativi agli investimenti finalizzati al rispetto di requisiti comunit</w:t>
            </w:r>
            <w:r w:rsidR="00F40AD3">
              <w:rPr>
                <w:rFonts w:ascii="Verdana" w:hAnsi="Verdana"/>
                <w:sz w:val="16"/>
                <w:szCs w:val="16"/>
              </w:rPr>
              <w:t>ari esistenti: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GiovaneAgricoltore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Indicazione del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 benefi</w:t>
            </w:r>
            <w:r w:rsidR="00F40AD3">
              <w:rPr>
                <w:rFonts w:ascii="Verdana" w:hAnsi="Verdana"/>
                <w:sz w:val="16"/>
                <w:szCs w:val="16"/>
              </w:rPr>
              <w:t>ciario è un giovane agricoltore: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SI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PrimoInsediamento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I</w:t>
            </w:r>
            <w:r>
              <w:rPr>
                <w:rFonts w:ascii="Verdana" w:hAnsi="Verdana"/>
                <w:sz w:val="16"/>
                <w:szCs w:val="16"/>
              </w:rPr>
              <w:t xml:space="preserve">ndicazione del </w:t>
            </w:r>
            <w:r w:rsidRPr="00AA5B5E">
              <w:rPr>
                <w:rFonts w:ascii="Verdana" w:hAnsi="Verdana"/>
                <w:sz w:val="16"/>
                <w:szCs w:val="16"/>
              </w:rPr>
              <w:t>beneficiario si è insediato in una azienda agricola per la prima volta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SI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</w:t>
            </w:r>
            <w:r w:rsidRPr="00AA5B5E">
              <w:rPr>
                <w:rFonts w:ascii="Verdana" w:hAnsi="Verdana"/>
                <w:sz w:val="16"/>
                <w:szCs w:val="16"/>
              </w:rPr>
              <w:t>apo</w:t>
            </w:r>
            <w:r>
              <w:rPr>
                <w:rFonts w:ascii="Verdana" w:hAnsi="Verdana"/>
                <w:sz w:val="16"/>
                <w:szCs w:val="16"/>
              </w:rPr>
              <w:t>A</w:t>
            </w:r>
            <w:r w:rsidRPr="00AA5B5E">
              <w:rPr>
                <w:rFonts w:ascii="Verdana" w:hAnsi="Verdana"/>
                <w:sz w:val="16"/>
                <w:szCs w:val="16"/>
              </w:rPr>
              <w:t>zie</w:t>
            </w:r>
            <w:r>
              <w:rPr>
                <w:rFonts w:ascii="Verdana" w:hAnsi="Verdana"/>
                <w:sz w:val="16"/>
                <w:szCs w:val="16"/>
              </w:rPr>
              <w:t>nda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Il beneficiario si è insediato in qualità di capo dell’azienda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SI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BeneficiarioMembroFam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D3" w:rsidRDefault="003A4260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Il beneficiario è un membro della famiglia agricola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  <w:r w:rsidR="00F40AD3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</w:t>
            </w:r>
          </w:p>
          <w:p w:rsidR="003A4260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SI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92" w:name="_Toc242675315"/>
      <w:bookmarkStart w:id="93" w:name="_Toc370809073"/>
      <w:r w:rsidRPr="000E102B">
        <w:rPr>
          <w:rFonts w:ascii="Verdana" w:hAnsi="Verdana"/>
        </w:rPr>
        <w:t xml:space="preserve">Struttura: </w:t>
      </w:r>
      <w:r>
        <w:rPr>
          <w:rFonts w:ascii="Verdana" w:hAnsi="Verdana"/>
        </w:rPr>
        <w:t>AzioneD</w:t>
      </w:r>
      <w:bookmarkEnd w:id="92"/>
      <w:bookmarkEnd w:id="93"/>
    </w:p>
    <w:p w:rsidR="00616C27" w:rsidRPr="00616C27" w:rsidRDefault="00616C27" w:rsidP="00616C27"/>
    <w:p w:rsidR="00616C27" w:rsidRPr="00616C27" w:rsidRDefault="00616C27" w:rsidP="00616C27"/>
    <w:p w:rsidR="003A4260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>
        <w:rPr>
          <w:rFonts w:ascii="Verdana" w:hAnsi="Verdana"/>
        </w:rPr>
        <w:t>alle azioni legate alla Misura per i metodi riguardanti i scambi delle doma</w:t>
      </w:r>
      <w:r w:rsidR="0042799E">
        <w:rPr>
          <w:rFonts w:ascii="Verdana" w:hAnsi="Verdana"/>
        </w:rPr>
        <w:t>n</w:t>
      </w:r>
      <w:r w:rsidR="003A4260">
        <w:rPr>
          <w:rFonts w:ascii="Verdana" w:hAnsi="Verdana"/>
        </w:rPr>
        <w:t>de.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575"/>
        <w:gridCol w:w="1729"/>
        <w:gridCol w:w="769"/>
        <w:gridCol w:w="807"/>
        <w:gridCol w:w="835"/>
        <w:gridCol w:w="4040"/>
      </w:tblGrid>
      <w:tr w:rsidR="003A4260">
        <w:trPr>
          <w:cantSplit/>
          <w:trHeight w:val="225"/>
          <w:tblHeader/>
          <w:jc w:val="center"/>
        </w:trPr>
        <w:tc>
          <w:tcPr>
            <w:tcW w:w="5715" w:type="dxa"/>
            <w:gridSpan w:val="5"/>
            <w:shd w:val="clear" w:color="auto" w:fill="C0C0C0"/>
            <w:vAlign w:val="center"/>
          </w:tcPr>
          <w:p w:rsidR="003A4260" w:rsidRDefault="001C12EA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A</w:t>
            </w:r>
            <w:r w:rsidR="00616C27">
              <w:rPr>
                <w:rStyle w:val="Enfasigrassetto"/>
                <w:rFonts w:ascii="Verdana" w:hAnsi="Verdana"/>
                <w:color w:val="0000FF"/>
              </w:rPr>
              <w:t>zione</w:t>
            </w:r>
            <w:r>
              <w:rPr>
                <w:rStyle w:val="Enfasigrassetto"/>
                <w:rFonts w:ascii="Verdana" w:hAnsi="Verdana"/>
                <w:color w:val="0000FF"/>
              </w:rPr>
              <w:t>D</w:t>
            </w:r>
          </w:p>
        </w:tc>
        <w:tc>
          <w:tcPr>
            <w:tcW w:w="4040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BA4F90">
        <w:trPr>
          <w:cantSplit/>
          <w:trHeight w:val="225"/>
          <w:jc w:val="center"/>
        </w:trPr>
        <w:tc>
          <w:tcPr>
            <w:tcW w:w="9755" w:type="dxa"/>
            <w:gridSpan w:val="6"/>
            <w:tcBorders>
              <w:bottom w:val="single" w:sz="4" w:space="0" w:color="auto"/>
            </w:tcBorders>
            <w:vAlign w:val="center"/>
          </w:tcPr>
          <w:p w:rsidR="00BA4F90" w:rsidRDefault="00BA4F90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7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72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75" w:type="dxa"/>
            <w:vAlign w:val="center"/>
          </w:tcPr>
          <w:p w:rsidR="003A4260" w:rsidRPr="00075A25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CodiAzio</w:t>
            </w:r>
          </w:p>
        </w:tc>
        <w:tc>
          <w:tcPr>
            <w:tcW w:w="172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835" w:type="dxa"/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Codice Azione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Interventi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046E8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046E8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Intervento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Elenco degli interventi 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B266FF" w:rsidRDefault="00B266FF" w:rsidP="003A4260">
      <w:pPr>
        <w:rPr>
          <w:rFonts w:ascii="Arial" w:hAnsi="Arial" w:cs="Arial"/>
          <w:szCs w:val="20"/>
        </w:rPr>
      </w:pPr>
    </w:p>
    <w:p w:rsidR="00B266FF" w:rsidRDefault="00B266FF" w:rsidP="003A4260">
      <w:pPr>
        <w:rPr>
          <w:rFonts w:ascii="Arial" w:hAnsi="Arial" w:cs="Arial"/>
          <w:szCs w:val="20"/>
        </w:rPr>
      </w:pPr>
    </w:p>
    <w:p w:rsidR="00B266FF" w:rsidRDefault="00B266FF" w:rsidP="003A4260">
      <w:pPr>
        <w:rPr>
          <w:rFonts w:ascii="Arial" w:hAnsi="Arial" w:cs="Arial"/>
          <w:szCs w:val="20"/>
        </w:rPr>
      </w:pPr>
    </w:p>
    <w:p w:rsidR="00B266FF" w:rsidRDefault="00B266FF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B266FF" w:rsidRDefault="00B266FF" w:rsidP="003A4260">
      <w:pPr>
        <w:rPr>
          <w:rFonts w:ascii="Arial" w:hAnsi="Arial" w:cs="Arial"/>
          <w:szCs w:val="20"/>
        </w:rPr>
      </w:pPr>
    </w:p>
    <w:p w:rsidR="00B266FF" w:rsidRDefault="00B266FF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94" w:name="_Toc242675316"/>
      <w:bookmarkStart w:id="95" w:name="_Toc370809074"/>
      <w:r w:rsidRPr="000E102B">
        <w:rPr>
          <w:rFonts w:ascii="Verdana" w:hAnsi="Verdana"/>
        </w:rPr>
        <w:lastRenderedPageBreak/>
        <w:t xml:space="preserve">Struttura: </w:t>
      </w:r>
      <w:r>
        <w:rPr>
          <w:rFonts w:ascii="Verdana" w:hAnsi="Verdana"/>
        </w:rPr>
        <w:t>AzioneI</w:t>
      </w:r>
      <w:bookmarkEnd w:id="94"/>
      <w:bookmarkEnd w:id="95"/>
    </w:p>
    <w:p w:rsidR="00616C27" w:rsidRDefault="00616C27" w:rsidP="003A4260">
      <w:pPr>
        <w:rPr>
          <w:rFonts w:ascii="Verdana" w:hAnsi="Verdana"/>
        </w:rPr>
      </w:pPr>
    </w:p>
    <w:p w:rsidR="003A4260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>Struttura che contiene i dati relativi</w:t>
      </w:r>
      <w:r w:rsidR="003A4260">
        <w:rPr>
          <w:rFonts w:ascii="Verdana" w:hAnsi="Verdana"/>
        </w:rPr>
        <w:t xml:space="preserve"> alle azioni legate alla Misura per gli oggetti specifici delle istruttorie.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575"/>
        <w:gridCol w:w="1729"/>
        <w:gridCol w:w="769"/>
        <w:gridCol w:w="807"/>
        <w:gridCol w:w="768"/>
        <w:gridCol w:w="33"/>
        <w:gridCol w:w="4074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AzioneI</w:t>
            </w:r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BA4F90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BA4F90" w:rsidRDefault="00BA4F90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7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72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75" w:type="dxa"/>
            <w:vAlign w:val="center"/>
          </w:tcPr>
          <w:p w:rsidR="003A4260" w:rsidRPr="00075A25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CodiAzioIstr</w:t>
            </w:r>
          </w:p>
        </w:tc>
        <w:tc>
          <w:tcPr>
            <w:tcW w:w="172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801" w:type="dxa"/>
            <w:gridSpan w:val="2"/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Codice Azione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Interventi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046E8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046E8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Intervento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Elenco degli interventi 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Pr="000E102B" w:rsidRDefault="003A4260" w:rsidP="003A4260">
      <w:pPr>
        <w:pStyle w:val="Titolo3"/>
        <w:rPr>
          <w:rFonts w:ascii="Verdana" w:hAnsi="Verdana"/>
        </w:rPr>
      </w:pPr>
      <w:bookmarkStart w:id="96" w:name="_Toc242675317"/>
      <w:bookmarkStart w:id="97" w:name="_Toc370809075"/>
      <w:r w:rsidRPr="000E102B">
        <w:rPr>
          <w:rFonts w:ascii="Verdana" w:hAnsi="Verdana"/>
        </w:rPr>
        <w:t>Struttura: Intervento</w:t>
      </w:r>
      <w:bookmarkEnd w:id="96"/>
      <w:bookmarkEnd w:id="97"/>
    </w:p>
    <w:p w:rsidR="00616C27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A4260" w:rsidRPr="008046E8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8046E8">
        <w:rPr>
          <w:rFonts w:ascii="Verdana" w:hAnsi="Verdana"/>
        </w:rPr>
        <w:t xml:space="preserve">agli investimenti legati all’Azione. </w:t>
      </w:r>
    </w:p>
    <w:p w:rsidR="003A4260" w:rsidRPr="008046E8" w:rsidRDefault="003A4260" w:rsidP="003A4260">
      <w:pPr>
        <w:rPr>
          <w:rFonts w:ascii="Verdana" w:hAnsi="Verdana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620"/>
        <w:gridCol w:w="698"/>
        <w:gridCol w:w="922"/>
        <w:gridCol w:w="653"/>
        <w:gridCol w:w="33"/>
        <w:gridCol w:w="4074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Intervento</w:t>
            </w:r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A4260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3A4260" w:rsidRDefault="00443C70" w:rsidP="003A426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3A4260">
              <w:rPr>
                <w:rFonts w:ascii="Verdana" w:hAnsi="Verdana"/>
                <w:i/>
              </w:rPr>
              <w:t xml:space="preserve">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6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698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922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686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347A9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347A9F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CodiInte</w:t>
            </w:r>
          </w:p>
        </w:tc>
        <w:tc>
          <w:tcPr>
            <w:tcW w:w="1620" w:type="dxa"/>
            <w:vAlign w:val="center"/>
          </w:tcPr>
          <w:p w:rsidR="003A4260" w:rsidRPr="00347A9F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vAlign w:val="center"/>
          </w:tcPr>
          <w:p w:rsidR="003A4260" w:rsidRPr="00347A9F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vAlign w:val="center"/>
          </w:tcPr>
          <w:p w:rsidR="003A4260" w:rsidRPr="00347A9F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686" w:type="dxa"/>
            <w:gridSpan w:val="2"/>
            <w:vAlign w:val="center"/>
          </w:tcPr>
          <w:p w:rsidR="003A4260" w:rsidRPr="00347A9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3A4260" w:rsidRPr="00347A9F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Codice Intervento.</w:t>
            </w:r>
          </w:p>
        </w:tc>
      </w:tr>
      <w:tr w:rsidR="00287857" w:rsidRPr="00347A9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287857" w:rsidRPr="00CB5107" w:rsidRDefault="00287857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DescInte</w:t>
            </w:r>
          </w:p>
        </w:tc>
        <w:tc>
          <w:tcPr>
            <w:tcW w:w="1620" w:type="dxa"/>
            <w:vAlign w:val="center"/>
          </w:tcPr>
          <w:p w:rsidR="00287857" w:rsidRPr="00CB5107" w:rsidRDefault="00287857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vAlign w:val="center"/>
          </w:tcPr>
          <w:p w:rsidR="00287857" w:rsidRPr="00CB5107" w:rsidRDefault="00287857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vAlign w:val="center"/>
          </w:tcPr>
          <w:p w:rsidR="00287857" w:rsidRPr="00CB5107" w:rsidRDefault="00090F07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F2565">
              <w:rPr>
                <w:rFonts w:ascii="Verdana" w:hAnsi="Verdana"/>
                <w:sz w:val="16"/>
                <w:szCs w:val="16"/>
              </w:rPr>
              <w:t>300</w:t>
            </w:r>
          </w:p>
        </w:tc>
        <w:tc>
          <w:tcPr>
            <w:tcW w:w="686" w:type="dxa"/>
            <w:gridSpan w:val="2"/>
            <w:vAlign w:val="center"/>
          </w:tcPr>
          <w:p w:rsidR="00287857" w:rsidRPr="00CB5107" w:rsidRDefault="00287857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287857" w:rsidRPr="00347A9F" w:rsidRDefault="00287857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 xml:space="preserve">Descrizione </w:t>
            </w:r>
            <w:r w:rsidR="00AB51FC" w:rsidRPr="00CB5107">
              <w:rPr>
                <w:rFonts w:ascii="Verdana" w:hAnsi="Verdana"/>
                <w:sz w:val="16"/>
                <w:szCs w:val="16"/>
              </w:rPr>
              <w:t>dell’</w:t>
            </w:r>
            <w:r w:rsidRPr="00CB5107">
              <w:rPr>
                <w:rFonts w:ascii="Verdana" w:hAnsi="Verdana"/>
                <w:sz w:val="16"/>
                <w:szCs w:val="16"/>
              </w:rPr>
              <w:t>Intervento</w:t>
            </w:r>
          </w:p>
        </w:tc>
      </w:tr>
      <w:tr w:rsidR="003A4260" w:rsidRPr="00347A9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82744F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ProgInte</w:t>
            </w:r>
          </w:p>
        </w:tc>
        <w:tc>
          <w:tcPr>
            <w:tcW w:w="1620" w:type="dxa"/>
            <w:vAlign w:val="center"/>
          </w:tcPr>
          <w:p w:rsidR="003A4260" w:rsidRPr="0082744F" w:rsidRDefault="00421C93" w:rsidP="00421C9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698" w:type="dxa"/>
            <w:vAlign w:val="center"/>
          </w:tcPr>
          <w:p w:rsidR="003A4260" w:rsidRPr="0082744F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vAlign w:val="center"/>
          </w:tcPr>
          <w:p w:rsidR="003A4260" w:rsidRPr="0082744F" w:rsidRDefault="005E5948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686" w:type="dxa"/>
            <w:gridSpan w:val="2"/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5E5948" w:rsidRPr="0082744F" w:rsidRDefault="005E5948" w:rsidP="005E5948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Progressivo Intervento. </w:t>
            </w:r>
          </w:p>
          <w:p w:rsidR="005E5948" w:rsidRPr="0082744F" w:rsidRDefault="005E5948" w:rsidP="005E5948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E’ un codice </w:t>
            </w:r>
            <w:r w:rsidR="00E61A87" w:rsidRPr="0082744F">
              <w:rPr>
                <w:rFonts w:ascii="Verdana" w:hAnsi="Verdana"/>
                <w:sz w:val="16"/>
                <w:szCs w:val="16"/>
              </w:rPr>
              <w:t xml:space="preserve">numerico </w:t>
            </w:r>
            <w:r w:rsidRPr="0082744F">
              <w:rPr>
                <w:rFonts w:ascii="Verdana" w:hAnsi="Verdana"/>
                <w:sz w:val="16"/>
                <w:szCs w:val="16"/>
              </w:rPr>
              <w:t>che la</w:t>
            </w:r>
            <w:r w:rsidR="00E61A87" w:rsidRPr="0082744F">
              <w:rPr>
                <w:rFonts w:ascii="Verdana" w:hAnsi="Verdana"/>
                <w:sz w:val="16"/>
                <w:szCs w:val="16"/>
              </w:rPr>
              <w:t xml:space="preserve"> regione</w:t>
            </w:r>
            <w:r w:rsidRPr="0082744F">
              <w:rPr>
                <w:rFonts w:ascii="Verdana" w:hAnsi="Verdana"/>
                <w:sz w:val="16"/>
                <w:szCs w:val="16"/>
              </w:rPr>
              <w:t xml:space="preserve"> assegna all’intervento inserito in domanda di aiuto. Insieme al campo CodiInte consente di identificare univocamente un intervento nell’ambito della domanda.</w:t>
            </w:r>
          </w:p>
          <w:p w:rsidR="001A3F84" w:rsidRPr="0082744F" w:rsidRDefault="005E5948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In caso di domanda di Pagamento è necessariamente uno di quelli presenti nella domanda di aiuto di riferimento. 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PercContRichiesto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C2CEB">
              <w:rPr>
                <w:rFonts w:ascii="Verdana" w:hAnsi="Verdana"/>
                <w:sz w:val="16"/>
                <w:szCs w:val="16"/>
              </w:rPr>
              <w:t>3</w:t>
            </w:r>
            <w:r>
              <w:rPr>
                <w:rFonts w:ascii="Verdana" w:hAnsi="Verdana"/>
                <w:sz w:val="16"/>
                <w:szCs w:val="16"/>
              </w:rPr>
              <w:t>,2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B7B21" w:rsidRDefault="003A4260" w:rsidP="003A4260">
            <w:pPr>
              <w:keepLines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777B26">
              <w:rPr>
                <w:rFonts w:ascii="Verdana" w:hAnsi="Verdana"/>
                <w:sz w:val="16"/>
                <w:szCs w:val="16"/>
              </w:rPr>
              <w:t xml:space="preserve">Percentuale contributo </w:t>
            </w:r>
            <w:r>
              <w:rPr>
                <w:rFonts w:ascii="Verdana" w:hAnsi="Verdana"/>
                <w:sz w:val="16"/>
                <w:szCs w:val="16"/>
              </w:rPr>
              <w:t xml:space="preserve">Intervento </w:t>
            </w:r>
            <w:r w:rsidRPr="00777B26">
              <w:rPr>
                <w:rFonts w:ascii="Verdana" w:hAnsi="Verdana"/>
                <w:sz w:val="16"/>
                <w:szCs w:val="16"/>
              </w:rPr>
              <w:t>richiesto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SpesaTotaleAmmi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Spesa totale (deve essere la somma di tutte le spese Totali dei Sottointerventi)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UnitaMisura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dell’unità di misura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Quantita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Quantità sotto interventi dichiarata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Contributo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Contributo richiesto o concesso  (deve essere la somma di tutti i contributi richiesti o concessi nei SottoInterventi)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F92D89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92D89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Sottointervent</w:t>
            </w: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F92D89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F92D8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Sottointervento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Lista dei sottointerventi 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98" w:name="_Toc242675318"/>
      <w:bookmarkStart w:id="99" w:name="_Toc370809076"/>
      <w:r w:rsidRPr="000E102B">
        <w:rPr>
          <w:rFonts w:ascii="Verdana" w:hAnsi="Verdana"/>
        </w:rPr>
        <w:lastRenderedPageBreak/>
        <w:t>Struttura: Intervento</w:t>
      </w:r>
      <w:r>
        <w:rPr>
          <w:rFonts w:ascii="Verdana" w:hAnsi="Verdana"/>
        </w:rPr>
        <w:t>D</w:t>
      </w:r>
      <w:bookmarkEnd w:id="98"/>
      <w:bookmarkEnd w:id="99"/>
    </w:p>
    <w:p w:rsidR="005F57D8" w:rsidRPr="005F57D8" w:rsidRDefault="005F57D8" w:rsidP="005F57D8"/>
    <w:p w:rsidR="003A4260" w:rsidRPr="008046E8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8046E8">
        <w:rPr>
          <w:rFonts w:ascii="Verdana" w:hAnsi="Verdana"/>
        </w:rPr>
        <w:t xml:space="preserve">agli </w:t>
      </w:r>
      <w:r w:rsidR="003A4260">
        <w:rPr>
          <w:rFonts w:ascii="Verdana" w:hAnsi="Verdana"/>
        </w:rPr>
        <w:t>interventi</w:t>
      </w:r>
      <w:r w:rsidR="003A4260" w:rsidRPr="008046E8">
        <w:rPr>
          <w:rFonts w:ascii="Verdana" w:hAnsi="Verdana"/>
        </w:rPr>
        <w:t xml:space="preserve"> legati all’Azione</w:t>
      </w:r>
      <w:r w:rsidR="003A4260">
        <w:rPr>
          <w:rFonts w:ascii="Verdana" w:hAnsi="Verdana"/>
        </w:rPr>
        <w:t xml:space="preserve"> all’interno di una domanda di aiuto</w:t>
      </w:r>
      <w:r w:rsidR="003A4260" w:rsidRPr="008046E8">
        <w:rPr>
          <w:rFonts w:ascii="Verdana" w:hAnsi="Verdana"/>
        </w:rPr>
        <w:t xml:space="preserve">. </w:t>
      </w:r>
    </w:p>
    <w:p w:rsidR="003A4260" w:rsidRPr="008046E8" w:rsidRDefault="003A4260" w:rsidP="003A4260">
      <w:pPr>
        <w:rPr>
          <w:rFonts w:ascii="Verdana" w:hAnsi="Verdana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620"/>
        <w:gridCol w:w="698"/>
        <w:gridCol w:w="922"/>
        <w:gridCol w:w="653"/>
        <w:gridCol w:w="33"/>
        <w:gridCol w:w="4074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InterventoD</w:t>
            </w:r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A4260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3A4260" w:rsidRDefault="00443C70" w:rsidP="003A426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3A4260">
              <w:rPr>
                <w:rFonts w:ascii="Verdana" w:hAnsi="Verdana"/>
                <w:i/>
              </w:rPr>
              <w:t xml:space="preserve">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6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698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922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686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</w:t>
            </w:r>
            <w:r w:rsidR="00347A9F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ntervento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Intervento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Lista degli interventi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LocalizzazioneIntervento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046E8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LocalizzazioneIntervento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0</w:t>
            </w:r>
            <w:r w:rsidR="005F57D8">
              <w:rPr>
                <w:rFonts w:ascii="Verdana" w:hAnsi="Verdana"/>
                <w:sz w:val="16"/>
                <w:szCs w:val="16"/>
              </w:rPr>
              <w:t>..</w:t>
            </w: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Dati relativi la localizzazione dell’intervento </w:t>
            </w:r>
            <w:r w:rsidRPr="009D3716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9D3716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Particelle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046E8" w:rsidRDefault="003A4260" w:rsidP="005F57D8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046E8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Particell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Lista delle particelle implicate nell’intervento 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00" w:name="_Toc242675319"/>
      <w:bookmarkStart w:id="101" w:name="_Toc370809077"/>
      <w:r w:rsidRPr="000E102B">
        <w:rPr>
          <w:rFonts w:ascii="Verdana" w:hAnsi="Verdana"/>
        </w:rPr>
        <w:t>Struttura: Particell</w:t>
      </w:r>
      <w:r>
        <w:rPr>
          <w:rFonts w:ascii="Verdana" w:hAnsi="Verdana"/>
        </w:rPr>
        <w:t>a</w:t>
      </w:r>
      <w:bookmarkEnd w:id="100"/>
      <w:bookmarkEnd w:id="101"/>
    </w:p>
    <w:p w:rsidR="00323D9B" w:rsidRPr="00323D9B" w:rsidRDefault="00323D9B" w:rsidP="00323D9B"/>
    <w:p w:rsidR="003A4260" w:rsidRPr="001C216F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 w:cs="Arial"/>
        </w:rPr>
      </w:pPr>
      <w:r>
        <w:rPr>
          <w:rFonts w:ascii="Verdana" w:hAnsi="Verdana"/>
        </w:rPr>
        <w:t xml:space="preserve">Struttura che contiene i dati relativi </w:t>
      </w:r>
      <w:r w:rsidR="003A4260" w:rsidRPr="001C216F">
        <w:rPr>
          <w:rFonts w:ascii="Verdana" w:hAnsi="Verdana"/>
        </w:rPr>
        <w:t xml:space="preserve">a tutte le particelle legate agli investimenti della domanda, quando queste sono previste dalla Misura. </w:t>
      </w:r>
    </w:p>
    <w:p w:rsidR="003A4260" w:rsidRPr="001C216F" w:rsidRDefault="003A4260" w:rsidP="003A4260">
      <w:pPr>
        <w:rPr>
          <w:rFonts w:ascii="Verdana" w:hAnsi="Verdana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115"/>
        <w:gridCol w:w="1189"/>
        <w:gridCol w:w="769"/>
        <w:gridCol w:w="807"/>
        <w:gridCol w:w="835"/>
        <w:gridCol w:w="4040"/>
      </w:tblGrid>
      <w:tr w:rsidR="003A4260">
        <w:trPr>
          <w:cantSplit/>
          <w:trHeight w:val="225"/>
          <w:tblHeader/>
          <w:jc w:val="center"/>
        </w:trPr>
        <w:tc>
          <w:tcPr>
            <w:tcW w:w="571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Particella</w:t>
            </w:r>
          </w:p>
        </w:tc>
        <w:tc>
          <w:tcPr>
            <w:tcW w:w="4040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2644AF">
        <w:trPr>
          <w:cantSplit/>
          <w:trHeight w:val="225"/>
          <w:jc w:val="center"/>
        </w:trPr>
        <w:tc>
          <w:tcPr>
            <w:tcW w:w="9755" w:type="dxa"/>
            <w:gridSpan w:val="6"/>
            <w:tcBorders>
              <w:bottom w:val="single" w:sz="4" w:space="0" w:color="auto"/>
            </w:tcBorders>
            <w:vAlign w:val="center"/>
          </w:tcPr>
          <w:p w:rsidR="002644AF" w:rsidRDefault="008A5FE9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</w:p>
        </w:tc>
      </w:tr>
      <w:tr w:rsidR="002644AF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2644AF" w:rsidRDefault="002644AF" w:rsidP="00A47919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189" w:type="dxa"/>
            <w:vAlign w:val="center"/>
          </w:tcPr>
          <w:p w:rsidR="002644AF" w:rsidRDefault="002644AF" w:rsidP="00A4791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2644AF" w:rsidRDefault="002644AF" w:rsidP="00A4791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2644AF" w:rsidRDefault="002644AF" w:rsidP="00A4791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2644AF" w:rsidRDefault="002644AF" w:rsidP="00A4791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40" w:type="dxa"/>
            <w:vAlign w:val="center"/>
          </w:tcPr>
          <w:p w:rsidR="002644AF" w:rsidRDefault="002644AF" w:rsidP="00A47919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IstatProvincia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Istat della provincia della particella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IstatComune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Istat del comune della particella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9D560B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Sezione</w:t>
            </w:r>
          </w:p>
        </w:tc>
        <w:tc>
          <w:tcPr>
            <w:tcW w:w="1189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5" w:type="dxa"/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Sezione Censuaria dichiarata della particella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Foglio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Foglio catastale dichiarato della particella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NumeroParticella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Particella catastale dichiarata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Subalterno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subalterno dichiarato della particella</w:t>
            </w:r>
          </w:p>
        </w:tc>
      </w:tr>
      <w:tr w:rsidR="003A4260" w:rsidRPr="002F0009">
        <w:trPr>
          <w:cantSplit/>
          <w:trHeight w:val="373"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SuperficieCatastale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 xml:space="preserve">Superficie Catastale 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SuperficieUtilizzata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Superficie Utilizzata</w:t>
            </w:r>
          </w:p>
        </w:tc>
      </w:tr>
      <w:tr w:rsidR="003A4260" w:rsidRPr="00A96598">
        <w:trPr>
          <w:cantSplit/>
          <w:trHeight w:val="373"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FlagEccezione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Flag  per gestire le eccezioni sul possesso della particella ( ES. Esproprio)</w:t>
            </w:r>
          </w:p>
          <w:p w:rsidR="003A4260" w:rsidRPr="00A96598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0 = eccezione</w:t>
            </w:r>
          </w:p>
          <w:p w:rsidR="003A4260" w:rsidRPr="00A96598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1 = non eccezione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CuaaPossPart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CUAAType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Cuaa di riferimento per definire il possesso della particella che fa eccezione ( deve avere necessariamente un fascicolo valido)</w:t>
            </w:r>
          </w:p>
        </w:tc>
      </w:tr>
    </w:tbl>
    <w:p w:rsidR="003A4260" w:rsidRPr="0033568D" w:rsidRDefault="003A4260" w:rsidP="003A4260">
      <w:pPr>
        <w:rPr>
          <w:rFonts w:ascii="Arial" w:hAnsi="Arial" w:cs="Arial"/>
          <w:szCs w:val="20"/>
        </w:rPr>
      </w:pPr>
    </w:p>
    <w:p w:rsidR="000538CF" w:rsidRDefault="000538CF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A4260" w:rsidRPr="00024EC8" w:rsidRDefault="003A4260" w:rsidP="003A4260">
      <w:pPr>
        <w:pStyle w:val="Titolo3"/>
        <w:rPr>
          <w:rFonts w:ascii="Verdana" w:hAnsi="Verdana"/>
          <w:szCs w:val="22"/>
        </w:rPr>
      </w:pPr>
      <w:bookmarkStart w:id="102" w:name="_Toc242675320"/>
      <w:bookmarkStart w:id="103" w:name="_Toc370809078"/>
      <w:r>
        <w:rPr>
          <w:rFonts w:ascii="Verdana" w:hAnsi="Verdana"/>
          <w:szCs w:val="22"/>
        </w:rPr>
        <w:lastRenderedPageBreak/>
        <w:t>Struttura</w:t>
      </w:r>
      <w:r w:rsidRPr="00024EC8">
        <w:rPr>
          <w:rFonts w:ascii="Verdana" w:hAnsi="Verdana"/>
          <w:szCs w:val="22"/>
        </w:rPr>
        <w:t>: Sottointervento</w:t>
      </w:r>
      <w:bookmarkEnd w:id="102"/>
      <w:bookmarkEnd w:id="103"/>
    </w:p>
    <w:p w:rsidR="00616C27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A4260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>
        <w:rPr>
          <w:rFonts w:ascii="Verdana" w:hAnsi="Verdana"/>
        </w:rPr>
        <w:t xml:space="preserve">a tutti i sottointerventi associati agli investimenti della domanda (obbligatorietà nasce dalla predisposizione Regionale, se </w:t>
      </w:r>
      <w:smartTag w:uri="urn:schemas-microsoft-com:office:smarttags" w:element="PersonName">
        <w:smartTagPr>
          <w:attr w:name="ProductID" w:val="la Regione"/>
        </w:smartTagPr>
        <w:r w:rsidR="003A4260">
          <w:rPr>
            <w:rFonts w:ascii="Verdana" w:hAnsi="Verdana"/>
          </w:rPr>
          <w:t>la Regione</w:t>
        </w:r>
      </w:smartTag>
      <w:r w:rsidR="003A4260">
        <w:rPr>
          <w:rFonts w:ascii="Verdana" w:hAnsi="Verdana"/>
        </w:rPr>
        <w:t xml:space="preserve">/Opr definisce che per quella Misura/Azione/Intervento è previsto un sottointervento è obbligatorio che ci sia anche il sottointervento). 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95"/>
        <w:gridCol w:w="1009"/>
        <w:gridCol w:w="769"/>
        <w:gridCol w:w="807"/>
        <w:gridCol w:w="835"/>
        <w:gridCol w:w="4040"/>
      </w:tblGrid>
      <w:tr w:rsidR="003A4260">
        <w:trPr>
          <w:cantSplit/>
          <w:trHeight w:val="225"/>
          <w:tblHeader/>
          <w:jc w:val="center"/>
        </w:trPr>
        <w:tc>
          <w:tcPr>
            <w:tcW w:w="571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Sottointervento</w:t>
            </w:r>
          </w:p>
        </w:tc>
        <w:tc>
          <w:tcPr>
            <w:tcW w:w="4040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A4260">
        <w:trPr>
          <w:cantSplit/>
          <w:trHeight w:val="225"/>
          <w:jc w:val="center"/>
        </w:trPr>
        <w:tc>
          <w:tcPr>
            <w:tcW w:w="9755" w:type="dxa"/>
            <w:gridSpan w:val="6"/>
            <w:tcBorders>
              <w:bottom w:val="single" w:sz="4" w:space="0" w:color="auto"/>
            </w:tcBorders>
            <w:vAlign w:val="center"/>
          </w:tcPr>
          <w:p w:rsidR="003A4260" w:rsidRDefault="008A5FE9" w:rsidP="003A426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3A4260">
              <w:rPr>
                <w:rFonts w:ascii="Verdana" w:hAnsi="Verdana"/>
                <w:i/>
              </w:rPr>
              <w:t xml:space="preserve">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075A25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CodiSubInte</w:t>
            </w:r>
          </w:p>
        </w:tc>
        <w:tc>
          <w:tcPr>
            <w:tcW w:w="100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75A25" w:rsidRDefault="0016216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835" w:type="dxa"/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Codice del SottoIntervento</w:t>
            </w:r>
          </w:p>
        </w:tc>
      </w:tr>
      <w:tr w:rsidR="00BD10BE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BD10BE" w:rsidRPr="00BD0F48" w:rsidRDefault="00BD10BE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DescSubinte</w:t>
            </w:r>
          </w:p>
        </w:tc>
        <w:tc>
          <w:tcPr>
            <w:tcW w:w="1009" w:type="dxa"/>
            <w:vAlign w:val="center"/>
          </w:tcPr>
          <w:p w:rsidR="00BD10BE" w:rsidRPr="00BD0F48" w:rsidRDefault="00BD10B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D10BE" w:rsidRPr="00BD0F48" w:rsidRDefault="00BD10B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D10BE" w:rsidRPr="00BD0F48" w:rsidRDefault="00BD10B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835" w:type="dxa"/>
            <w:vAlign w:val="center"/>
          </w:tcPr>
          <w:p w:rsidR="00BD10BE" w:rsidRPr="00BD0F48" w:rsidRDefault="00BD10B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vAlign w:val="center"/>
          </w:tcPr>
          <w:p w:rsidR="00BD10BE" w:rsidRPr="00BD0F48" w:rsidRDefault="00BD10BE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Descrizione del sottoIntervento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UnitaMisura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dell’unità di misura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Quantita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Quantità sotto interventi dichiarata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SpesaAmmissibile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Spesa Ammissibile per sottointervento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Contributo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Contributo richiesto (domanda) o concesso ( istruttoria) </w:t>
            </w:r>
          </w:p>
        </w:tc>
      </w:tr>
    </w:tbl>
    <w:p w:rsidR="003A4260" w:rsidRDefault="003A4260" w:rsidP="003A4260">
      <w:pPr>
        <w:pStyle w:val="Titolo3"/>
        <w:spacing w:before="0"/>
        <w:ind w:left="0" w:firstLine="0"/>
        <w:rPr>
          <w:rFonts w:ascii="Verdana" w:hAnsi="Verdana"/>
          <w:iCs/>
          <w:szCs w:val="22"/>
        </w:rPr>
      </w:pPr>
      <w:bookmarkStart w:id="104" w:name="_Toc230518690"/>
      <w:bookmarkStart w:id="105" w:name="_Toc234225768"/>
      <w:r>
        <w:rPr>
          <w:rFonts w:ascii="Verdana" w:hAnsi="Verdana"/>
          <w:szCs w:val="22"/>
        </w:rPr>
        <w:br w:type="page"/>
      </w:r>
      <w:bookmarkStart w:id="106" w:name="_Toc242675321"/>
      <w:bookmarkStart w:id="107" w:name="_Toc370809079"/>
      <w:r>
        <w:rPr>
          <w:rFonts w:ascii="Verdana" w:hAnsi="Verdana"/>
          <w:szCs w:val="22"/>
        </w:rPr>
        <w:lastRenderedPageBreak/>
        <w:t>Struttura</w:t>
      </w:r>
      <w:r w:rsidRPr="00B6316B">
        <w:rPr>
          <w:rFonts w:ascii="Verdana" w:hAnsi="Verdana"/>
          <w:szCs w:val="22"/>
        </w:rPr>
        <w:t xml:space="preserve">: </w:t>
      </w:r>
      <w:r w:rsidRPr="00B6316B">
        <w:rPr>
          <w:rFonts w:ascii="Verdana" w:hAnsi="Verdana"/>
          <w:iCs/>
          <w:szCs w:val="22"/>
        </w:rPr>
        <w:t>Zona</w:t>
      </w:r>
      <w:bookmarkEnd w:id="104"/>
      <w:bookmarkEnd w:id="105"/>
      <w:bookmarkEnd w:id="106"/>
      <w:bookmarkEnd w:id="107"/>
      <w:r w:rsidRPr="00B6316B">
        <w:rPr>
          <w:rFonts w:ascii="Verdana" w:hAnsi="Verdana"/>
          <w:iCs/>
          <w:szCs w:val="22"/>
        </w:rPr>
        <w:t xml:space="preserve"> </w:t>
      </w:r>
    </w:p>
    <w:p w:rsidR="00323D9B" w:rsidRPr="00323D9B" w:rsidRDefault="00323D9B" w:rsidP="00323D9B"/>
    <w:p w:rsidR="003A4260" w:rsidRDefault="00616C27" w:rsidP="003A4260">
      <w:pPr>
        <w:rPr>
          <w:rFonts w:ascii="Verdana" w:hAnsi="Verdana"/>
          <w:szCs w:val="20"/>
        </w:rPr>
      </w:pPr>
      <w:r>
        <w:rPr>
          <w:rFonts w:ascii="Verdana" w:hAnsi="Verdana"/>
        </w:rPr>
        <w:t>Struttura che contiene i dati relativi</w:t>
      </w:r>
      <w:r>
        <w:rPr>
          <w:rFonts w:ascii="Verdana" w:hAnsi="Verdana"/>
          <w:szCs w:val="20"/>
        </w:rPr>
        <w:t xml:space="preserve"> alla Zona di appartenenza della domanda.</w:t>
      </w:r>
    </w:p>
    <w:p w:rsidR="00616C27" w:rsidRPr="009075AB" w:rsidRDefault="00616C27" w:rsidP="003A4260">
      <w:pPr>
        <w:rPr>
          <w:rFonts w:ascii="Verdana" w:hAnsi="Verdana"/>
          <w:szCs w:val="20"/>
        </w:rPr>
      </w:pPr>
    </w:p>
    <w:tbl>
      <w:tblPr>
        <w:tblW w:w="99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61"/>
        <w:gridCol w:w="1206"/>
        <w:gridCol w:w="769"/>
        <w:gridCol w:w="807"/>
        <w:gridCol w:w="857"/>
        <w:gridCol w:w="4018"/>
        <w:gridCol w:w="18"/>
      </w:tblGrid>
      <w:tr w:rsidR="003A4260">
        <w:trPr>
          <w:gridAfter w:val="1"/>
          <w:wAfter w:w="18" w:type="dxa"/>
          <w:cantSplit/>
          <w:trHeight w:val="225"/>
          <w:tblHeader/>
          <w:jc w:val="center"/>
        </w:trPr>
        <w:tc>
          <w:tcPr>
            <w:tcW w:w="5900" w:type="dxa"/>
            <w:gridSpan w:val="5"/>
            <w:shd w:val="clear" w:color="auto" w:fill="C0C0C0"/>
            <w:vAlign w:val="center"/>
          </w:tcPr>
          <w:p w:rsidR="003A4260" w:rsidRPr="008405AD" w:rsidRDefault="003A4260" w:rsidP="003A4260">
            <w:pPr>
              <w:rPr>
                <w:rFonts w:ascii="Arial" w:hAnsi="Arial" w:cs="Arial"/>
                <w:szCs w:val="20"/>
              </w:rPr>
            </w:pPr>
            <w:r>
              <w:rPr>
                <w:rStyle w:val="Enfasigrassetto"/>
                <w:rFonts w:ascii="Verdana" w:hAnsi="Verdana"/>
                <w:color w:val="0000FF"/>
                <w:szCs w:val="20"/>
              </w:rPr>
              <w:t>Zona</w:t>
            </w:r>
          </w:p>
        </w:tc>
        <w:tc>
          <w:tcPr>
            <w:tcW w:w="4018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8A5FE9">
        <w:trPr>
          <w:cantSplit/>
          <w:trHeight w:val="225"/>
          <w:jc w:val="center"/>
        </w:trPr>
        <w:tc>
          <w:tcPr>
            <w:tcW w:w="9936" w:type="dxa"/>
            <w:gridSpan w:val="7"/>
            <w:tcBorders>
              <w:bottom w:val="single" w:sz="4" w:space="0" w:color="auto"/>
            </w:tcBorders>
            <w:vAlign w:val="center"/>
          </w:tcPr>
          <w:p w:rsidR="008A5FE9" w:rsidRDefault="008A5FE9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5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18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ZonaOrdi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 xml:space="preserve">Zona ordinaria </w:t>
            </w: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Pr="009C3559">
              <w:rPr>
                <w:rFonts w:ascii="Verdana" w:hAnsi="Verdana" w:cs="Courier New"/>
                <w:b/>
                <w:sz w:val="16"/>
                <w:szCs w:val="16"/>
              </w:rPr>
              <w:t>se non valorizzate le altre verrà valorizzata questa</w:t>
            </w:r>
            <w:r>
              <w:rPr>
                <w:rFonts w:ascii="Verdana" w:hAnsi="Verdana" w:cs="Courier New"/>
                <w:sz w:val="16"/>
                <w:szCs w:val="16"/>
              </w:rPr>
              <w:t>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</w:t>
            </w:r>
            <w:r w:rsidRPr="002403A8">
              <w:rPr>
                <w:rFonts w:ascii="Verdana" w:hAnsi="Verdana"/>
                <w:sz w:val="16"/>
                <w:szCs w:val="16"/>
              </w:rPr>
              <w:t>Svan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 xml:space="preserve">Zona svantaggiata diversa da montana 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ZonaMont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 xml:space="preserve">Zone di montagna 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ZonaSvanSpec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 xml:space="preserve">Zone con svantaggi 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Altre</w:t>
            </w:r>
            <w:r w:rsidRPr="002403A8">
              <w:rPr>
                <w:rFonts w:ascii="Verdana" w:hAnsi="Verdana"/>
                <w:sz w:val="16"/>
                <w:szCs w:val="16"/>
              </w:rPr>
              <w:t>ZonaSvan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Altre zone svantaggiate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ZonaNatu2000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Zona fuori aree natura 2000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</w:t>
            </w:r>
            <w:r w:rsidRPr="002403A8">
              <w:rPr>
                <w:rFonts w:ascii="Verdana" w:hAnsi="Verdana"/>
                <w:sz w:val="16"/>
                <w:szCs w:val="16"/>
              </w:rPr>
              <w:t>ProtSpec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Zona protezione speciale(ZPS)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Siti</w:t>
            </w:r>
            <w:r w:rsidRPr="002403A8">
              <w:rPr>
                <w:rFonts w:ascii="Verdana" w:hAnsi="Verdana"/>
                <w:sz w:val="16"/>
                <w:szCs w:val="16"/>
              </w:rPr>
              <w:t>ImpoComu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Siti importanza comunitaria(SIC)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</w:t>
            </w:r>
            <w:r w:rsidRPr="002403A8">
              <w:rPr>
                <w:rFonts w:ascii="Verdana" w:hAnsi="Verdana"/>
                <w:sz w:val="16"/>
                <w:szCs w:val="16"/>
              </w:rPr>
              <w:t>UmidInteInte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Zone umide di interesse internazionale(ZUII)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ZoneOrdi</w:t>
            </w:r>
            <w:r w:rsidRPr="002403A8">
              <w:rPr>
                <w:rFonts w:ascii="Verdana" w:hAnsi="Verdana"/>
                <w:sz w:val="16"/>
                <w:szCs w:val="16"/>
              </w:rPr>
              <w:t>VincAmbi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Zone ordinarie con vincoli ambientali specifici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Parc</w:t>
            </w:r>
            <w:r w:rsidRPr="002403A8">
              <w:rPr>
                <w:rFonts w:ascii="Verdana" w:hAnsi="Verdana"/>
                <w:sz w:val="16"/>
                <w:szCs w:val="16"/>
              </w:rPr>
              <w:t>Nazi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Parchi nazionali(PN)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RiseNatuNaziRegi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Riserve naturali nazionali e regionali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ParcNatuInter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Parchi naturali interregionali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ParcNatuRegi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Parchi naturali regionali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AltreAreeProt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Altre aree protette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AreeDire2000_60ec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Aree direttiva 2000/60/EC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AreeVuln</w:t>
            </w:r>
            <w:r w:rsidRPr="002403A8">
              <w:rPr>
                <w:rFonts w:ascii="Verdana" w:hAnsi="Verdana"/>
                <w:sz w:val="16"/>
                <w:szCs w:val="16"/>
              </w:rPr>
              <w:t>Nitr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Aree vulnerabili ai nitrati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AreePsr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Aree psr</w:t>
            </w:r>
          </w:p>
        </w:tc>
      </w:tr>
    </w:tbl>
    <w:p w:rsidR="003A4260" w:rsidRDefault="003A4260" w:rsidP="003A4260"/>
    <w:p w:rsidR="003A4260" w:rsidRDefault="003A4260" w:rsidP="003A4260"/>
    <w:p w:rsidR="003A4260" w:rsidRPr="00A61200" w:rsidRDefault="003A4260" w:rsidP="003A4260">
      <w:pPr>
        <w:pStyle w:val="Titolo3"/>
        <w:rPr>
          <w:szCs w:val="22"/>
        </w:rPr>
      </w:pPr>
      <w:bookmarkStart w:id="108" w:name="_Toc230518715"/>
      <w:r>
        <w:rPr>
          <w:rFonts w:ascii="Verdana" w:hAnsi="Verdana"/>
          <w:szCs w:val="22"/>
        </w:rPr>
        <w:br w:type="page"/>
      </w:r>
      <w:bookmarkStart w:id="109" w:name="_Toc242675322"/>
      <w:bookmarkStart w:id="110" w:name="_Toc370809080"/>
      <w:bookmarkStart w:id="111" w:name="_Toc230518716"/>
      <w:bookmarkEnd w:id="108"/>
      <w:r>
        <w:rPr>
          <w:rFonts w:ascii="Verdana" w:hAnsi="Verdana"/>
          <w:szCs w:val="22"/>
        </w:rPr>
        <w:lastRenderedPageBreak/>
        <w:t>Struttura</w:t>
      </w:r>
      <w:r w:rsidRPr="00A61200">
        <w:rPr>
          <w:rFonts w:ascii="Verdana" w:hAnsi="Verdana"/>
          <w:szCs w:val="22"/>
        </w:rPr>
        <w:t>: IstruttoriaRevisione</w:t>
      </w:r>
      <w:bookmarkEnd w:id="109"/>
      <w:bookmarkEnd w:id="110"/>
    </w:p>
    <w:p w:rsidR="003A4260" w:rsidRDefault="00637702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1374F4">
        <w:rPr>
          <w:rFonts w:ascii="Verdana" w:hAnsi="Verdana"/>
        </w:rPr>
        <w:t>all</w:t>
      </w:r>
      <w:r w:rsidR="003A4260">
        <w:rPr>
          <w:rFonts w:ascii="Verdana" w:hAnsi="Verdana"/>
        </w:rPr>
        <w:t>’istruttoria o revisione della</w:t>
      </w:r>
      <w:r w:rsidR="003A4260" w:rsidRPr="001374F4">
        <w:rPr>
          <w:rFonts w:ascii="Verdana" w:hAnsi="Verdana"/>
        </w:rPr>
        <w:t xml:space="preserve"> domanda </w:t>
      </w:r>
      <w:r w:rsidR="003A4260">
        <w:rPr>
          <w:rFonts w:ascii="Verdana" w:hAnsi="Verdana"/>
        </w:rPr>
        <w:t>di aiuto e della domanda di pagamento</w:t>
      </w:r>
      <w:r w:rsidR="003A4260" w:rsidRPr="001374F4">
        <w:rPr>
          <w:rFonts w:ascii="Verdana" w:hAnsi="Verdana"/>
        </w:rPr>
        <w:t>.</w:t>
      </w:r>
    </w:p>
    <w:p w:rsidR="00F43D09" w:rsidRDefault="005C7A83" w:rsidP="005C7A83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5C7A83">
        <w:rPr>
          <w:rFonts w:ascii="Verdana" w:hAnsi="Verdana"/>
          <w:highlight w:val="yellow"/>
        </w:rPr>
        <w:t xml:space="preserve">L’estrazione delle domande per i controlli in Loco avviene solo per le domande che si trovano </w:t>
      </w:r>
      <w:r>
        <w:rPr>
          <w:rFonts w:ascii="Verdana" w:hAnsi="Verdana"/>
          <w:highlight w:val="yellow"/>
        </w:rPr>
        <w:t>nello</w:t>
      </w:r>
      <w:r w:rsidRPr="005C7A83">
        <w:rPr>
          <w:rFonts w:ascii="Verdana" w:hAnsi="Verdana"/>
          <w:highlight w:val="yellow"/>
        </w:rPr>
        <w:t xml:space="preserve"> stato di ricevibilità in poi. Pertanto</w:t>
      </w:r>
      <w:r w:rsidR="00F43D09" w:rsidRPr="005C7A83">
        <w:rPr>
          <w:rFonts w:ascii="Verdana" w:hAnsi="Verdana"/>
          <w:highlight w:val="yellow"/>
        </w:rPr>
        <w:t xml:space="preserve"> le informazioni relative al Numero del Lotto, la Data del Lotto e il flag indicante se la domanda è stata estratta ai Controlli in Loco saranno valorizzati solo per le </w:t>
      </w:r>
      <w:r w:rsidRPr="005C7A83">
        <w:rPr>
          <w:rFonts w:ascii="Verdana" w:hAnsi="Verdana"/>
          <w:highlight w:val="yellow"/>
        </w:rPr>
        <w:t>suddette domande</w:t>
      </w:r>
      <w:r w:rsidR="00F43D09" w:rsidRPr="005C7A83">
        <w:rPr>
          <w:rFonts w:ascii="Verdana" w:hAnsi="Verdana"/>
          <w:highlight w:val="yellow"/>
        </w:rPr>
        <w:t xml:space="preserve">. </w:t>
      </w:r>
      <w:r w:rsidR="00A04C5C" w:rsidRPr="005C7A83">
        <w:rPr>
          <w:rFonts w:ascii="Verdana" w:hAnsi="Verdana"/>
          <w:highlight w:val="yellow"/>
        </w:rPr>
        <w:t>Si precisa inoltre</w:t>
      </w:r>
      <w:r w:rsidR="00F43D09" w:rsidRPr="005C7A83">
        <w:rPr>
          <w:rFonts w:ascii="Verdana" w:hAnsi="Verdana"/>
          <w:highlight w:val="yellow"/>
        </w:rPr>
        <w:t xml:space="preserve"> che per le domande precedenti al 2011 tali informazioni non sono disponibili. Per quanto riguarda invece le Regioni che inviano le domande tramite WebServices l’unica informazioni disponibile è quella che indica se la domanda è stata estratta ai controlli.</w:t>
      </w:r>
    </w:p>
    <w:p w:rsidR="003A4260" w:rsidRPr="001374F4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079" w:type="dxa"/>
        <w:jc w:val="center"/>
        <w:tblInd w:w="-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64"/>
        <w:gridCol w:w="1768"/>
        <w:gridCol w:w="720"/>
        <w:gridCol w:w="720"/>
        <w:gridCol w:w="900"/>
        <w:gridCol w:w="3907"/>
      </w:tblGrid>
      <w:tr w:rsidR="003A4260">
        <w:trPr>
          <w:cantSplit/>
          <w:trHeight w:val="521"/>
          <w:tblHeader/>
          <w:jc w:val="center"/>
        </w:trPr>
        <w:tc>
          <w:tcPr>
            <w:tcW w:w="6172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IstruttoriaRevisione</w:t>
            </w:r>
          </w:p>
        </w:tc>
        <w:tc>
          <w:tcPr>
            <w:tcW w:w="3907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1420BC">
        <w:trPr>
          <w:cantSplit/>
          <w:trHeight w:val="225"/>
          <w:jc w:val="center"/>
        </w:trPr>
        <w:tc>
          <w:tcPr>
            <w:tcW w:w="10079" w:type="dxa"/>
            <w:gridSpan w:val="6"/>
            <w:tcBorders>
              <w:bottom w:val="single" w:sz="4" w:space="0" w:color="auto"/>
            </w:tcBorders>
            <w:vAlign w:val="center"/>
          </w:tcPr>
          <w:p w:rsidR="001420BC" w:rsidRDefault="001420BC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 w:rsidTr="004B04BA">
        <w:trPr>
          <w:cantSplit/>
          <w:trHeight w:val="373"/>
          <w:jc w:val="center"/>
        </w:trPr>
        <w:tc>
          <w:tcPr>
            <w:tcW w:w="2064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768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907" w:type="dxa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CodiTipoMisu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D7A4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D7A45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7A4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D7A45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D7A4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6D7A4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D16A0C" w:rsidRDefault="003A4260" w:rsidP="00A50F08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Misura </w:t>
            </w:r>
            <w:r w:rsidRPr="00A50F08">
              <w:rPr>
                <w:rFonts w:ascii="Verdana" w:hAnsi="Verdana"/>
                <w:b/>
                <w:sz w:val="16"/>
                <w:szCs w:val="16"/>
              </w:rPr>
              <w:t xml:space="preserve">(vedere </w:t>
            </w:r>
            <w:r w:rsidR="00A50F08" w:rsidRPr="00A50F08">
              <w:rPr>
                <w:rFonts w:ascii="Verdana" w:hAnsi="Verdana"/>
                <w:b/>
                <w:sz w:val="16"/>
                <w:szCs w:val="16"/>
              </w:rPr>
              <w:t>Allegato 2.1</w:t>
            </w:r>
            <w:r w:rsidRPr="00A50F08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DecoValoIstr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15856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 xml:space="preserve">Codice del tipologia del funzionario. </w:t>
            </w:r>
          </w:p>
          <w:p w:rsidR="003A4260" w:rsidRPr="0091585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Valori ammessi:</w:t>
            </w:r>
          </w:p>
          <w:p w:rsidR="003A4260" w:rsidRPr="0091585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 xml:space="preserve">           00001 -</w:t>
            </w:r>
            <w:r w:rsidRPr="00915856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915856">
              <w:rPr>
                <w:rFonts w:ascii="Verdana" w:hAnsi="Verdana"/>
                <w:sz w:val="16"/>
                <w:szCs w:val="16"/>
              </w:rPr>
              <w:t xml:space="preserve"> ISTRUTTORE</w:t>
            </w:r>
          </w:p>
          <w:p w:rsidR="003A4260" w:rsidRDefault="003A4260" w:rsidP="001D720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 xml:space="preserve">           00002</w:t>
            </w:r>
            <w:r w:rsidR="001D7200">
              <w:rPr>
                <w:rFonts w:ascii="Verdana" w:hAnsi="Verdana"/>
                <w:sz w:val="16"/>
                <w:szCs w:val="16"/>
              </w:rPr>
              <w:t xml:space="preserve">  </w:t>
            </w:r>
            <w:r w:rsidRPr="00915856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915856">
              <w:rPr>
                <w:rFonts w:ascii="Verdana" w:hAnsi="Verdana"/>
                <w:sz w:val="16"/>
                <w:szCs w:val="16"/>
              </w:rPr>
              <w:t xml:space="preserve"> REVISORE</w:t>
            </w:r>
          </w:p>
        </w:tc>
      </w:tr>
      <w:tr w:rsidR="003A4260" w:rsidRPr="00040478" w:rsidTr="004B04BA">
        <w:trPr>
          <w:cantSplit/>
          <w:trHeight w:val="329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IdenRegiIstr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252958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659B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87376F" w:rsidP="0087376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 xml:space="preserve">    ‘  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 xml:space="preserve">Identificativo Regionale per l’evidenza dell’istruttoria presente nell’autorità di gestione </w:t>
            </w: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DataPresCari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659B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Data di presa in carico della domanda da parte dell’autorità di gestione (deve essere espressa nel formato gg/mm/aaaa)</w:t>
            </w: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ProtRegiPresCari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659B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Protocollo regionale della presa incarico della domanda</w:t>
            </w: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AA659B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EsitIstruttoria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659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 xml:space="preserve">Esito dell’istruttoria  </w:t>
            </w:r>
            <w:r w:rsidR="001D7200">
              <w:rPr>
                <w:rFonts w:ascii="Verdana" w:hAnsi="Verdana"/>
                <w:sz w:val="16"/>
                <w:szCs w:val="16"/>
              </w:rPr>
              <w:t>:</w:t>
            </w:r>
          </w:p>
          <w:p w:rsidR="003A4260" w:rsidRPr="001D720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0 = Esito Positivo</w:t>
            </w:r>
          </w:p>
          <w:p w:rsidR="003A4260" w:rsidRPr="001D720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1 = Esito Negativo</w:t>
            </w:r>
          </w:p>
          <w:p w:rsidR="00E60A32" w:rsidRPr="001D7200" w:rsidRDefault="00E60A32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2 =</w:t>
            </w:r>
            <w:r w:rsidRPr="001D7200">
              <w:t xml:space="preserve"> </w:t>
            </w:r>
            <w:r w:rsidRPr="001D7200">
              <w:rPr>
                <w:rFonts w:ascii="Verdana" w:hAnsi="Verdana"/>
                <w:sz w:val="16"/>
                <w:szCs w:val="16"/>
              </w:rPr>
              <w:t>Parzialmente Positivo</w:t>
            </w:r>
          </w:p>
          <w:p w:rsidR="00E60A32" w:rsidRPr="001D7200" w:rsidRDefault="00E60A32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3 = Istruttoria Non Valida - Errata Imputazione della Tipologia di Finanziamento</w:t>
            </w:r>
          </w:p>
          <w:p w:rsidR="00E60A32" w:rsidRPr="001D7200" w:rsidRDefault="00E60A32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4=</w:t>
            </w:r>
            <w:r w:rsidRPr="001D7200">
              <w:t xml:space="preserve"> </w:t>
            </w:r>
            <w:r w:rsidRPr="001D7200">
              <w:rPr>
                <w:rFonts w:ascii="Verdana" w:hAnsi="Verdana"/>
                <w:sz w:val="16"/>
                <w:szCs w:val="16"/>
              </w:rPr>
              <w:t>Istruttoria Non Valida - Errore Palese</w:t>
            </w:r>
          </w:p>
          <w:p w:rsidR="00E60A32" w:rsidRPr="00AA659B" w:rsidRDefault="00E60A32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5= I</w:t>
            </w:r>
            <w:r w:rsidRPr="00AA659B">
              <w:rPr>
                <w:rFonts w:ascii="Verdana" w:hAnsi="Verdana"/>
                <w:sz w:val="16"/>
                <w:szCs w:val="16"/>
              </w:rPr>
              <w:t>struttoria Non Valida - Altre Valutazioni</w:t>
            </w: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AutoEntePaga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B5FD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Autorizzazione ente al pagamento (solo se DecoValoIstr = 00001)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 = Si</w:t>
            </w:r>
          </w:p>
          <w:p w:rsidR="003A4260" w:rsidRPr="001B5FD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 = No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DataAutoEntePaga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B5FD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di autorizzazione ente al pagamento (solo se DecoValoIstr = 00001)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A7282F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2744F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TipologiaFinanziamento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137" w:rsidRPr="0082744F" w:rsidRDefault="00A7282F" w:rsidP="001C6137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Tipologia di Finanziamento della Domanda. </w:t>
            </w:r>
            <w:r w:rsidR="001C6137" w:rsidRPr="0082744F">
              <w:rPr>
                <w:rFonts w:ascii="Verdana" w:hAnsi="Verdana"/>
                <w:sz w:val="16"/>
                <w:szCs w:val="16"/>
              </w:rPr>
              <w:t>(Valorizzato solo se DecoValoIstr = 00001).</w:t>
            </w:r>
          </w:p>
          <w:p w:rsidR="00A7282F" w:rsidRPr="0082744F" w:rsidRDefault="00A7282F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Valori possibili:</w:t>
            </w:r>
          </w:p>
          <w:p w:rsidR="00A7282F" w:rsidRPr="0082744F" w:rsidRDefault="00A7282F" w:rsidP="007D629B">
            <w:pPr>
              <w:keepLines/>
              <w:numPr>
                <w:ilvl w:val="0"/>
                <w:numId w:val="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0 = Cofinanziato</w:t>
            </w:r>
          </w:p>
          <w:p w:rsidR="00A7282F" w:rsidRPr="0082744F" w:rsidRDefault="00A7282F" w:rsidP="007D629B">
            <w:pPr>
              <w:keepLines/>
              <w:numPr>
                <w:ilvl w:val="0"/>
                <w:numId w:val="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 = Aiuti di Stato</w:t>
            </w:r>
          </w:p>
        </w:tc>
      </w:tr>
      <w:tr w:rsidR="004B04BA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4B04BA" w:rsidRDefault="004B04BA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  <w:highlight w:val="yellow"/>
              </w:rPr>
            </w:pPr>
            <w:r w:rsidRPr="004B04BA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  <w:highlight w:val="yellow"/>
              </w:rPr>
              <w:t>TipologiaStanziamento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4B04BA" w:rsidRDefault="004B04BA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B04BA">
              <w:rPr>
                <w:rFonts w:ascii="Verdana" w:hAnsi="Verdana"/>
                <w:sz w:val="16"/>
                <w:szCs w:val="16"/>
                <w:highlight w:val="yellow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4B04BA" w:rsidRDefault="004B04BA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B04BA">
              <w:rPr>
                <w:rFonts w:ascii="Verdana" w:hAnsi="Verdana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4B04BA" w:rsidRDefault="004B04BA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B04BA">
              <w:rPr>
                <w:rFonts w:ascii="Verdana" w:hAnsi="Verdana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4B04BA" w:rsidRDefault="004B04BA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4B04BA" w:rsidRDefault="004B04BA" w:rsidP="004B04BA">
            <w:pPr>
              <w:keepLines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B04BA">
              <w:rPr>
                <w:rFonts w:ascii="Verdana" w:hAnsi="Verdana"/>
                <w:sz w:val="16"/>
                <w:szCs w:val="16"/>
                <w:highlight w:val="yellow"/>
              </w:rPr>
              <w:t>Tipologia di Stanziamento. Può assumere i seguenti valori:</w:t>
            </w:r>
          </w:p>
          <w:p w:rsidR="004B04BA" w:rsidRPr="004B04BA" w:rsidRDefault="004B04BA" w:rsidP="004B04BA">
            <w:pPr>
              <w:keepLines/>
              <w:ind w:left="708"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B04BA">
              <w:rPr>
                <w:rFonts w:ascii="Verdana" w:hAnsi="Verdana"/>
                <w:sz w:val="16"/>
                <w:szCs w:val="16"/>
                <w:highlight w:val="yellow"/>
              </w:rPr>
              <w:t xml:space="preserve">• </w:t>
            </w:r>
            <w:r w:rsidR="005C7977">
              <w:rPr>
                <w:rFonts w:ascii="Verdana" w:hAnsi="Verdana"/>
                <w:sz w:val="16"/>
                <w:szCs w:val="16"/>
                <w:highlight w:val="yellow"/>
              </w:rPr>
              <w:t>1</w:t>
            </w:r>
            <w:r w:rsidRPr="004B04BA">
              <w:rPr>
                <w:rFonts w:ascii="Verdana" w:hAnsi="Verdana"/>
                <w:sz w:val="16"/>
                <w:szCs w:val="16"/>
                <w:highlight w:val="yellow"/>
              </w:rPr>
              <w:t xml:space="preserve"> : Ordinario</w:t>
            </w:r>
          </w:p>
          <w:p w:rsidR="004B04BA" w:rsidRPr="004B04BA" w:rsidRDefault="005C7977" w:rsidP="004B04BA">
            <w:pPr>
              <w:keepLines/>
              <w:ind w:left="708"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  <w:highlight w:val="yellow"/>
              </w:rPr>
              <w:t>• 2</w:t>
            </w:r>
            <w:r w:rsidR="004B04BA" w:rsidRPr="004B04BA">
              <w:rPr>
                <w:rFonts w:ascii="Verdana" w:hAnsi="Verdana"/>
                <w:sz w:val="16"/>
                <w:szCs w:val="16"/>
                <w:highlight w:val="yellow"/>
              </w:rPr>
              <w:t xml:space="preserve"> : Healt Check</w:t>
            </w:r>
          </w:p>
          <w:p w:rsidR="004B04BA" w:rsidRDefault="000006B8" w:rsidP="005C7977">
            <w:pPr>
              <w:keepLines/>
              <w:ind w:left="708"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  <w:highlight w:val="yellow"/>
              </w:rPr>
              <w:t xml:space="preserve">• </w:t>
            </w:r>
            <w:r w:rsidR="005C7977">
              <w:rPr>
                <w:rFonts w:ascii="Verdana" w:hAnsi="Verdana"/>
                <w:sz w:val="16"/>
                <w:szCs w:val="16"/>
                <w:highlight w:val="yellow"/>
              </w:rPr>
              <w:t>3</w:t>
            </w:r>
            <w:r w:rsidR="004B04BA" w:rsidRPr="004B04BA">
              <w:rPr>
                <w:rFonts w:ascii="Verdana" w:hAnsi="Verdana"/>
                <w:sz w:val="16"/>
                <w:szCs w:val="16"/>
                <w:highlight w:val="yellow"/>
              </w:rPr>
              <w:t xml:space="preserve"> : Banda Larga</w:t>
            </w:r>
          </w:p>
          <w:p w:rsidR="00897DE9" w:rsidRPr="004B04BA" w:rsidRDefault="00897DE9" w:rsidP="00897DE9">
            <w:pPr>
              <w:keepLines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897DE9">
              <w:rPr>
                <w:rFonts w:ascii="Verdana" w:hAnsi="Verdana"/>
                <w:sz w:val="16"/>
                <w:szCs w:val="16"/>
                <w:highlight w:val="yellow"/>
              </w:rPr>
              <w:t>Presente solo sulla fase ammissibilità.</w:t>
            </w:r>
          </w:p>
        </w:tc>
      </w:tr>
      <w:tr w:rsidR="00462A8E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CF7812" w:rsidRDefault="00462A8E" w:rsidP="00CF7812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  <w:highlight w:val="yellow"/>
              </w:rPr>
            </w:pPr>
            <w:r w:rsidRPr="00CF7812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  <w:highlight w:val="yellow"/>
              </w:rPr>
              <w:t>NumeLotto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4B04BA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  <w:highlight w:val="yellow"/>
              </w:rPr>
              <w:t>int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4B04BA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4B04BA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  <w:highlight w:val="yellow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4B04BA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5158C8" w:rsidRDefault="00462A8E" w:rsidP="004B04BA">
            <w:pPr>
              <w:keepLines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5158C8">
              <w:rPr>
                <w:rFonts w:ascii="Verdana" w:hAnsi="Verdana"/>
                <w:sz w:val="16"/>
                <w:szCs w:val="16"/>
                <w:highlight w:val="yellow"/>
              </w:rPr>
              <w:t xml:space="preserve">Numero del lotto di Estrazione dei Controlli in Loco. </w:t>
            </w:r>
            <w:r w:rsidRPr="005158C8">
              <w:rPr>
                <w:rFonts w:ascii="Verdana" w:hAnsi="Verdana"/>
                <w:b/>
                <w:sz w:val="16"/>
                <w:szCs w:val="16"/>
                <w:highlight w:val="yellow"/>
              </w:rPr>
              <w:t>(previsto solo per domande di Pagamento con DecoValoIstr= 00001)</w:t>
            </w:r>
          </w:p>
        </w:tc>
      </w:tr>
      <w:tr w:rsidR="00462A8E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CF7812" w:rsidRDefault="00CF7812" w:rsidP="00CF7812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  <w:highlight w:val="yellow"/>
              </w:rPr>
            </w:pPr>
            <w:r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  <w:highlight w:val="yellow"/>
              </w:rPr>
              <w:t>DataLotto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4B04BA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B04BA">
              <w:rPr>
                <w:rFonts w:ascii="Verdana" w:hAnsi="Verdana"/>
                <w:sz w:val="16"/>
                <w:szCs w:val="16"/>
                <w:highlight w:val="yellow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4B04BA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4B04BA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  <w:highlight w:val="yellow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4B04BA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5158C8" w:rsidRDefault="00462A8E" w:rsidP="004B04BA">
            <w:pPr>
              <w:keepLines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5158C8">
              <w:rPr>
                <w:rFonts w:ascii="Verdana" w:hAnsi="Verdana"/>
                <w:sz w:val="16"/>
                <w:szCs w:val="16"/>
                <w:highlight w:val="yellow"/>
              </w:rPr>
              <w:t>Data del Lotto di Estrazione dei Controlli in Loco.(espressa nel formato dd/mm/yyyy)</w:t>
            </w:r>
            <w:r w:rsidR="00CF7812" w:rsidRPr="005158C8">
              <w:rPr>
                <w:rFonts w:ascii="Verdana" w:hAnsi="Verdana"/>
                <w:b/>
                <w:sz w:val="16"/>
                <w:szCs w:val="16"/>
                <w:highlight w:val="yellow"/>
              </w:rPr>
              <w:t xml:space="preserve"> (previsto solo per domande di Pagamento con DecoValoIstr= 00001)</w:t>
            </w:r>
          </w:p>
        </w:tc>
      </w:tr>
      <w:tr w:rsidR="00462A8E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CF7812" w:rsidRDefault="00462A8E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  <w:highlight w:val="yellow"/>
              </w:rPr>
            </w:pPr>
            <w:r w:rsidRPr="00CF7812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  <w:highlight w:val="yellow"/>
              </w:rPr>
              <w:lastRenderedPageBreak/>
              <w:t>FlagEstrazione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4B04BA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  <w:highlight w:val="yellow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4B04BA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4B04BA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2E199D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9D" w:rsidRPr="002E199D" w:rsidRDefault="00CF7812" w:rsidP="002E199D">
            <w:pPr>
              <w:keepLines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2E199D">
              <w:rPr>
                <w:rFonts w:ascii="Verdana" w:hAnsi="Verdana"/>
                <w:sz w:val="16"/>
                <w:szCs w:val="16"/>
                <w:highlight w:val="yellow"/>
              </w:rPr>
              <w:t>Flag indicante se la domanda è stata estratta ai Controlli in Loco</w:t>
            </w:r>
            <w:r w:rsidR="002E199D">
              <w:rPr>
                <w:rFonts w:ascii="Verdana" w:hAnsi="Verdana"/>
                <w:sz w:val="16"/>
                <w:szCs w:val="16"/>
                <w:highlight w:val="yellow"/>
              </w:rPr>
              <w:t xml:space="preserve">. </w:t>
            </w:r>
            <w:r w:rsidR="002E199D" w:rsidRPr="002E199D">
              <w:rPr>
                <w:rFonts w:ascii="Verdana" w:hAnsi="Verdana"/>
                <w:sz w:val="16"/>
                <w:szCs w:val="16"/>
                <w:highlight w:val="yellow"/>
              </w:rPr>
              <w:t>Valori possibili:</w:t>
            </w:r>
          </w:p>
          <w:p w:rsidR="002E199D" w:rsidRPr="002E199D" w:rsidRDefault="002E199D" w:rsidP="002E199D">
            <w:pPr>
              <w:keepLines/>
              <w:numPr>
                <w:ilvl w:val="0"/>
                <w:numId w:val="7"/>
              </w:numPr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2E199D">
              <w:rPr>
                <w:rFonts w:ascii="Verdana" w:hAnsi="Verdana"/>
                <w:sz w:val="16"/>
                <w:szCs w:val="16"/>
                <w:highlight w:val="yellow"/>
              </w:rPr>
              <w:t>0 = No</w:t>
            </w:r>
          </w:p>
          <w:p w:rsidR="002E199D" w:rsidRPr="002E199D" w:rsidRDefault="002E199D" w:rsidP="002E199D">
            <w:pPr>
              <w:keepLines/>
              <w:numPr>
                <w:ilvl w:val="0"/>
                <w:numId w:val="7"/>
              </w:numPr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2E199D">
              <w:rPr>
                <w:rFonts w:ascii="Verdana" w:hAnsi="Verdana"/>
                <w:sz w:val="16"/>
                <w:szCs w:val="16"/>
                <w:highlight w:val="yellow"/>
              </w:rPr>
              <w:t>1 = Si</w:t>
            </w:r>
          </w:p>
          <w:p w:rsidR="00462A8E" w:rsidRPr="002E199D" w:rsidRDefault="00CF7812" w:rsidP="002E199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2E199D">
              <w:rPr>
                <w:rFonts w:ascii="Verdana" w:hAnsi="Verdana"/>
                <w:sz w:val="16"/>
                <w:szCs w:val="16"/>
                <w:highlight w:val="yellow"/>
              </w:rPr>
              <w:t xml:space="preserve"> </w:t>
            </w:r>
            <w:r w:rsidRPr="002E199D">
              <w:rPr>
                <w:rFonts w:ascii="Verdana" w:hAnsi="Verdana"/>
                <w:b/>
                <w:sz w:val="16"/>
                <w:szCs w:val="16"/>
                <w:highlight w:val="yellow"/>
              </w:rPr>
              <w:t>(previsto solo per domande di Pagamento con DecoValoIstr= 00001)</w:t>
            </w:r>
          </w:p>
        </w:tc>
      </w:tr>
      <w:tr w:rsidR="0042304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42304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D0F48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AttoConcessione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B35E60" w:rsidP="00B35E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AttoConcessione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B35E60">
            <w:pPr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 xml:space="preserve">Dati riguardanti l’atto di concessione. </w:t>
            </w:r>
            <w:r w:rsidRPr="00BD0F48">
              <w:rPr>
                <w:rFonts w:ascii="Verdana" w:hAnsi="Verdana"/>
                <w:b/>
                <w:sz w:val="16"/>
                <w:szCs w:val="16"/>
              </w:rPr>
              <w:t>Presente unicamente per le domande di Aiuto che hanno Istruttoria Positiva</w:t>
            </w:r>
            <w:r w:rsidR="00B35E60" w:rsidRPr="00BD0F48">
              <w:rPr>
                <w:rFonts w:ascii="Verdana" w:hAnsi="Verdana"/>
                <w:b/>
                <w:sz w:val="16"/>
                <w:szCs w:val="16"/>
              </w:rPr>
              <w:t xml:space="preserve"> e per DecoValoIstr=00001</w:t>
            </w:r>
            <w:r w:rsidRPr="00BD0F48">
              <w:rPr>
                <w:rFonts w:ascii="Verdana" w:hAnsi="Verdana"/>
                <w:b/>
                <w:sz w:val="16"/>
                <w:szCs w:val="16"/>
              </w:rPr>
              <w:t xml:space="preserve">, ad eccezione dei trascinamenti del prepensionamento. </w:t>
            </w:r>
          </w:p>
        </w:tc>
      </w:tr>
      <w:tr w:rsidR="009B5C04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F82F19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RiepilogoDatiSanzioni</w:t>
            </w:r>
            <w:r w:rsidR="00C37D3C" w:rsidRPr="00CB5107">
              <w:rPr>
                <w:rFonts w:ascii="Verdana" w:hAnsi="Verdana"/>
                <w:sz w:val="16"/>
                <w:szCs w:val="16"/>
              </w:rPr>
              <w:t>ASR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9B5C04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color w:val="0000FF"/>
              </w:rPr>
            </w:pPr>
            <w:r w:rsidRPr="00CB5107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RiepilogoDatiSanzioni</w:t>
            </w:r>
            <w:r w:rsidR="00C37D3C" w:rsidRPr="00CB5107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ASR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1C6137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 xml:space="preserve">Prospetto riepilogativo di liquidazione della domanda di pagamento </w:t>
            </w:r>
            <w:r w:rsidRPr="00462A8E">
              <w:rPr>
                <w:rFonts w:ascii="Verdana" w:hAnsi="Verdana"/>
                <w:b/>
                <w:sz w:val="16"/>
                <w:szCs w:val="16"/>
              </w:rPr>
              <w:t>(</w:t>
            </w:r>
            <w:r w:rsidRPr="00CB5107">
              <w:rPr>
                <w:rFonts w:ascii="Verdana" w:hAnsi="Verdana"/>
                <w:b/>
                <w:sz w:val="16"/>
                <w:szCs w:val="16"/>
              </w:rPr>
              <w:t>previsto solo per domande di Pagamento</w:t>
            </w:r>
            <w:r w:rsidR="009D1A67" w:rsidRPr="00CB5107">
              <w:rPr>
                <w:rFonts w:ascii="Verdana" w:hAnsi="Verdana"/>
                <w:b/>
                <w:sz w:val="16"/>
                <w:szCs w:val="16"/>
              </w:rPr>
              <w:t xml:space="preserve"> con DecoValoIstr= 00001</w:t>
            </w:r>
            <w:r w:rsidRPr="00CB5107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3A4260" w:rsidRPr="001C216F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DatiFasiIstruttoria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C216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FasiIstruttoria</w:t>
            </w:r>
            <w:r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Elenco delle fasi effettuate con relativo esito legato all’istruttoria</w:t>
            </w:r>
          </w:p>
        </w:tc>
      </w:tr>
      <w:tr w:rsidR="0082744F" w:rsidRPr="001C216F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DatiCertificazioneAntiMafia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B27C9C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hyperlink w:anchor="_Struttura:_AntiMafia" w:history="1">
              <w:r w:rsidR="0082744F" w:rsidRPr="001D7200">
                <w:rPr>
                  <w:rStyle w:val="Enfasigrassetto"/>
                  <w:rFonts w:ascii="Verdana" w:hAnsi="Verdana"/>
                  <w:bCs w:val="0"/>
                  <w:color w:val="0000FF"/>
                  <w:sz w:val="16"/>
                  <w:szCs w:val="16"/>
                </w:rPr>
                <w:t>AntiMafia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Dati relativi alla Certificazione Antimafia</w:t>
            </w:r>
          </w:p>
        </w:tc>
      </w:tr>
    </w:tbl>
    <w:p w:rsidR="003A4260" w:rsidRDefault="003A4260" w:rsidP="003A4260"/>
    <w:p w:rsidR="003A4260" w:rsidRDefault="003A4260" w:rsidP="003A4260"/>
    <w:p w:rsidR="00575296" w:rsidRPr="00BD0F48" w:rsidRDefault="00575296" w:rsidP="003A4260">
      <w:pPr>
        <w:pStyle w:val="Titolo3"/>
        <w:rPr>
          <w:rFonts w:ascii="Verdana" w:hAnsi="Verdana"/>
        </w:rPr>
      </w:pPr>
      <w:bookmarkStart w:id="112" w:name="_Toc370809081"/>
      <w:bookmarkStart w:id="113" w:name="_Toc242675323"/>
      <w:r w:rsidRPr="00BD0F48">
        <w:rPr>
          <w:rFonts w:ascii="Verdana" w:hAnsi="Verdana"/>
        </w:rPr>
        <w:t>Struttura AttoConcessione</w:t>
      </w:r>
      <w:bookmarkEnd w:id="112"/>
    </w:p>
    <w:p w:rsidR="00575296" w:rsidRPr="00BD0F48" w:rsidRDefault="00575296" w:rsidP="00575296"/>
    <w:p w:rsidR="00575296" w:rsidRPr="00BD0F48" w:rsidRDefault="00575296" w:rsidP="0057529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BD0F48">
        <w:rPr>
          <w:rFonts w:ascii="Verdana" w:hAnsi="Verdana"/>
        </w:rPr>
        <w:t>Struttura che contiene i dati riepilogativi dell’atto di Concessione:</w:t>
      </w:r>
    </w:p>
    <w:p w:rsidR="00575296" w:rsidRPr="00BD0F48" w:rsidRDefault="00575296" w:rsidP="0057529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050" w:type="dxa"/>
        <w:jc w:val="center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BF"/>
      </w:tblPr>
      <w:tblGrid>
        <w:gridCol w:w="1361"/>
        <w:gridCol w:w="724"/>
        <w:gridCol w:w="725"/>
        <w:gridCol w:w="1766"/>
        <w:gridCol w:w="900"/>
        <w:gridCol w:w="4574"/>
      </w:tblGrid>
      <w:tr w:rsidR="00575296" w:rsidRPr="00BD0F48" w:rsidTr="00D171C3">
        <w:trPr>
          <w:cantSplit/>
          <w:trHeight w:val="225"/>
          <w:tblHeader/>
          <w:jc w:val="center"/>
        </w:trPr>
        <w:tc>
          <w:tcPr>
            <w:tcW w:w="4576" w:type="dxa"/>
            <w:gridSpan w:val="4"/>
            <w:shd w:val="clear" w:color="auto" w:fill="C0C0C0"/>
            <w:vAlign w:val="center"/>
          </w:tcPr>
          <w:p w:rsidR="00575296" w:rsidRPr="00BD0F48" w:rsidRDefault="00575296" w:rsidP="00D171C3">
            <w:pPr>
              <w:keepNext/>
              <w:keepLines/>
              <w:rPr>
                <w:rStyle w:val="Enfasigrassetto"/>
                <w:b w:val="0"/>
                <w:color w:val="0000FF"/>
              </w:rPr>
            </w:pPr>
            <w:r w:rsidRPr="00BD0F48">
              <w:rPr>
                <w:rStyle w:val="Enfasigrassetto"/>
                <w:rFonts w:ascii="Verdana" w:hAnsi="Verdana"/>
                <w:color w:val="0000FF"/>
              </w:rPr>
              <w:t>AttoConcessione</w:t>
            </w:r>
          </w:p>
        </w:tc>
        <w:tc>
          <w:tcPr>
            <w:tcW w:w="5474" w:type="dxa"/>
            <w:gridSpan w:val="2"/>
            <w:shd w:val="clear" w:color="auto" w:fill="C0C0C0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Struttura</w:t>
            </w:r>
          </w:p>
        </w:tc>
      </w:tr>
      <w:tr w:rsidR="00575296" w:rsidRPr="00BD0F48" w:rsidTr="00D171C3">
        <w:trPr>
          <w:cantSplit/>
          <w:trHeight w:val="237"/>
          <w:jc w:val="center"/>
        </w:trPr>
        <w:tc>
          <w:tcPr>
            <w:tcW w:w="10050" w:type="dxa"/>
            <w:gridSpan w:val="6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i/>
              </w:rPr>
              <w:t>Output</w:t>
            </w:r>
          </w:p>
        </w:tc>
      </w:tr>
      <w:tr w:rsidR="00575296" w:rsidRPr="00BD0F48" w:rsidTr="00575296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75296" w:rsidRPr="00BD0F48" w:rsidRDefault="00575296" w:rsidP="00D171C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BD0F48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Tipo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Molt</w:t>
            </w:r>
          </w:p>
        </w:tc>
        <w:tc>
          <w:tcPr>
            <w:tcW w:w="1527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Obbl</w:t>
            </w:r>
          </w:p>
        </w:tc>
        <w:tc>
          <w:tcPr>
            <w:tcW w:w="4574" w:type="dxa"/>
            <w:vAlign w:val="center"/>
          </w:tcPr>
          <w:p w:rsidR="00575296" w:rsidRPr="00BD0F48" w:rsidRDefault="00575296" w:rsidP="00D171C3">
            <w:pPr>
              <w:keepNext/>
              <w:keepLines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Descrizione</w:t>
            </w:r>
          </w:p>
        </w:tc>
      </w:tr>
      <w:tr w:rsidR="00575296" w:rsidRPr="00BD0F48" w:rsidTr="00575296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75296" w:rsidRPr="00BD0F48" w:rsidRDefault="00575296" w:rsidP="00D171C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NumeAtto</w:t>
            </w:r>
          </w:p>
        </w:tc>
        <w:tc>
          <w:tcPr>
            <w:tcW w:w="0" w:type="auto"/>
            <w:vAlign w:val="center"/>
          </w:tcPr>
          <w:p w:rsidR="00575296" w:rsidRPr="00BD0F48" w:rsidRDefault="004A5195" w:rsidP="00D171C3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575296" w:rsidRPr="00BD0F48" w:rsidRDefault="004A5195" w:rsidP="00D171C3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527" w:type="dxa"/>
            <w:vAlign w:val="center"/>
          </w:tcPr>
          <w:p w:rsidR="00575296" w:rsidRPr="00BD0F48" w:rsidRDefault="004A5195" w:rsidP="00D171C3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900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575296" w:rsidRPr="00BD0F48" w:rsidRDefault="00575296" w:rsidP="0057529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Numero atto di concessione</w:t>
            </w:r>
          </w:p>
        </w:tc>
      </w:tr>
      <w:tr w:rsidR="00575296" w:rsidRPr="00BD0F48" w:rsidTr="00575296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75296" w:rsidRPr="00BD0F48" w:rsidRDefault="00575296" w:rsidP="00D171C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DataAtto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527" w:type="dxa"/>
            <w:vAlign w:val="center"/>
          </w:tcPr>
          <w:p w:rsidR="00575296" w:rsidRPr="00BD0F48" w:rsidRDefault="00575296" w:rsidP="00D171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575296" w:rsidRPr="00BD0F48" w:rsidRDefault="00575296" w:rsidP="0057529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Data atto di concessione</w:t>
            </w:r>
          </w:p>
        </w:tc>
      </w:tr>
      <w:tr w:rsidR="00575296" w:rsidRPr="00CB5107" w:rsidTr="00575296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75296" w:rsidRPr="00BD0F48" w:rsidRDefault="00575296" w:rsidP="00D171C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DataUltiOper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527" w:type="dxa"/>
            <w:vAlign w:val="center"/>
          </w:tcPr>
          <w:p w:rsidR="00575296" w:rsidRPr="00BD0F48" w:rsidRDefault="00575296" w:rsidP="00D171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575296" w:rsidRPr="00CB5107" w:rsidRDefault="00575296" w:rsidP="0057529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Data Ult Operazione Ammessa</w:t>
            </w:r>
          </w:p>
        </w:tc>
      </w:tr>
    </w:tbl>
    <w:p w:rsidR="00575296" w:rsidRPr="00575296" w:rsidRDefault="00575296" w:rsidP="00575296"/>
    <w:p w:rsidR="009B5C04" w:rsidRPr="00CB5107" w:rsidRDefault="009B5C04" w:rsidP="003A4260">
      <w:pPr>
        <w:pStyle w:val="Titolo3"/>
        <w:rPr>
          <w:rFonts w:ascii="Verdana" w:hAnsi="Verdana"/>
        </w:rPr>
      </w:pPr>
      <w:bookmarkStart w:id="114" w:name="_Toc370809082"/>
      <w:r w:rsidRPr="00CB5107">
        <w:rPr>
          <w:rFonts w:ascii="Verdana" w:hAnsi="Verdana"/>
        </w:rPr>
        <w:t>Struttura: RiepilogoDatiSanzioni</w:t>
      </w:r>
      <w:r w:rsidR="00C37D3C" w:rsidRPr="00CB5107">
        <w:rPr>
          <w:rFonts w:ascii="Verdana" w:hAnsi="Verdana"/>
        </w:rPr>
        <w:t>ASR</w:t>
      </w:r>
      <w:bookmarkEnd w:id="114"/>
    </w:p>
    <w:p w:rsidR="007F73B3" w:rsidRPr="00CB5107" w:rsidRDefault="007F73B3" w:rsidP="007F73B3"/>
    <w:p w:rsidR="005620C5" w:rsidRPr="00CB5107" w:rsidRDefault="009B5C04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CB5107">
        <w:rPr>
          <w:rFonts w:ascii="Verdana" w:hAnsi="Verdana"/>
        </w:rPr>
        <w:t xml:space="preserve">Struttura che contiene i dati </w:t>
      </w:r>
      <w:r w:rsidR="007F73B3" w:rsidRPr="00CB5107">
        <w:rPr>
          <w:rFonts w:ascii="Verdana" w:hAnsi="Verdana"/>
        </w:rPr>
        <w:t>riepilogativi di liquidazione della domanda di pagamento:</w:t>
      </w:r>
    </w:p>
    <w:p w:rsidR="007F73B3" w:rsidRPr="00CB5107" w:rsidRDefault="007F73B3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050" w:type="dxa"/>
        <w:jc w:val="center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BF"/>
      </w:tblPr>
      <w:tblGrid>
        <w:gridCol w:w="2323"/>
        <w:gridCol w:w="633"/>
        <w:gridCol w:w="731"/>
        <w:gridCol w:w="889"/>
        <w:gridCol w:w="900"/>
        <w:gridCol w:w="4574"/>
      </w:tblGrid>
      <w:tr w:rsidR="005620C5" w:rsidRPr="00CB5107" w:rsidTr="00EF756D">
        <w:trPr>
          <w:cantSplit/>
          <w:trHeight w:val="225"/>
          <w:tblHeader/>
          <w:jc w:val="center"/>
        </w:trPr>
        <w:tc>
          <w:tcPr>
            <w:tcW w:w="4576" w:type="dxa"/>
            <w:gridSpan w:val="4"/>
            <w:shd w:val="clear" w:color="auto" w:fill="C0C0C0"/>
            <w:vAlign w:val="center"/>
          </w:tcPr>
          <w:p w:rsidR="005620C5" w:rsidRPr="00CB5107" w:rsidRDefault="005620C5" w:rsidP="00EF756D">
            <w:pPr>
              <w:keepNext/>
              <w:keepLines/>
              <w:rPr>
                <w:rStyle w:val="Enfasigrassetto"/>
                <w:b w:val="0"/>
                <w:color w:val="0000FF"/>
              </w:rPr>
            </w:pPr>
            <w:r w:rsidRPr="00CB5107">
              <w:rPr>
                <w:rStyle w:val="Enfasigrassetto"/>
                <w:rFonts w:ascii="Verdana" w:hAnsi="Verdana"/>
                <w:color w:val="0000FF"/>
              </w:rPr>
              <w:t>RiepilogoDatiSanzioniASR</w:t>
            </w:r>
          </w:p>
        </w:tc>
        <w:tc>
          <w:tcPr>
            <w:tcW w:w="5474" w:type="dxa"/>
            <w:gridSpan w:val="2"/>
            <w:shd w:val="clear" w:color="auto" w:fill="C0C0C0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Struttura</w:t>
            </w:r>
          </w:p>
        </w:tc>
      </w:tr>
      <w:tr w:rsidR="005620C5" w:rsidRPr="00CB5107" w:rsidTr="00EF756D">
        <w:trPr>
          <w:cantSplit/>
          <w:trHeight w:val="237"/>
          <w:jc w:val="center"/>
        </w:trPr>
        <w:tc>
          <w:tcPr>
            <w:tcW w:w="10050" w:type="dxa"/>
            <w:gridSpan w:val="6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i/>
              </w:rPr>
              <w:t>Output</w:t>
            </w:r>
          </w:p>
        </w:tc>
      </w:tr>
      <w:tr w:rsidR="005620C5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620C5" w:rsidRPr="00CB5107" w:rsidRDefault="005620C5" w:rsidP="00EF756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CB5107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0" w:type="auto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Tipo</w:t>
            </w:r>
          </w:p>
        </w:tc>
        <w:tc>
          <w:tcPr>
            <w:tcW w:w="0" w:type="auto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Molt</w:t>
            </w:r>
          </w:p>
        </w:tc>
        <w:tc>
          <w:tcPr>
            <w:tcW w:w="879" w:type="dxa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Obbl</w:t>
            </w:r>
          </w:p>
        </w:tc>
        <w:tc>
          <w:tcPr>
            <w:tcW w:w="4574" w:type="dxa"/>
            <w:vAlign w:val="center"/>
          </w:tcPr>
          <w:p w:rsidR="005620C5" w:rsidRPr="00CB5107" w:rsidRDefault="005620C5" w:rsidP="00EF756D">
            <w:pPr>
              <w:keepNext/>
              <w:keepLines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Descrizione</w:t>
            </w:r>
          </w:p>
        </w:tc>
      </w:tr>
      <w:tr w:rsidR="005620C5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620C5" w:rsidRPr="00CB5107" w:rsidRDefault="00055CCD" w:rsidP="00055CC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5620C5" w:rsidRPr="00CB5107">
              <w:rPr>
                <w:rFonts w:ascii="Verdana" w:hAnsi="Verdana"/>
                <w:sz w:val="16"/>
                <w:szCs w:val="16"/>
              </w:rPr>
              <w:t>mportoRichiesto</w:t>
            </w:r>
          </w:p>
        </w:tc>
        <w:tc>
          <w:tcPr>
            <w:tcW w:w="0" w:type="auto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5620C5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5620C5" w:rsidRPr="00CB5107" w:rsidRDefault="005620C5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richiesto della domanda di pagamento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EF756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mportoAmmissibile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ammissibile della domanda di pagamento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055CC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R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iduzRespBene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non ammissibile con responsabilità del beneficiario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EF756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R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iduzNonRespBene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 xml:space="preserve">Importo non ammissibile con dimostrata non responsabilità beneficiario 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EF756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mpoTotaNonAmmi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totale non ammissibile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EF756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mpoSanzArt31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della riduzione ai sensi dell'art.31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055CCD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mpoAmmiNettoSanzArt31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l’ Importo ammissibile al netto della riduzione ai sensi dell'art.31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2701BB" w:rsidTr="009D3031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055CCD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mpoRiduArt19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della riduzione ai sensi dell'art. 19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</w:tbl>
    <w:p w:rsidR="005620C5" w:rsidRDefault="005620C5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15" w:name="_Toc370809083"/>
      <w:r w:rsidRPr="00514280">
        <w:rPr>
          <w:rFonts w:ascii="Verdana" w:hAnsi="Verdana"/>
        </w:rPr>
        <w:lastRenderedPageBreak/>
        <w:t>Struttura: FasiIstruttoriaRevisione</w:t>
      </w:r>
      <w:bookmarkEnd w:id="111"/>
      <w:bookmarkEnd w:id="113"/>
      <w:bookmarkEnd w:id="115"/>
    </w:p>
    <w:p w:rsidR="001E5679" w:rsidRPr="001E5679" w:rsidRDefault="001E5679" w:rsidP="001E5679"/>
    <w:p w:rsidR="003A4260" w:rsidRDefault="00637702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a </w:t>
      </w:r>
      <w:r w:rsidR="003A4260">
        <w:rPr>
          <w:rFonts w:ascii="Verdana" w:hAnsi="Verdana"/>
        </w:rPr>
        <w:t>tutte le fas</w:t>
      </w:r>
      <w:r w:rsidR="00E54FDA">
        <w:rPr>
          <w:rFonts w:ascii="Verdana" w:hAnsi="Verdana"/>
        </w:rPr>
        <w:t xml:space="preserve">i </w:t>
      </w:r>
      <w:r w:rsidR="003A4260">
        <w:rPr>
          <w:rFonts w:ascii="Verdana" w:hAnsi="Verdana"/>
        </w:rPr>
        <w:t>che concorrono alla realizzazione dell’istruttoria o revisione sulla domanda di aiuto o di pagamento, la fase di Valutazione esiste solo per la domanda di aiuto</w:t>
      </w:r>
      <w:r w:rsidR="008E5842">
        <w:rPr>
          <w:rFonts w:ascii="Verdana" w:hAnsi="Verdana"/>
        </w:rPr>
        <w:t>.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10050" w:type="dxa"/>
        <w:jc w:val="center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BF"/>
      </w:tblPr>
      <w:tblGrid>
        <w:gridCol w:w="2244"/>
        <w:gridCol w:w="832"/>
        <w:gridCol w:w="677"/>
        <w:gridCol w:w="823"/>
        <w:gridCol w:w="900"/>
        <w:gridCol w:w="4574"/>
      </w:tblGrid>
      <w:tr w:rsidR="003A4260">
        <w:trPr>
          <w:cantSplit/>
          <w:trHeight w:val="225"/>
          <w:tblHeader/>
          <w:jc w:val="center"/>
        </w:trPr>
        <w:tc>
          <w:tcPr>
            <w:tcW w:w="4576" w:type="dxa"/>
            <w:gridSpan w:val="4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FasiIstruttoriaRevisione</w:t>
            </w:r>
          </w:p>
        </w:tc>
        <w:tc>
          <w:tcPr>
            <w:tcW w:w="5474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6514A7">
        <w:trPr>
          <w:cantSplit/>
          <w:trHeight w:val="237"/>
          <w:jc w:val="center"/>
        </w:trPr>
        <w:tc>
          <w:tcPr>
            <w:tcW w:w="10050" w:type="dxa"/>
            <w:gridSpan w:val="6"/>
            <w:vAlign w:val="center"/>
          </w:tcPr>
          <w:p w:rsidR="006514A7" w:rsidRDefault="006514A7" w:rsidP="006514A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i/>
              </w:rPr>
              <w:t>Output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23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57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IdFase</w:t>
            </w:r>
          </w:p>
        </w:tc>
        <w:tc>
          <w:tcPr>
            <w:tcW w:w="0" w:type="auto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Identificativo della fase. Valori ammessi: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20001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RICEVIBILITA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20002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PROCEDIMENTO AMMINISTRATIVO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20003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VALUTAZIONE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20004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CONTROLLI IN SITU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20005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AMMISSIBILITA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20006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FINE ISTRUTTORIA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DecoSalaFase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Esito del fase. Valori ammessi: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0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positivo, effettuato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1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negativo, non effettutato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CodiFiscFunz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Fiscale del Funzionario responsabile di fase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CognFunz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Cognome Funzionario responsabile di fase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NomeFunz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Nome Funzionario di fase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DataFunz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in cui il Funzionario di fase ha concluso la fase stessa</w:t>
            </w:r>
          </w:p>
        </w:tc>
      </w:tr>
      <w:tr w:rsidR="00AE6BE7" w:rsidRPr="00040478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PresFirmIstr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ind w:right="-64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>Valorizzato</w:t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se id_fase = 20001) </w:t>
            </w:r>
          </w:p>
          <w:p w:rsidR="003A4260" w:rsidRDefault="003A4260" w:rsidP="003A4260">
            <w:pPr>
              <w:ind w:right="-64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della firma. </w:t>
            </w:r>
            <w:r>
              <w:rPr>
                <w:rFonts w:ascii="Verdana" w:hAnsi="Verdana" w:cs="Courier New"/>
                <w:sz w:val="16"/>
                <w:szCs w:val="16"/>
              </w:rPr>
              <w:t xml:space="preserve">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: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firma non presente;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             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 firma presente con autentica;</w:t>
            </w:r>
          </w:p>
          <w:p w:rsidR="003A4260" w:rsidRPr="002701BB" w:rsidRDefault="003A4260" w:rsidP="003A4260">
            <w:pPr>
              <w:keepLines/>
              <w:jc w:val="left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             2-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 firma presente senza autentica</w:t>
            </w:r>
          </w:p>
        </w:tc>
      </w:tr>
      <w:tr w:rsidR="00AE6BE7" w:rsidRPr="00040478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CodiPresTermIstr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>
              <w:rPr>
                <w:rFonts w:ascii="Verdana" w:hAnsi="Verdana" w:cs="Courier New"/>
                <w:sz w:val="16"/>
                <w:szCs w:val="16"/>
              </w:rPr>
              <w:t>se id_fase = 20001)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Presentazione nei termini previsti.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/>
                <w:sz w:val="16"/>
                <w:szCs w:val="16"/>
              </w:rPr>
              <w:t>: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Pr="00490174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</w:p>
        </w:tc>
      </w:tr>
      <w:tr w:rsidR="00AE6BE7" w:rsidRPr="00040478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CodiPresTermRitaConsIstr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>
              <w:rPr>
                <w:rFonts w:ascii="Verdana" w:hAnsi="Verdana" w:cs="Courier New"/>
                <w:sz w:val="16"/>
                <w:szCs w:val="16"/>
              </w:rPr>
              <w:t>se id_fase = 20001)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Presentazione con ritardo consentito.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/>
                <w:sz w:val="16"/>
                <w:szCs w:val="16"/>
              </w:rPr>
              <w:t>: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Pr="00BE6ADD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040478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FlagCompDomaIstr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>
              <w:rPr>
                <w:rFonts w:ascii="Verdana" w:hAnsi="Verdana" w:cs="Courier New"/>
                <w:sz w:val="16"/>
                <w:szCs w:val="16"/>
              </w:rPr>
              <w:t>se id_fase = 20001)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Ad un primo esame la domanda risulta completa in tutte le sue parti.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/>
                <w:sz w:val="16"/>
                <w:szCs w:val="16"/>
              </w:rPr>
              <w:t xml:space="preserve">: 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            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040478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FlagCompDocuIstr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>
              <w:rPr>
                <w:rFonts w:ascii="Verdana" w:hAnsi="Verdana" w:cs="Courier New"/>
                <w:sz w:val="16"/>
                <w:szCs w:val="16"/>
              </w:rPr>
              <w:t>se id_fase = 20001)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documentazione.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/>
                <w:sz w:val="16"/>
                <w:szCs w:val="16"/>
              </w:rPr>
              <w:t xml:space="preserve">: 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            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040478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PuntGrad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6579D1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F2565">
              <w:rPr>
                <w:rFonts w:ascii="Verdana" w:hAnsi="Verdana"/>
                <w:color w:val="000000"/>
                <w:sz w:val="16"/>
                <w:szCs w:val="16"/>
              </w:rPr>
              <w:t>6</w:t>
            </w:r>
            <w:r w:rsidR="003A4260" w:rsidRPr="009F2565">
              <w:rPr>
                <w:rFonts w:ascii="Verdana" w:hAnsi="Verdana"/>
                <w:color w:val="000000"/>
                <w:sz w:val="16"/>
                <w:szCs w:val="16"/>
              </w:rPr>
              <w:t>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F97CC8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 w:rsidR="003A4260">
              <w:rPr>
                <w:rFonts w:ascii="Verdana" w:hAnsi="Verdana" w:cs="Courier New"/>
                <w:sz w:val="16"/>
                <w:szCs w:val="16"/>
              </w:rPr>
              <w:t>se id_fase =20003</w:t>
            </w:r>
          </w:p>
          <w:p w:rsidR="003A4260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Punteggio graduatoria </w:t>
            </w:r>
          </w:p>
        </w:tc>
      </w:tr>
      <w:tr w:rsidR="00AE6BE7" w:rsidRPr="009D560B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FlagDichCtrlTecn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t>se id_fase = 20004)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Controllo in situ effettuato.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: 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            0-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            1-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040478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FlagApprAmmiFina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t>se id_fase = 20005)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Approvazione Ammissione Finanziamento.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: 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            0-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Pr="000B404E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            1-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8046E8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44413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NumeImpoConcAnti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C8" w:rsidRDefault="00F97CC8" w:rsidP="003A4260">
            <w:pPr>
              <w:keepLines/>
              <w:jc w:val="left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(Valorizzato se id_fase = 20</w:t>
            </w:r>
            <w:r w:rsidR="0087551E">
              <w:rPr>
                <w:rFonts w:ascii="Verdana" w:hAnsi="Verdana" w:cs="Courier New"/>
                <w:sz w:val="16"/>
                <w:szCs w:val="16"/>
              </w:rPr>
              <w:t>0</w:t>
            </w:r>
            <w:r>
              <w:rPr>
                <w:rFonts w:ascii="Verdana" w:hAnsi="Verdana" w:cs="Courier New"/>
                <w:sz w:val="16"/>
                <w:szCs w:val="16"/>
              </w:rPr>
              <w:t>05)</w:t>
            </w:r>
          </w:p>
          <w:p w:rsidR="003A4260" w:rsidRPr="00075A25" w:rsidRDefault="003A4260" w:rsidP="003A4260">
            <w:pPr>
              <w:keepLines/>
              <w:jc w:val="left"/>
              <w:rPr>
                <w:rFonts w:ascii="Verdana" w:hAnsi="Verdana" w:cs="Courier New"/>
                <w:sz w:val="16"/>
                <w:szCs w:val="16"/>
              </w:rPr>
            </w:pPr>
            <w:r w:rsidRPr="00144413">
              <w:rPr>
                <w:rFonts w:ascii="Verdana" w:hAnsi="Verdana" w:cs="Courier New"/>
                <w:sz w:val="16"/>
                <w:szCs w:val="16"/>
              </w:rPr>
              <w:t>Importo concesso per anticipo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 </w:t>
            </w:r>
          </w:p>
        </w:tc>
      </w:tr>
      <w:tr w:rsidR="00AE6BE7" w:rsidRPr="00C7113E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Azioni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C7113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C7113E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AzioneI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26E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Fonts w:ascii="Verdana" w:hAnsi="Verdana" w:cs="Courier New"/>
                <w:sz w:val="16"/>
                <w:szCs w:val="16"/>
              </w:rPr>
              <w:t>(</w:t>
            </w:r>
            <w:r w:rsidR="005573A9">
              <w:rPr>
                <w:rFonts w:ascii="Verdana" w:hAnsi="Verdana" w:cs="Courier New"/>
                <w:sz w:val="16"/>
                <w:szCs w:val="16"/>
              </w:rPr>
              <w:t>Valorizzato</w:t>
            </w:r>
            <w:r w:rsidRPr="00C7113E">
              <w:rPr>
                <w:rFonts w:ascii="Verdana" w:hAnsi="Verdana" w:cs="Courier New"/>
                <w:sz w:val="16"/>
                <w:szCs w:val="16"/>
              </w:rPr>
              <w:t xml:space="preserve"> se id_fase = 20005 e </w:t>
            </w:r>
            <w:r w:rsidRPr="00C7113E">
              <w:rPr>
                <w:rFonts w:ascii="Verdana" w:hAnsi="Verdana"/>
                <w:sz w:val="16"/>
                <w:szCs w:val="16"/>
              </w:rPr>
              <w:t>solo se DecoValoIstr = 00001</w:t>
            </w:r>
            <w:r w:rsidR="00C038A7">
              <w:rPr>
                <w:rFonts w:ascii="Verdana" w:hAnsi="Verdana"/>
                <w:sz w:val="16"/>
                <w:szCs w:val="16"/>
              </w:rPr>
              <w:t xml:space="preserve"> </w:t>
            </w:r>
            <w:r w:rsidR="00C038A7" w:rsidRPr="00E026E6">
              <w:rPr>
                <w:rFonts w:ascii="Verdana" w:hAnsi="Verdana"/>
                <w:sz w:val="16"/>
                <w:szCs w:val="16"/>
              </w:rPr>
              <w:t>oppure, se misure 5.1.1, 2 o D anche se id_fase = 20006</w:t>
            </w:r>
            <w:r w:rsidRPr="00E026E6">
              <w:rPr>
                <w:rFonts w:ascii="Verdana" w:hAnsi="Verdana"/>
                <w:sz w:val="16"/>
                <w:szCs w:val="16"/>
              </w:rPr>
              <w:t>)</w:t>
            </w:r>
          </w:p>
          <w:p w:rsidR="003A4260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26E6">
              <w:rPr>
                <w:rFonts w:ascii="Verdana" w:hAnsi="Verdana" w:cs="Courier New"/>
                <w:sz w:val="16"/>
                <w:szCs w:val="16"/>
              </w:rPr>
              <w:t>Elenco delle azioni collegate</w:t>
            </w:r>
            <w:r w:rsidRPr="00C7113E">
              <w:rPr>
                <w:rFonts w:ascii="Verdana" w:hAnsi="Verdana" w:cs="Courier New"/>
                <w:sz w:val="16"/>
                <w:szCs w:val="16"/>
              </w:rPr>
              <w:t xml:space="preserve"> alla fase d’istruttoria del procedimento amministrativo</w:t>
            </w:r>
            <w:r w:rsidR="00D11BD5">
              <w:rPr>
                <w:rFonts w:ascii="Verdana" w:hAnsi="Verdana" w:cs="Courier New"/>
                <w:sz w:val="16"/>
                <w:szCs w:val="16"/>
              </w:rPr>
              <w:t xml:space="preserve">. </w:t>
            </w:r>
          </w:p>
          <w:p w:rsidR="00D11BD5" w:rsidRPr="00C7113E" w:rsidRDefault="00D11BD5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Ad esclusione delle domande d’Anticipo</w:t>
            </w:r>
          </w:p>
        </w:tc>
      </w:tr>
    </w:tbl>
    <w:p w:rsidR="0045102B" w:rsidRDefault="0045102B" w:rsidP="0045102B">
      <w:bookmarkStart w:id="116" w:name="_Toc305149550"/>
      <w:bookmarkStart w:id="117" w:name="_Toc306109267"/>
      <w:bookmarkStart w:id="118" w:name="_Toc242675324"/>
    </w:p>
    <w:p w:rsidR="00EF78E5" w:rsidRDefault="00EF78E5" w:rsidP="0045102B"/>
    <w:p w:rsidR="0082744F" w:rsidRPr="003E78CD" w:rsidRDefault="0082744F" w:rsidP="0082744F">
      <w:pPr>
        <w:pStyle w:val="Titolo3"/>
        <w:rPr>
          <w:rFonts w:ascii="Verdana" w:hAnsi="Verdana" w:cs="Times New Roman"/>
        </w:rPr>
      </w:pPr>
      <w:bookmarkStart w:id="119" w:name="_Toc370809084"/>
      <w:r w:rsidRPr="003E78CD">
        <w:rPr>
          <w:rFonts w:ascii="Verdana" w:hAnsi="Verdana" w:cs="Times New Roman"/>
        </w:rPr>
        <w:t xml:space="preserve">Struttura: </w:t>
      </w:r>
      <w:r w:rsidRPr="003E78CD">
        <w:rPr>
          <w:rStyle w:val="Enfasigrassetto"/>
          <w:rFonts w:ascii="Verdana" w:hAnsi="Verdana"/>
          <w:b/>
          <w:color w:val="000000"/>
        </w:rPr>
        <w:t>Antimafia</w:t>
      </w:r>
      <w:bookmarkEnd w:id="116"/>
      <w:bookmarkEnd w:id="117"/>
      <w:bookmarkEnd w:id="119"/>
    </w:p>
    <w:p w:rsidR="0082744F" w:rsidRPr="003E78CD" w:rsidRDefault="0082744F" w:rsidP="0082744F">
      <w:pPr>
        <w:rPr>
          <w:rFonts w:ascii="Verdana" w:hAnsi="Verdana"/>
        </w:rPr>
      </w:pPr>
      <w:r w:rsidRPr="003E78CD">
        <w:rPr>
          <w:rFonts w:ascii="Verdana" w:hAnsi="Verdana"/>
          <w:szCs w:val="20"/>
        </w:rPr>
        <w:t xml:space="preserve">Struttura che contiene i dati </w:t>
      </w:r>
      <w:r w:rsidRPr="003E78CD">
        <w:rPr>
          <w:rFonts w:ascii="Verdana" w:hAnsi="Verdana"/>
        </w:rPr>
        <w:t>minimi relativi alla certificazione antimafia o alla richiesta di certificazione antimafia.</w:t>
      </w:r>
    </w:p>
    <w:p w:rsidR="0082744F" w:rsidRPr="003E78CD" w:rsidRDefault="0082744F" w:rsidP="0082744F">
      <w:pPr>
        <w:rPr>
          <w:rFonts w:ascii="Verdana" w:hAnsi="Verdana"/>
        </w:rPr>
      </w:pPr>
    </w:p>
    <w:p w:rsidR="0082744F" w:rsidRPr="003E78CD" w:rsidRDefault="0082744F" w:rsidP="0082744F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0" w:type="auto"/>
        <w:jc w:val="center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2330"/>
        <w:gridCol w:w="655"/>
        <w:gridCol w:w="764"/>
        <w:gridCol w:w="716"/>
        <w:gridCol w:w="1285"/>
        <w:gridCol w:w="4075"/>
      </w:tblGrid>
      <w:tr w:rsidR="0082744F" w:rsidRPr="003E78CD">
        <w:trPr>
          <w:cantSplit/>
          <w:trHeight w:val="60"/>
          <w:tblHeader/>
          <w:jc w:val="center"/>
        </w:trPr>
        <w:tc>
          <w:tcPr>
            <w:tcW w:w="5750" w:type="dxa"/>
            <w:gridSpan w:val="5"/>
            <w:shd w:val="clear" w:color="auto" w:fill="C0C0C0"/>
            <w:vAlign w:val="center"/>
          </w:tcPr>
          <w:p w:rsidR="0082744F" w:rsidRPr="003E78CD" w:rsidRDefault="0082744F" w:rsidP="0082744F">
            <w:pPr>
              <w:keepNext/>
              <w:keepLines/>
              <w:rPr>
                <w:rStyle w:val="Enfasigrassetto"/>
                <w:rFonts w:ascii="Verdana" w:hAnsi="Verdana"/>
                <w:color w:val="0000FF"/>
              </w:rPr>
            </w:pPr>
            <w:r w:rsidRPr="003E78CD">
              <w:rPr>
                <w:rStyle w:val="Enfasigrassetto"/>
                <w:rFonts w:ascii="Verdana" w:hAnsi="Verdana"/>
                <w:color w:val="0000FF"/>
              </w:rPr>
              <w:t>AntiMafia</w:t>
            </w:r>
          </w:p>
        </w:tc>
        <w:tc>
          <w:tcPr>
            <w:tcW w:w="4075" w:type="dxa"/>
            <w:shd w:val="clear" w:color="auto" w:fill="C0C0C0"/>
            <w:vAlign w:val="center"/>
          </w:tcPr>
          <w:p w:rsidR="0082744F" w:rsidRPr="003E78CD" w:rsidRDefault="0082744F" w:rsidP="0082744F">
            <w:pPr>
              <w:keepNext/>
              <w:keepLines/>
              <w:rPr>
                <w:rStyle w:val="Enfasigrassetto"/>
                <w:b w:val="0"/>
                <w:bCs w:val="0"/>
                <w:color w:val="000000"/>
              </w:rPr>
            </w:pPr>
            <w:r w:rsidRPr="003E78CD">
              <w:rPr>
                <w:rFonts w:ascii="Verdana" w:hAnsi="Verdana"/>
                <w:b/>
              </w:rPr>
              <w:t>Struttura</w:t>
            </w:r>
          </w:p>
        </w:tc>
      </w:tr>
      <w:tr w:rsidR="0082744F" w:rsidRPr="003E78CD">
        <w:trPr>
          <w:cantSplit/>
          <w:trHeight w:val="225"/>
          <w:jc w:val="center"/>
        </w:trPr>
        <w:tc>
          <w:tcPr>
            <w:tcW w:w="9825" w:type="dxa"/>
            <w:gridSpan w:val="6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i/>
              </w:rPr>
              <w:t>Output</w:t>
            </w:r>
          </w:p>
        </w:tc>
      </w:tr>
      <w:tr w:rsidR="0082744F" w:rsidRPr="003E78CD">
        <w:trPr>
          <w:cantSplit/>
          <w:trHeight w:val="225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Tipo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Molt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Dim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Obbl</w:t>
            </w:r>
          </w:p>
        </w:tc>
        <w:tc>
          <w:tcPr>
            <w:tcW w:w="4075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Descrizione</w:t>
            </w:r>
          </w:p>
        </w:tc>
      </w:tr>
      <w:tr w:rsidR="0082744F" w:rsidRPr="003E78CD">
        <w:trPr>
          <w:cantSplit/>
          <w:trHeight w:val="1686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CertAntiMafi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Indicazioni relative alla presenza del certificato antimafia</w:t>
            </w:r>
            <w:r w:rsidRPr="003E78CD">
              <w:rPr>
                <w:rFonts w:ascii="Verdana" w:hAnsi="Verdana"/>
                <w:sz w:val="16"/>
                <w:szCs w:val="16"/>
              </w:rPr>
              <w:t>.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Se l’importo richiesto in domanda di aiuto è maggiore di 154.937,07 euro e può assumere i seguenti valori: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0</w:t>
            </w:r>
            <w:r w:rsidRPr="003E78CD">
              <w:rPr>
                <w:rFonts w:ascii="Verdana" w:hAnsi="Verdana"/>
                <w:sz w:val="16"/>
                <w:szCs w:val="16"/>
              </w:rPr>
              <w:t>: Esenzione (solo per ente pubblico, ente ecclesiastico, misura 1.1.3)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1</w:t>
            </w:r>
            <w:r w:rsidRPr="003E78CD">
              <w:rPr>
                <w:rFonts w:ascii="Verdana" w:hAnsi="Verdana"/>
                <w:sz w:val="16"/>
                <w:szCs w:val="16"/>
              </w:rPr>
              <w:t>: Certificato prefettizio antimafia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2</w:t>
            </w:r>
            <w:r w:rsidRPr="003E78CD">
              <w:rPr>
                <w:rFonts w:ascii="Verdana" w:hAnsi="Verdana"/>
                <w:sz w:val="16"/>
                <w:szCs w:val="16"/>
              </w:rPr>
              <w:t>: Non previsto (per importi minori di 154.937,07 euro</w:t>
            </w:r>
            <w:r w:rsidRPr="003E78CD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3E78CD">
              <w:rPr>
                <w:rFonts w:ascii="Verdana" w:hAnsi="Verdana"/>
                <w:sz w:val="16"/>
                <w:szCs w:val="16"/>
              </w:rPr>
              <w:t>e per istruttoria domanda di aiuto non è obbligatorio acquisire la certificazione).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3</w:t>
            </w:r>
            <w:r w:rsidRPr="003E78CD">
              <w:rPr>
                <w:rFonts w:ascii="Verdana" w:hAnsi="Verdana"/>
                <w:sz w:val="16"/>
                <w:szCs w:val="16"/>
              </w:rPr>
              <w:t>: Richiesta ce</w:t>
            </w:r>
            <w:r w:rsidR="006D5EF2" w:rsidRPr="003E78CD">
              <w:rPr>
                <w:rFonts w:ascii="Verdana" w:hAnsi="Verdana"/>
                <w:sz w:val="16"/>
                <w:szCs w:val="16"/>
              </w:rPr>
              <w:t>rtificato prefettizio antimafia</w:t>
            </w:r>
          </w:p>
          <w:p w:rsidR="006D5EF2" w:rsidRPr="003E78CD" w:rsidRDefault="006D5EF2" w:rsidP="006D5EF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4</w:t>
            </w:r>
            <w:r w:rsidRPr="003E78CD">
              <w:rPr>
                <w:rFonts w:ascii="Verdana" w:hAnsi="Verdana"/>
                <w:sz w:val="16"/>
                <w:szCs w:val="16"/>
              </w:rPr>
              <w:t>: Dichiarazione di Esenzione ma senza diritto alla stessa</w:t>
            </w:r>
          </w:p>
          <w:p w:rsidR="000B290B" w:rsidRPr="003E78CD" w:rsidRDefault="006D5EF2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5</w:t>
            </w:r>
            <w:r w:rsidRPr="003E78CD">
              <w:rPr>
                <w:rFonts w:ascii="Verdana" w:hAnsi="Verdana"/>
                <w:sz w:val="16"/>
                <w:szCs w:val="16"/>
              </w:rPr>
              <w:t>: Certificazione Prevista ma Assente</w:t>
            </w:r>
          </w:p>
        </w:tc>
      </w:tr>
      <w:tr w:rsidR="0082744F" w:rsidRPr="003E78CD">
        <w:trPr>
          <w:cantSplit/>
          <w:trHeight w:val="686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DataAntiMafi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Data protocollo certificato prefettizio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(Valorizzato 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1).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Data protocollo richiesta certificato prefettizio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(Valorizzato 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</w:t>
            </w:r>
          </w:p>
        </w:tc>
      </w:tr>
      <w:tr w:rsidR="0082744F" w:rsidRPr="003E78CD">
        <w:trPr>
          <w:cantSplit/>
          <w:trHeight w:val="443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EsitoCertificatoPrefettizio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Esito certificato prefettizio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(0=NON IDONEO, 1=IDONEO; 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1)</w:t>
            </w:r>
          </w:p>
        </w:tc>
      </w:tr>
      <w:tr w:rsidR="0082744F" w:rsidRPr="003E78CD">
        <w:trPr>
          <w:cantSplit/>
          <w:trHeight w:val="500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Note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240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Note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82744F" w:rsidRPr="003E78CD">
        <w:trPr>
          <w:cantSplit/>
          <w:trHeight w:val="645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AccettazioneEsenzionePerPagamento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Accettazione esenzione ai fini del pagamento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(0=NO, 1= SI; 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il valore 1 nel caso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0)</w:t>
            </w:r>
          </w:p>
        </w:tc>
      </w:tr>
      <w:tr w:rsidR="0082744F" w:rsidRPr="003E78CD">
        <w:trPr>
          <w:cantSplit/>
          <w:trHeight w:val="645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CodiceProtocolloPrefettizio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Protocollo certificato prefettizio antimafia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o </w:t>
            </w:r>
            <w:r w:rsidRPr="003E78CD">
              <w:rPr>
                <w:rFonts w:ascii="Verdana" w:hAnsi="Verdana"/>
                <w:b/>
                <w:sz w:val="16"/>
                <w:szCs w:val="16"/>
              </w:rPr>
              <w:t>protocollo richiesta certificato prefettizio antimafia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a seconda che il valore di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sia impostato 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3E78CD">
                <w:rPr>
                  <w:rFonts w:ascii="Verdana" w:hAnsi="Verdana"/>
                  <w:sz w:val="16"/>
                  <w:szCs w:val="16"/>
                </w:rPr>
                <w:t>1 a</w:t>
              </w:r>
            </w:smartTag>
            <w:r w:rsidRPr="003E78CD">
              <w:rPr>
                <w:rFonts w:ascii="Verdana" w:hAnsi="Verdana"/>
                <w:sz w:val="16"/>
                <w:szCs w:val="16"/>
              </w:rPr>
              <w:t xml:space="preserve"> 3 </w:t>
            </w:r>
          </w:p>
        </w:tc>
      </w:tr>
      <w:tr w:rsidR="0082744F" w:rsidRPr="003E78CD">
        <w:trPr>
          <w:cantSplit/>
          <w:trHeight w:val="210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EsitoCertificatoCamerale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Esito certificato camerale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(0=NON IDONEO, 1=IDONEO; 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82744F" w:rsidRPr="003E78CD">
        <w:trPr>
          <w:cantSplit/>
          <w:trHeight w:val="446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CodiceProtocolloCamerale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Protocollo certificato camerale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</w:t>
            </w:r>
          </w:p>
        </w:tc>
      </w:tr>
      <w:tr w:rsidR="0082744F" w:rsidRPr="003E78CD">
        <w:trPr>
          <w:cantSplit/>
          <w:trHeight w:val="443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DataCertificatoCamerale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Data certificato camerale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</w:t>
            </w:r>
          </w:p>
        </w:tc>
      </w:tr>
      <w:tr w:rsidR="0082744F" w:rsidRPr="003E78CD">
        <w:trPr>
          <w:cantSplit/>
          <w:trHeight w:val="443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NumeroRaccomandataComunicazioneBeneficiario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CB5107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CB5107" w:rsidRDefault="00AE69DB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1285" w:type="dxa"/>
            <w:vAlign w:val="center"/>
          </w:tcPr>
          <w:p w:rsidR="0082744F" w:rsidRPr="00CB5107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Numero raccomandata per comunicazione al beneficiario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nel caso di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</w:t>
            </w:r>
          </w:p>
        </w:tc>
      </w:tr>
      <w:tr w:rsidR="0082744F" w:rsidRPr="00CA3181">
        <w:trPr>
          <w:cantSplit/>
          <w:trHeight w:val="1678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DataRacco</w:t>
            </w:r>
            <w:r w:rsidR="000B290B" w:rsidRPr="003E78CD">
              <w:rPr>
                <w:rFonts w:ascii="Verdana" w:hAnsi="Verdana"/>
                <w:color w:val="000000"/>
                <w:sz w:val="16"/>
                <w:szCs w:val="16"/>
              </w:rPr>
              <w:t>mandataComunicazioneBeneficiario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0B290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Data raccomandata per comunicazione al beneficiario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nel caso di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 </w:t>
            </w:r>
          </w:p>
        </w:tc>
      </w:tr>
    </w:tbl>
    <w:p w:rsidR="0082744F" w:rsidRDefault="0082744F" w:rsidP="0082744F"/>
    <w:p w:rsidR="0045120B" w:rsidRPr="002B4956" w:rsidRDefault="0045120B" w:rsidP="0045120B">
      <w:pPr>
        <w:pStyle w:val="Titolo3"/>
        <w:tabs>
          <w:tab w:val="clear" w:pos="1854"/>
          <w:tab w:val="num" w:pos="1713"/>
        </w:tabs>
        <w:ind w:left="1713"/>
        <w:rPr>
          <w:rFonts w:ascii="Verdana" w:hAnsi="Verdana"/>
        </w:rPr>
      </w:pPr>
      <w:bookmarkStart w:id="120" w:name="_Toc370809085"/>
      <w:r w:rsidRPr="002B4956">
        <w:rPr>
          <w:rFonts w:ascii="Verdana" w:hAnsi="Verdana"/>
        </w:rPr>
        <w:t>Struttura: ListaVariantiDA</w:t>
      </w:r>
      <w:bookmarkEnd w:id="120"/>
    </w:p>
    <w:p w:rsidR="0045120B" w:rsidRPr="002B4956" w:rsidRDefault="0045120B" w:rsidP="0045120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45120B" w:rsidRPr="002B4956" w:rsidRDefault="0045120B" w:rsidP="0045120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2B4956">
        <w:rPr>
          <w:rFonts w:ascii="Verdana" w:hAnsi="Verdana"/>
        </w:rPr>
        <w:t xml:space="preserve">Struttura che contiene i dati relativi alle </w:t>
      </w:r>
      <w:r w:rsidR="00D0713D" w:rsidRPr="002B4956">
        <w:rPr>
          <w:rFonts w:ascii="Verdana" w:hAnsi="Verdana"/>
        </w:rPr>
        <w:t xml:space="preserve">possibili </w:t>
      </w:r>
      <w:r w:rsidRPr="002B4956">
        <w:rPr>
          <w:rFonts w:ascii="Verdana" w:hAnsi="Verdana"/>
        </w:rPr>
        <w:t>Varianti</w:t>
      </w:r>
      <w:r w:rsidR="00D0713D" w:rsidRPr="002B4956">
        <w:rPr>
          <w:rFonts w:ascii="Verdana" w:hAnsi="Verdana"/>
        </w:rPr>
        <w:t xml:space="preserve"> legate alla </w:t>
      </w:r>
      <w:r w:rsidRPr="002B4956">
        <w:rPr>
          <w:rFonts w:ascii="Verdana" w:hAnsi="Verdana"/>
        </w:rPr>
        <w:t>Domanda d’aiuto.</w:t>
      </w:r>
    </w:p>
    <w:p w:rsidR="0045120B" w:rsidRPr="002B4956" w:rsidRDefault="0045120B" w:rsidP="0045120B">
      <w:pPr>
        <w:pStyle w:val="Pallinolivello2"/>
        <w:numPr>
          <w:ilvl w:val="0"/>
          <w:numId w:val="0"/>
        </w:numPr>
        <w:spacing w:line="240" w:lineRule="auto"/>
      </w:pPr>
    </w:p>
    <w:tbl>
      <w:tblPr>
        <w:tblW w:w="9751" w:type="dxa"/>
        <w:jc w:val="center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10"/>
        <w:gridCol w:w="886"/>
        <w:gridCol w:w="769"/>
        <w:gridCol w:w="807"/>
        <w:gridCol w:w="902"/>
        <w:gridCol w:w="3877"/>
      </w:tblGrid>
      <w:tr w:rsidR="0045120B" w:rsidRPr="002B4956" w:rsidTr="00D0713D">
        <w:trPr>
          <w:cantSplit/>
          <w:trHeight w:val="225"/>
          <w:tblHeader/>
          <w:jc w:val="center"/>
        </w:trPr>
        <w:tc>
          <w:tcPr>
            <w:tcW w:w="5874" w:type="dxa"/>
            <w:gridSpan w:val="5"/>
            <w:shd w:val="clear" w:color="auto" w:fill="C0C0C0"/>
            <w:vAlign w:val="center"/>
          </w:tcPr>
          <w:p w:rsidR="0045120B" w:rsidRPr="002B4956" w:rsidRDefault="0045120B" w:rsidP="00D0713D">
            <w:pPr>
              <w:keepNext/>
              <w:keepLines/>
              <w:jc w:val="left"/>
              <w:rPr>
                <w:rStyle w:val="Enfasigrassetto"/>
                <w:b w:val="0"/>
                <w:color w:val="0000FF"/>
              </w:rPr>
            </w:pPr>
            <w:r w:rsidRPr="002B4956">
              <w:rPr>
                <w:rStyle w:val="Enfasigrassetto"/>
                <w:rFonts w:ascii="Verdana" w:hAnsi="Verdana"/>
                <w:color w:val="0000FF"/>
                <w:szCs w:val="20"/>
              </w:rPr>
              <w:t>ListaVariantiDA</w:t>
            </w:r>
          </w:p>
        </w:tc>
        <w:tc>
          <w:tcPr>
            <w:tcW w:w="3877" w:type="dxa"/>
            <w:shd w:val="clear" w:color="auto" w:fill="C0C0C0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2B4956"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45120B" w:rsidRPr="002B4956" w:rsidTr="00D0713D">
        <w:trPr>
          <w:cantSplit/>
          <w:trHeight w:val="225"/>
          <w:jc w:val="center"/>
        </w:trPr>
        <w:tc>
          <w:tcPr>
            <w:tcW w:w="9751" w:type="dxa"/>
            <w:gridSpan w:val="6"/>
            <w:tcBorders>
              <w:bottom w:val="single" w:sz="4" w:space="0" w:color="auto"/>
            </w:tcBorders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2B4956">
              <w:rPr>
                <w:rFonts w:ascii="Verdana" w:hAnsi="Verdana"/>
                <w:i/>
              </w:rPr>
              <w:t xml:space="preserve">Output </w:t>
            </w:r>
          </w:p>
        </w:tc>
      </w:tr>
      <w:tr w:rsidR="0045120B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45120B" w:rsidRPr="002B4956" w:rsidRDefault="0045120B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2B4956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Dim</w:t>
            </w:r>
          </w:p>
        </w:tc>
        <w:tc>
          <w:tcPr>
            <w:tcW w:w="902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Obbl</w:t>
            </w:r>
          </w:p>
        </w:tc>
        <w:tc>
          <w:tcPr>
            <w:tcW w:w="3877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Descrizione</w:t>
            </w:r>
          </w:p>
        </w:tc>
      </w:tr>
      <w:tr w:rsidR="00B72099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5F5A11" w:rsidP="004A074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B4956">
              <w:rPr>
                <w:rFonts w:ascii="Verdana" w:hAnsi="Verdana"/>
                <w:color w:val="000000"/>
                <w:sz w:val="16"/>
                <w:szCs w:val="16"/>
              </w:rPr>
              <w:t>CodiTipoMisu</w:t>
            </w:r>
          </w:p>
        </w:tc>
        <w:tc>
          <w:tcPr>
            <w:tcW w:w="886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 xml:space="preserve">Codice Misura </w:t>
            </w:r>
            <w:r w:rsidRPr="002B4956">
              <w:rPr>
                <w:rFonts w:ascii="Verdana" w:hAnsi="Verdana"/>
                <w:b/>
                <w:sz w:val="16"/>
                <w:szCs w:val="16"/>
              </w:rPr>
              <w:t>(vedere Allegato 2.1)</w:t>
            </w:r>
          </w:p>
        </w:tc>
      </w:tr>
      <w:tr w:rsidR="00B72099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B72099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NumeVari</w:t>
            </w:r>
          </w:p>
        </w:tc>
        <w:tc>
          <w:tcPr>
            <w:tcW w:w="886" w:type="dxa"/>
            <w:vAlign w:val="center"/>
          </w:tcPr>
          <w:p w:rsidR="00B72099" w:rsidRPr="002B4956" w:rsidRDefault="00B125CB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B4956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Numero Variante</w:t>
            </w:r>
          </w:p>
        </w:tc>
      </w:tr>
      <w:tr w:rsidR="00B72099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B72099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DataFineVari</w:t>
            </w:r>
          </w:p>
        </w:tc>
        <w:tc>
          <w:tcPr>
            <w:tcW w:w="886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B4956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Data Chiusura Variante</w:t>
            </w:r>
          </w:p>
        </w:tc>
      </w:tr>
      <w:tr w:rsidR="00B72099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B72099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ContRich</w:t>
            </w:r>
          </w:p>
        </w:tc>
        <w:tc>
          <w:tcPr>
            <w:tcW w:w="886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Contributo Richiesto</w:t>
            </w:r>
          </w:p>
        </w:tc>
      </w:tr>
      <w:tr w:rsidR="00B72099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B72099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ImpoConc</w:t>
            </w:r>
          </w:p>
        </w:tc>
        <w:tc>
          <w:tcPr>
            <w:tcW w:w="886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Importo Concesso</w:t>
            </w:r>
          </w:p>
        </w:tc>
      </w:tr>
    </w:tbl>
    <w:p w:rsidR="0045120B" w:rsidRPr="0082744F" w:rsidRDefault="0045120B" w:rsidP="0082744F"/>
    <w:p w:rsidR="003A4260" w:rsidRDefault="003A4260" w:rsidP="003A4260">
      <w:pPr>
        <w:pStyle w:val="Titolo3"/>
        <w:rPr>
          <w:rFonts w:ascii="Verdana" w:hAnsi="Verdana"/>
        </w:rPr>
      </w:pPr>
      <w:bookmarkStart w:id="121" w:name="_Toc370809086"/>
      <w:r w:rsidRPr="000E102B">
        <w:rPr>
          <w:rFonts w:ascii="Verdana" w:hAnsi="Verdana"/>
        </w:rPr>
        <w:t>Struttura: FormaGiuridica</w:t>
      </w:r>
      <w:bookmarkEnd w:id="118"/>
      <w:bookmarkEnd w:id="121"/>
    </w:p>
    <w:p w:rsidR="001E5679" w:rsidRPr="001E5679" w:rsidRDefault="001E5679" w:rsidP="001E5679"/>
    <w:p w:rsidR="003A4260" w:rsidRDefault="00E54FD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</w:t>
      </w:r>
      <w:r w:rsidR="003A4260" w:rsidRPr="00165DC1">
        <w:rPr>
          <w:rFonts w:ascii="Verdana" w:hAnsi="Verdana"/>
        </w:rPr>
        <w:t xml:space="preserve">dati relativi alla Forma Giuridica </w:t>
      </w:r>
      <w:r>
        <w:rPr>
          <w:rFonts w:ascii="Verdana" w:hAnsi="Verdana"/>
        </w:rPr>
        <w:t xml:space="preserve">di appartenenza </w:t>
      </w:r>
      <w:r w:rsidR="003A4260" w:rsidRPr="00165DC1">
        <w:rPr>
          <w:rFonts w:ascii="Verdana" w:hAnsi="Verdana"/>
        </w:rPr>
        <w:t>della domanda</w:t>
      </w:r>
      <w:r w:rsidR="003A4260">
        <w:rPr>
          <w:rFonts w:ascii="Verdana" w:hAnsi="Verdana"/>
        </w:rPr>
        <w:t>.</w:t>
      </w:r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</w:pPr>
    </w:p>
    <w:tbl>
      <w:tblPr>
        <w:tblW w:w="9751" w:type="dxa"/>
        <w:jc w:val="center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10"/>
        <w:gridCol w:w="886"/>
        <w:gridCol w:w="769"/>
        <w:gridCol w:w="807"/>
        <w:gridCol w:w="902"/>
        <w:gridCol w:w="3877"/>
      </w:tblGrid>
      <w:tr w:rsidR="003A4260">
        <w:trPr>
          <w:cantSplit/>
          <w:trHeight w:val="225"/>
          <w:tblHeader/>
          <w:jc w:val="center"/>
        </w:trPr>
        <w:tc>
          <w:tcPr>
            <w:tcW w:w="5874" w:type="dxa"/>
            <w:gridSpan w:val="5"/>
            <w:shd w:val="clear" w:color="auto" w:fill="C0C0C0"/>
            <w:vAlign w:val="center"/>
          </w:tcPr>
          <w:p w:rsidR="003A4260" w:rsidRPr="008405AD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Style w:val="Enfasigrassetto"/>
                <w:rFonts w:ascii="Verdana" w:hAnsi="Verdana"/>
                <w:color w:val="0000FF"/>
                <w:szCs w:val="20"/>
              </w:rPr>
              <w:t>FormaGiuridica</w:t>
            </w:r>
          </w:p>
        </w:tc>
        <w:tc>
          <w:tcPr>
            <w:tcW w:w="3877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735245">
        <w:trPr>
          <w:cantSplit/>
          <w:trHeight w:val="225"/>
          <w:jc w:val="center"/>
        </w:trPr>
        <w:tc>
          <w:tcPr>
            <w:tcW w:w="9751" w:type="dxa"/>
            <w:gridSpan w:val="6"/>
            <w:tcBorders>
              <w:bottom w:val="single" w:sz="4" w:space="0" w:color="auto"/>
            </w:tcBorders>
            <w:vAlign w:val="center"/>
          </w:tcPr>
          <w:p w:rsidR="00735245" w:rsidRDefault="0073524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2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877" w:type="dxa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Pr="008F75FD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TipoFormaGiuridica</w:t>
            </w:r>
          </w:p>
        </w:tc>
        <w:tc>
          <w:tcPr>
            <w:tcW w:w="886" w:type="dxa"/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13805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1380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C13805" w:rsidRDefault="00355C84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26E6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902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3A4260" w:rsidRPr="008F75FD" w:rsidRDefault="003A4260" w:rsidP="003A4260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tipologia forma </w:t>
            </w:r>
            <w:r w:rsidRPr="0042299E">
              <w:rPr>
                <w:rFonts w:ascii="Verdana" w:hAnsi="Verdana"/>
                <w:sz w:val="16"/>
                <w:szCs w:val="16"/>
              </w:rPr>
              <w:t xml:space="preserve">giuridica 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 xml:space="preserve">(Vedi Allegato </w:t>
            </w:r>
            <w:r w:rsidR="001E5679">
              <w:rPr>
                <w:rFonts w:ascii="Verdana" w:hAnsi="Verdana"/>
                <w:b/>
                <w:sz w:val="16"/>
                <w:szCs w:val="16"/>
              </w:rPr>
              <w:t>2.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>3)</w:t>
            </w: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</w:p>
        </w:tc>
      </w:tr>
    </w:tbl>
    <w:p w:rsidR="00EF78E5" w:rsidRDefault="00EF78E5" w:rsidP="003A4260">
      <w:pPr>
        <w:pStyle w:val="Titolo3"/>
        <w:numPr>
          <w:ilvl w:val="0"/>
          <w:numId w:val="0"/>
        </w:numPr>
        <w:spacing w:before="0"/>
        <w:rPr>
          <w:rFonts w:ascii="Verdana" w:hAnsi="Verdana"/>
          <w:sz w:val="24"/>
          <w:szCs w:val="24"/>
        </w:rPr>
      </w:pPr>
    </w:p>
    <w:p w:rsidR="00EF78E5" w:rsidRDefault="00EF78E5" w:rsidP="00EF78E5">
      <w:pPr>
        <w:rPr>
          <w:rFonts w:cs="Wingdings"/>
          <w:spacing w:val="20"/>
        </w:rPr>
      </w:pPr>
      <w:r>
        <w:br w:type="page"/>
      </w:r>
    </w:p>
    <w:p w:rsidR="003A4260" w:rsidRDefault="003A4260" w:rsidP="003A4260">
      <w:pPr>
        <w:pStyle w:val="Titolo3"/>
        <w:numPr>
          <w:ilvl w:val="0"/>
          <w:numId w:val="0"/>
        </w:numPr>
        <w:spacing w:before="0"/>
        <w:rPr>
          <w:rFonts w:ascii="Verdana" w:hAnsi="Verdana"/>
          <w:sz w:val="24"/>
          <w:szCs w:val="24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22" w:name="_Toc242675325"/>
      <w:bookmarkStart w:id="123" w:name="_Toc370809087"/>
      <w:r w:rsidRPr="000E102B">
        <w:rPr>
          <w:rFonts w:ascii="Verdana" w:hAnsi="Verdana"/>
        </w:rPr>
        <w:t>Struttura: ConsistenzaZooTecnica</w:t>
      </w:r>
      <w:bookmarkEnd w:id="122"/>
      <w:bookmarkEnd w:id="123"/>
    </w:p>
    <w:p w:rsidR="001E5679" w:rsidRPr="001E5679" w:rsidRDefault="001E5679" w:rsidP="001E5679"/>
    <w:p w:rsidR="003A4260" w:rsidRPr="001C216F" w:rsidRDefault="00E54FD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</w:t>
      </w:r>
      <w:r w:rsidR="003A4260" w:rsidRPr="001C216F">
        <w:rPr>
          <w:rFonts w:ascii="Verdana" w:hAnsi="Verdana"/>
        </w:rPr>
        <w:t xml:space="preserve">dati relativi alla Consistenza Zootecnica associati alla domanda. </w:t>
      </w:r>
    </w:p>
    <w:p w:rsidR="003A4260" w:rsidRPr="00DA77E8" w:rsidRDefault="003A4260" w:rsidP="003A4260"/>
    <w:tbl>
      <w:tblPr>
        <w:tblW w:w="9751" w:type="dxa"/>
        <w:jc w:val="center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10"/>
        <w:gridCol w:w="886"/>
        <w:gridCol w:w="769"/>
        <w:gridCol w:w="807"/>
        <w:gridCol w:w="900"/>
        <w:gridCol w:w="3879"/>
      </w:tblGrid>
      <w:tr w:rsidR="003A4260">
        <w:trPr>
          <w:cantSplit/>
          <w:trHeight w:val="225"/>
          <w:tblHeader/>
          <w:jc w:val="center"/>
        </w:trPr>
        <w:tc>
          <w:tcPr>
            <w:tcW w:w="5872" w:type="dxa"/>
            <w:gridSpan w:val="5"/>
            <w:shd w:val="clear" w:color="auto" w:fill="C0C0C0"/>
            <w:vAlign w:val="center"/>
          </w:tcPr>
          <w:p w:rsidR="003A4260" w:rsidRPr="008405AD" w:rsidRDefault="001E5679" w:rsidP="003A4260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Style w:val="Enfasigrassetto"/>
                <w:rFonts w:ascii="Verdana" w:hAnsi="Verdana"/>
                <w:color w:val="0000FF"/>
                <w:szCs w:val="20"/>
              </w:rPr>
              <w:t>Consistenza</w:t>
            </w:r>
            <w:r w:rsidR="003A4260">
              <w:rPr>
                <w:rStyle w:val="Enfasigrassetto"/>
                <w:rFonts w:ascii="Verdana" w:hAnsi="Verdana"/>
                <w:color w:val="0000FF"/>
                <w:szCs w:val="20"/>
              </w:rPr>
              <w:t>ZooTecnica</w:t>
            </w:r>
          </w:p>
        </w:tc>
        <w:tc>
          <w:tcPr>
            <w:tcW w:w="3879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735245">
        <w:trPr>
          <w:cantSplit/>
          <w:trHeight w:val="225"/>
          <w:jc w:val="center"/>
        </w:trPr>
        <w:tc>
          <w:tcPr>
            <w:tcW w:w="9751" w:type="dxa"/>
            <w:gridSpan w:val="6"/>
            <w:tcBorders>
              <w:bottom w:val="single" w:sz="4" w:space="0" w:color="auto"/>
            </w:tcBorders>
            <w:vAlign w:val="center"/>
          </w:tcPr>
          <w:p w:rsidR="00735245" w:rsidRDefault="0073524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879" w:type="dxa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CodiTpoZoot</w:t>
            </w:r>
          </w:p>
        </w:tc>
        <w:tc>
          <w:tcPr>
            <w:tcW w:w="886" w:type="dxa"/>
            <w:vAlign w:val="center"/>
          </w:tcPr>
          <w:p w:rsidR="003A4260" w:rsidRPr="008108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108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108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108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108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0" w:type="dxa"/>
            <w:vAlign w:val="center"/>
          </w:tcPr>
          <w:p w:rsidR="003A4260" w:rsidRPr="008108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9" w:type="dxa"/>
            <w:vAlign w:val="center"/>
          </w:tcPr>
          <w:p w:rsidR="003A4260" w:rsidRPr="008108FD" w:rsidRDefault="003A4260" w:rsidP="003A4260">
            <w:pPr>
              <w:pStyle w:val="NormaleG"/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tipologia Zootecnia 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>(Vedere allegato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  <w:r w:rsidR="001E5679">
              <w:rPr>
                <w:rFonts w:ascii="Verdana" w:hAnsi="Verdana"/>
                <w:b/>
                <w:sz w:val="16"/>
                <w:szCs w:val="16"/>
              </w:rPr>
              <w:t>.2</w:t>
            </w:r>
            <w:r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NumeCapi</w:t>
            </w:r>
          </w:p>
        </w:tc>
        <w:tc>
          <w:tcPr>
            <w:tcW w:w="886" w:type="dxa"/>
            <w:vAlign w:val="center"/>
          </w:tcPr>
          <w:p w:rsidR="003A4260" w:rsidRPr="006D56F2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6D56F2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6D56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6D56F2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3A4260" w:rsidRPr="006D56F2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9" w:type="dxa"/>
            <w:vAlign w:val="center"/>
          </w:tcPr>
          <w:p w:rsidR="003A4260" w:rsidRPr="008108FD" w:rsidRDefault="003A4260" w:rsidP="003A4260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6D56F2">
              <w:rPr>
                <w:rFonts w:ascii="Verdana" w:hAnsi="Verdana"/>
                <w:sz w:val="16"/>
                <w:szCs w:val="16"/>
              </w:rPr>
              <w:t>Numero dei capi per allevamento</w:t>
            </w:r>
            <w:r w:rsidRPr="008108F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</w:tbl>
    <w:p w:rsidR="003A4260" w:rsidRDefault="003A4260" w:rsidP="003A4260">
      <w:pPr>
        <w:rPr>
          <w:rFonts w:ascii="Verdana" w:hAnsi="Verdana"/>
        </w:rPr>
      </w:pPr>
    </w:p>
    <w:p w:rsidR="005158C8" w:rsidRDefault="005158C8" w:rsidP="003A4260">
      <w:pPr>
        <w:rPr>
          <w:rFonts w:ascii="Verdana" w:hAnsi="Verdana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24" w:name="_Toc242675326"/>
      <w:bookmarkStart w:id="125" w:name="_Toc370809088"/>
      <w:r w:rsidRPr="000E102B">
        <w:rPr>
          <w:rFonts w:ascii="Verdana" w:hAnsi="Verdana"/>
        </w:rPr>
        <w:t>Struttura: Azienda</w:t>
      </w:r>
      <w:bookmarkEnd w:id="124"/>
      <w:bookmarkEnd w:id="125"/>
    </w:p>
    <w:p w:rsidR="001E5679" w:rsidRPr="001E5679" w:rsidRDefault="001E5679" w:rsidP="001E5679"/>
    <w:p w:rsidR="003A4260" w:rsidRDefault="00E54FD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</w:t>
      </w:r>
      <w:r w:rsidR="003A4260">
        <w:rPr>
          <w:rFonts w:ascii="Verdana" w:hAnsi="Verdana"/>
        </w:rPr>
        <w:t>i dati relativi alle attività connesse con l’azienda.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9956" w:type="dxa"/>
        <w:jc w:val="center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00"/>
        <w:gridCol w:w="1080"/>
        <w:gridCol w:w="900"/>
        <w:gridCol w:w="720"/>
        <w:gridCol w:w="813"/>
        <w:gridCol w:w="4143"/>
      </w:tblGrid>
      <w:tr w:rsidR="003A4260">
        <w:trPr>
          <w:cantSplit/>
          <w:trHeight w:val="225"/>
          <w:tblHeader/>
          <w:jc w:val="center"/>
        </w:trPr>
        <w:tc>
          <w:tcPr>
            <w:tcW w:w="5813" w:type="dxa"/>
            <w:gridSpan w:val="5"/>
            <w:shd w:val="clear" w:color="auto" w:fill="C0C0C0"/>
            <w:vAlign w:val="center"/>
          </w:tcPr>
          <w:p w:rsidR="003A4260" w:rsidRPr="008405AD" w:rsidRDefault="003A4260" w:rsidP="003A4260">
            <w:pPr>
              <w:rPr>
                <w:rFonts w:ascii="Arial" w:hAnsi="Arial" w:cs="Arial"/>
                <w:szCs w:val="20"/>
              </w:rPr>
            </w:pPr>
            <w:r w:rsidRPr="008405AD">
              <w:rPr>
                <w:rStyle w:val="Enfasigrassetto"/>
                <w:rFonts w:ascii="Verdana" w:hAnsi="Verdana"/>
                <w:color w:val="0000FF"/>
                <w:szCs w:val="20"/>
              </w:rPr>
              <w:t>Azienda</w:t>
            </w:r>
          </w:p>
        </w:tc>
        <w:tc>
          <w:tcPr>
            <w:tcW w:w="4143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735245">
        <w:trPr>
          <w:cantSplit/>
          <w:trHeight w:val="225"/>
          <w:jc w:val="center"/>
        </w:trPr>
        <w:tc>
          <w:tcPr>
            <w:tcW w:w="9955" w:type="dxa"/>
            <w:gridSpan w:val="6"/>
            <w:tcBorders>
              <w:bottom w:val="single" w:sz="4" w:space="0" w:color="auto"/>
            </w:tcBorders>
            <w:vAlign w:val="center"/>
          </w:tcPr>
          <w:p w:rsidR="00735245" w:rsidRDefault="0073524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300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8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13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143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CB7978">
        <w:trPr>
          <w:cantSplit/>
          <w:trHeight w:val="373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Codice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String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X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B797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Codice attività connesse con l’azienda </w:t>
            </w:r>
            <w:r w:rsidRPr="001E5679">
              <w:rPr>
                <w:rFonts w:ascii="Verdana" w:hAnsi="Verdana" w:cs="Courier New"/>
                <w:b/>
                <w:sz w:val="16"/>
                <w:szCs w:val="16"/>
              </w:rPr>
              <w:t xml:space="preserve">(Vedi allegato </w:t>
            </w:r>
            <w:r w:rsidR="001E5679">
              <w:rPr>
                <w:rFonts w:ascii="Verdana" w:hAnsi="Verdana" w:cs="Courier New"/>
                <w:b/>
                <w:sz w:val="16"/>
                <w:szCs w:val="16"/>
              </w:rPr>
              <w:t>2.</w:t>
            </w:r>
            <w:r w:rsidRPr="001E5679">
              <w:rPr>
                <w:rFonts w:ascii="Verdana" w:hAnsi="Verdana" w:cs="Courier New"/>
                <w:b/>
                <w:sz w:val="16"/>
                <w:szCs w:val="16"/>
              </w:rPr>
              <w:t>4 )</w:t>
            </w:r>
          </w:p>
        </w:tc>
      </w:tr>
    </w:tbl>
    <w:p w:rsidR="003F4D48" w:rsidRDefault="003F4D48" w:rsidP="003F4D48">
      <w:pPr>
        <w:pStyle w:val="Titolo3"/>
        <w:numPr>
          <w:ilvl w:val="0"/>
          <w:numId w:val="0"/>
        </w:numPr>
        <w:ind w:left="1713"/>
        <w:rPr>
          <w:rFonts w:ascii="Verdana" w:hAnsi="Verdana"/>
        </w:rPr>
      </w:pPr>
      <w:bookmarkStart w:id="126" w:name="_Toc242675327"/>
    </w:p>
    <w:p w:rsidR="003A4260" w:rsidRDefault="003A4260" w:rsidP="003A4260">
      <w:pPr>
        <w:pStyle w:val="Titolo3"/>
        <w:rPr>
          <w:rFonts w:ascii="Verdana" w:hAnsi="Verdana"/>
        </w:rPr>
      </w:pPr>
      <w:bookmarkStart w:id="127" w:name="_Toc370809089"/>
      <w:r w:rsidRPr="00B031A0">
        <w:rPr>
          <w:rFonts w:ascii="Verdana" w:hAnsi="Verdana"/>
        </w:rPr>
        <w:t>Struttura: PianoColturale</w:t>
      </w:r>
      <w:bookmarkEnd w:id="126"/>
      <w:bookmarkEnd w:id="127"/>
    </w:p>
    <w:p w:rsidR="001E5679" w:rsidRPr="001E5679" w:rsidRDefault="001E5679" w:rsidP="001E5679"/>
    <w:p w:rsidR="003A4260" w:rsidRDefault="00E54FD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>Struttura che contiene i</w:t>
      </w:r>
      <w:r w:rsidR="003A4260">
        <w:rPr>
          <w:rFonts w:ascii="Verdana" w:hAnsi="Verdana"/>
        </w:rPr>
        <w:t xml:space="preserve"> dati relativi al Piano Colturale legato alla domanda</w:t>
      </w:r>
      <w:r w:rsidR="003A4260" w:rsidRPr="00495431">
        <w:rPr>
          <w:rFonts w:ascii="Verdana" w:hAnsi="Verdana"/>
        </w:rPr>
        <w:t xml:space="preserve">, </w:t>
      </w:r>
      <w:r>
        <w:rPr>
          <w:rFonts w:ascii="Verdana" w:hAnsi="Verdana"/>
        </w:rPr>
        <w:t xml:space="preserve">contenente </w:t>
      </w:r>
      <w:r w:rsidR="003A4260" w:rsidRPr="00495431">
        <w:rPr>
          <w:rFonts w:ascii="Verdana" w:hAnsi="Verdana"/>
        </w:rPr>
        <w:t>esclusivamente le particelle che sono soggette a colture annuali.</w:t>
      </w:r>
    </w:p>
    <w:p w:rsidR="003A4260" w:rsidRPr="00A85909" w:rsidRDefault="003A4260" w:rsidP="003A4260"/>
    <w:tbl>
      <w:tblPr>
        <w:tblW w:w="10012" w:type="dxa"/>
        <w:jc w:val="center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555"/>
        <w:gridCol w:w="1909"/>
        <w:gridCol w:w="769"/>
        <w:gridCol w:w="807"/>
        <w:gridCol w:w="835"/>
        <w:gridCol w:w="4137"/>
      </w:tblGrid>
      <w:tr w:rsidR="003A4260">
        <w:trPr>
          <w:cantSplit/>
          <w:trHeight w:val="225"/>
          <w:tblHeader/>
          <w:jc w:val="center"/>
        </w:trPr>
        <w:tc>
          <w:tcPr>
            <w:tcW w:w="587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PianoColturale</w:t>
            </w:r>
          </w:p>
        </w:tc>
        <w:tc>
          <w:tcPr>
            <w:tcW w:w="4137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735245">
        <w:trPr>
          <w:cantSplit/>
          <w:trHeight w:val="225"/>
          <w:jc w:val="center"/>
        </w:trPr>
        <w:tc>
          <w:tcPr>
            <w:tcW w:w="10012" w:type="dxa"/>
            <w:gridSpan w:val="6"/>
            <w:tcBorders>
              <w:bottom w:val="single" w:sz="4" w:space="0" w:color="auto"/>
            </w:tcBorders>
            <w:vAlign w:val="center"/>
          </w:tcPr>
          <w:p w:rsidR="00735245" w:rsidRDefault="0073524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90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137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E0151C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CodiProd</w:t>
            </w:r>
          </w:p>
        </w:tc>
        <w:tc>
          <w:tcPr>
            <w:tcW w:w="190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3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Codice prodotto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E0151C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DescProd</w:t>
            </w:r>
          </w:p>
        </w:tc>
        <w:tc>
          <w:tcPr>
            <w:tcW w:w="190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bookmarkStart w:id="128" w:name="OLE_LINK1"/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  <w:bookmarkEnd w:id="128"/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25</w:t>
            </w:r>
            <w:r w:rsidR="00C14BF8" w:rsidRPr="0089085B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835" w:type="dxa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3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 xml:space="preserve">Descrizione prodotto 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SupeColt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Superficie utilizzata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E0151C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CodiUso</w:t>
            </w:r>
          </w:p>
        </w:tc>
        <w:tc>
          <w:tcPr>
            <w:tcW w:w="190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9085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3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Codice Utilizzo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E0151C" w:rsidRDefault="003A4260" w:rsidP="003A4260">
            <w:pPr>
              <w:rPr>
                <w:rFonts w:ascii="Verdana" w:hAnsi="Verdana"/>
                <w:color w:val="0000FF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DescUso</w:t>
            </w:r>
          </w:p>
        </w:tc>
        <w:tc>
          <w:tcPr>
            <w:tcW w:w="190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9085B" w:rsidRDefault="006B6EA5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250</w:t>
            </w:r>
          </w:p>
        </w:tc>
        <w:tc>
          <w:tcPr>
            <w:tcW w:w="835" w:type="dxa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3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Descrizione Utilizzo</w:t>
            </w:r>
          </w:p>
        </w:tc>
      </w:tr>
      <w:tr w:rsidR="003A4260" w:rsidRPr="009D560B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C7113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Fonts w:ascii="Verdana" w:hAnsi="Verdana"/>
                <w:sz w:val="16"/>
                <w:szCs w:val="16"/>
              </w:rPr>
              <w:t>Appezzamenti</w:t>
            </w:r>
          </w:p>
        </w:tc>
        <w:tc>
          <w:tcPr>
            <w:tcW w:w="1909" w:type="dxa"/>
            <w:vAlign w:val="center"/>
          </w:tcPr>
          <w:p w:rsidR="003A4260" w:rsidRPr="00C7113E" w:rsidRDefault="003A4260" w:rsidP="000B247A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7113E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Appezzamenti</w:t>
            </w:r>
          </w:p>
        </w:tc>
        <w:tc>
          <w:tcPr>
            <w:tcW w:w="769" w:type="dxa"/>
            <w:vAlign w:val="center"/>
          </w:tcPr>
          <w:p w:rsidR="003A4260" w:rsidRPr="00C7113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807" w:type="dxa"/>
            <w:vAlign w:val="center"/>
          </w:tcPr>
          <w:p w:rsidR="003A4260" w:rsidRPr="0089085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35" w:type="dxa"/>
            <w:vAlign w:val="center"/>
          </w:tcPr>
          <w:p w:rsidR="003A4260" w:rsidRPr="0089085B" w:rsidRDefault="00E24CBA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37" w:type="dxa"/>
            <w:vAlign w:val="center"/>
          </w:tcPr>
          <w:p w:rsidR="003A4260" w:rsidRPr="00C7113E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C7113E">
              <w:rPr>
                <w:rFonts w:ascii="Verdana" w:hAnsi="Verdana" w:cs="Courier New"/>
                <w:sz w:val="16"/>
                <w:szCs w:val="16"/>
              </w:rPr>
              <w:t>Lista particelle catastali coinvolte</w:t>
            </w:r>
          </w:p>
        </w:tc>
      </w:tr>
    </w:tbl>
    <w:p w:rsidR="00EF78E5" w:rsidRDefault="00EF78E5" w:rsidP="003A4260">
      <w:pPr>
        <w:rPr>
          <w:rFonts w:ascii="Verdana" w:hAnsi="Verdana"/>
        </w:rPr>
      </w:pPr>
    </w:p>
    <w:p w:rsidR="00EF78E5" w:rsidRDefault="00EF78E5">
      <w:pPr>
        <w:jc w:val="left"/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3A4260" w:rsidRDefault="003A4260" w:rsidP="003A4260">
      <w:pPr>
        <w:rPr>
          <w:rFonts w:ascii="Verdana" w:hAnsi="Verdana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29" w:name="_Toc242675328"/>
      <w:bookmarkStart w:id="130" w:name="_Toc370809090"/>
      <w:r w:rsidRPr="00384265">
        <w:rPr>
          <w:rFonts w:ascii="Verdana" w:hAnsi="Verdana"/>
        </w:rPr>
        <w:t>Struttura: Appezzamenti</w:t>
      </w:r>
      <w:bookmarkEnd w:id="129"/>
      <w:bookmarkEnd w:id="130"/>
    </w:p>
    <w:p w:rsidR="001E5679" w:rsidRPr="001E5679" w:rsidRDefault="001E5679" w:rsidP="001E5679"/>
    <w:p w:rsidR="003A4260" w:rsidRDefault="00667B4A" w:rsidP="003A4260">
      <w:pPr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>
        <w:rPr>
          <w:rFonts w:ascii="Verdana" w:hAnsi="Verdana"/>
        </w:rPr>
        <w:t xml:space="preserve">agli Appezzamenti presentati nel PianoColturale associato alla domanda. 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192" w:type="dxa"/>
        <w:jc w:val="center"/>
        <w:tblInd w:w="-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48"/>
        <w:gridCol w:w="1206"/>
        <w:gridCol w:w="769"/>
        <w:gridCol w:w="807"/>
        <w:gridCol w:w="835"/>
        <w:gridCol w:w="4227"/>
      </w:tblGrid>
      <w:tr w:rsidR="003A4260">
        <w:trPr>
          <w:cantSplit/>
          <w:trHeight w:val="225"/>
          <w:tblHeader/>
          <w:jc w:val="center"/>
        </w:trPr>
        <w:tc>
          <w:tcPr>
            <w:tcW w:w="596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Appezzamenti</w:t>
            </w:r>
          </w:p>
        </w:tc>
        <w:tc>
          <w:tcPr>
            <w:tcW w:w="4227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6542A">
        <w:trPr>
          <w:cantSplit/>
          <w:trHeight w:val="225"/>
          <w:jc w:val="center"/>
        </w:trPr>
        <w:tc>
          <w:tcPr>
            <w:tcW w:w="10192" w:type="dxa"/>
            <w:gridSpan w:val="6"/>
            <w:tcBorders>
              <w:bottom w:val="single" w:sz="4" w:space="0" w:color="auto"/>
            </w:tcBorders>
            <w:vAlign w:val="center"/>
          </w:tcPr>
          <w:p w:rsidR="0036542A" w:rsidRDefault="0036542A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27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I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sta</w:t>
            </w:r>
            <w:r>
              <w:rPr>
                <w:rFonts w:ascii="Verdana" w:hAnsi="Verdana" w:cs="Courier New"/>
                <w:sz w:val="16"/>
                <w:szCs w:val="16"/>
              </w:rPr>
              <w:t>tP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rov</w:t>
            </w:r>
            <w:r>
              <w:rPr>
                <w:rFonts w:ascii="Verdana" w:hAnsi="Verdana" w:cs="Courier New"/>
                <w:sz w:val="16"/>
                <w:szCs w:val="16"/>
              </w:rPr>
              <w:t>incia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 xml:space="preserve">Istat provincia 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I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sta</w:t>
            </w:r>
            <w:r>
              <w:rPr>
                <w:rFonts w:ascii="Verdana" w:hAnsi="Verdana" w:cs="Courier New"/>
                <w:sz w:val="16"/>
                <w:szCs w:val="16"/>
              </w:rPr>
              <w:t>tC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omu</w:t>
            </w:r>
            <w:r>
              <w:rPr>
                <w:rFonts w:ascii="Verdana" w:hAnsi="Verdana" w:cs="Courier New"/>
                <w:sz w:val="16"/>
                <w:szCs w:val="16"/>
              </w:rPr>
              <w:t>ne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Istat comune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CodiceFiscaleLuna</w:t>
            </w:r>
          </w:p>
        </w:tc>
        <w:tc>
          <w:tcPr>
            <w:tcW w:w="120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27" w:type="dxa"/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Comunale Catastale (Belfiore)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DescrizioneComune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Descrizione comune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Sezi</w:t>
            </w:r>
            <w:r>
              <w:rPr>
                <w:rFonts w:ascii="Verdana" w:hAnsi="Verdana" w:cs="Courier New"/>
                <w:sz w:val="16"/>
                <w:szCs w:val="16"/>
              </w:rPr>
              <w:t>one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F1E54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Sezione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F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ogl</w:t>
            </w:r>
            <w:r>
              <w:rPr>
                <w:rFonts w:ascii="Verdana" w:hAnsi="Verdana" w:cs="Courier New"/>
                <w:sz w:val="16"/>
                <w:szCs w:val="16"/>
              </w:rPr>
              <w:t>io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Foglio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Particella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Particella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S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uba</w:t>
            </w:r>
            <w:r>
              <w:rPr>
                <w:rFonts w:ascii="Verdana" w:hAnsi="Verdana" w:cs="Courier New"/>
                <w:sz w:val="16"/>
                <w:szCs w:val="16"/>
              </w:rPr>
              <w:t>lterno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F1E54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Subalterno</w:t>
            </w:r>
          </w:p>
        </w:tc>
      </w:tr>
      <w:tr w:rsidR="003A4260" w:rsidRPr="009D560B">
        <w:trPr>
          <w:cantSplit/>
          <w:trHeight w:val="373"/>
          <w:jc w:val="center"/>
        </w:trPr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 w:cs="Courier New"/>
                <w:sz w:val="16"/>
                <w:szCs w:val="16"/>
              </w:rPr>
            </w:pPr>
            <w:r w:rsidRPr="000B247A">
              <w:rPr>
                <w:rFonts w:ascii="Verdana" w:hAnsi="Verdana"/>
                <w:sz w:val="16"/>
                <w:szCs w:val="16"/>
              </w:rPr>
              <w:t>Zona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0B247A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B247A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Zona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E24CBA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B247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0B247A">
              <w:rPr>
                <w:rFonts w:ascii="Verdana" w:hAnsi="Verdana" w:cs="Courier New"/>
                <w:sz w:val="16"/>
                <w:szCs w:val="16"/>
              </w:rPr>
              <w:t>Zona prevalente della particella considerata</w:t>
            </w:r>
          </w:p>
        </w:tc>
      </w:tr>
    </w:tbl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jc w:val="left"/>
        <w:rPr>
          <w:rFonts w:ascii="Verdana" w:hAnsi="Verdana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31" w:name="_Toc242675329"/>
      <w:bookmarkStart w:id="132" w:name="_Toc370809091"/>
      <w:r w:rsidRPr="000E102B">
        <w:rPr>
          <w:rFonts w:ascii="Verdana" w:hAnsi="Verdana"/>
        </w:rPr>
        <w:t>Struttura: DichiarazioniDP</w:t>
      </w:r>
      <w:bookmarkEnd w:id="131"/>
      <w:bookmarkEnd w:id="132"/>
    </w:p>
    <w:p w:rsidR="001E5679" w:rsidRPr="001E5679" w:rsidRDefault="001E5679" w:rsidP="001E5679"/>
    <w:p w:rsidR="003A4260" w:rsidRPr="001374F4" w:rsidRDefault="00667B4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1374F4">
        <w:rPr>
          <w:rFonts w:ascii="Verdana" w:hAnsi="Verdana"/>
        </w:rPr>
        <w:t>all</w:t>
      </w:r>
      <w:r w:rsidR="003A4260">
        <w:rPr>
          <w:rFonts w:ascii="Verdana" w:hAnsi="Verdana"/>
        </w:rPr>
        <w:t>e dichiarazioni ed impegni della</w:t>
      </w:r>
      <w:r w:rsidR="003A4260" w:rsidRPr="001374F4">
        <w:rPr>
          <w:rFonts w:ascii="Verdana" w:hAnsi="Verdana"/>
        </w:rPr>
        <w:t xml:space="preserve"> domanda </w:t>
      </w:r>
      <w:r w:rsidR="003A4260">
        <w:rPr>
          <w:rFonts w:ascii="Verdana" w:hAnsi="Verdana"/>
        </w:rPr>
        <w:t>di pagamento</w:t>
      </w:r>
      <w:r w:rsidR="003A4260" w:rsidRPr="001374F4">
        <w:rPr>
          <w:rFonts w:ascii="Verdana" w:hAnsi="Verdana"/>
        </w:rPr>
        <w:t>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083" w:type="dxa"/>
        <w:jc w:val="center"/>
        <w:tblInd w:w="-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786"/>
        <w:gridCol w:w="900"/>
        <w:gridCol w:w="720"/>
        <w:gridCol w:w="720"/>
        <w:gridCol w:w="720"/>
        <w:gridCol w:w="4231"/>
        <w:gridCol w:w="6"/>
      </w:tblGrid>
      <w:tr w:rsidR="003A4260">
        <w:trPr>
          <w:gridAfter w:val="1"/>
          <w:wAfter w:w="6" w:type="dxa"/>
          <w:cantSplit/>
          <w:trHeight w:val="225"/>
          <w:tblHeader/>
          <w:jc w:val="center"/>
        </w:trPr>
        <w:tc>
          <w:tcPr>
            <w:tcW w:w="5846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DichiarazioniDP</w:t>
            </w:r>
          </w:p>
        </w:tc>
        <w:tc>
          <w:tcPr>
            <w:tcW w:w="423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467CA6">
        <w:trPr>
          <w:cantSplit/>
          <w:trHeight w:val="225"/>
          <w:jc w:val="center"/>
        </w:trPr>
        <w:tc>
          <w:tcPr>
            <w:tcW w:w="10083" w:type="dxa"/>
            <w:gridSpan w:val="7"/>
            <w:tcBorders>
              <w:bottom w:val="single" w:sz="4" w:space="0" w:color="auto"/>
            </w:tcBorders>
            <w:vAlign w:val="center"/>
          </w:tcPr>
          <w:p w:rsidR="00467CA6" w:rsidRDefault="00467CA6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31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FlagElencoGiustSpesa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Presenza elenchi Giustificativi di Spesa (se presente deve essere valorizzato a 1)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NumeElencoGiustSpesa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E24CBA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Indicare il numero di elenchi allegati come Giustificativi di Spesa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FlagOrigGiustSpesa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Presenza originali Giustificativi di Spesa (se presente deve essere valorizzato a 1)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NumeOrigGiustSpesa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E24CBA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Indicare il numero di originali o copie autenticate allegati come Giustificativi di Spesa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FlagGiustPaga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Presenza elenchi Giustificativi di Pagamento, Bonifico (se presente deve essere valorizzato a 1)</w:t>
            </w:r>
          </w:p>
        </w:tc>
      </w:tr>
      <w:tr w:rsidR="003A4260" w:rsidRPr="00496ED3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NumeGiustPaga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E24CBA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Indicare il numero di elenchi allegati come Giustificativi di Pagamento, Bonifico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EF78E5" w:rsidRDefault="00EF78E5">
      <w:pPr>
        <w:jc w:val="lef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br w:type="page"/>
      </w:r>
    </w:p>
    <w:p w:rsidR="00EF78E5" w:rsidRPr="00C10D58" w:rsidRDefault="00EF78E5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33" w:name="_Toc234383263"/>
      <w:bookmarkStart w:id="134" w:name="_Toc242675330"/>
      <w:bookmarkStart w:id="135" w:name="_Toc370809092"/>
      <w:r w:rsidRPr="000E102B">
        <w:rPr>
          <w:rFonts w:ascii="Verdana" w:hAnsi="Verdana"/>
        </w:rPr>
        <w:t>Struttura: Giustifica</w:t>
      </w:r>
      <w:r>
        <w:rPr>
          <w:rFonts w:ascii="Verdana" w:hAnsi="Verdana"/>
        </w:rPr>
        <w:t>tivo</w:t>
      </w:r>
      <w:bookmarkEnd w:id="133"/>
      <w:r>
        <w:rPr>
          <w:rFonts w:ascii="Verdana" w:hAnsi="Verdana"/>
        </w:rPr>
        <w:t>Spesa</w:t>
      </w:r>
      <w:bookmarkEnd w:id="134"/>
      <w:bookmarkEnd w:id="135"/>
    </w:p>
    <w:p w:rsidR="003A4260" w:rsidRDefault="003A4260" w:rsidP="003A4260"/>
    <w:p w:rsidR="003A4260" w:rsidRPr="008E032B" w:rsidRDefault="00667B4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8E032B">
        <w:rPr>
          <w:rFonts w:ascii="Verdana" w:hAnsi="Verdana"/>
        </w:rPr>
        <w:t xml:space="preserve">a tutti i Giustificativi di spesa allegati alla domanda di pagamento. 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9843" w:type="dxa"/>
        <w:jc w:val="center"/>
        <w:tblInd w:w="-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159"/>
        <w:gridCol w:w="1181"/>
        <w:gridCol w:w="638"/>
        <w:gridCol w:w="720"/>
        <w:gridCol w:w="881"/>
        <w:gridCol w:w="4264"/>
      </w:tblGrid>
      <w:tr w:rsidR="003A4260">
        <w:trPr>
          <w:cantSplit/>
          <w:trHeight w:val="225"/>
          <w:tblHeader/>
          <w:jc w:val="center"/>
        </w:trPr>
        <w:tc>
          <w:tcPr>
            <w:tcW w:w="5579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GiustificativoSpesa</w:t>
            </w:r>
          </w:p>
        </w:tc>
        <w:tc>
          <w:tcPr>
            <w:tcW w:w="4264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Servizio</w:t>
            </w:r>
          </w:p>
        </w:tc>
      </w:tr>
      <w:tr w:rsidR="003A4260">
        <w:trPr>
          <w:cantSplit/>
          <w:trHeight w:val="225"/>
          <w:jc w:val="center"/>
        </w:trPr>
        <w:tc>
          <w:tcPr>
            <w:tcW w:w="9843" w:type="dxa"/>
            <w:gridSpan w:val="6"/>
            <w:tcBorders>
              <w:bottom w:val="single" w:sz="4" w:space="0" w:color="auto"/>
            </w:tcBorders>
            <w:vAlign w:val="center"/>
          </w:tcPr>
          <w:p w:rsidR="003A4260" w:rsidRDefault="00467CA6" w:rsidP="003A426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3A4260">
              <w:rPr>
                <w:rFonts w:ascii="Verdana" w:hAnsi="Verdana"/>
                <w:i/>
              </w:rPr>
              <w:t xml:space="preserve">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181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638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81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6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Pr="009D560B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IdenGiusSpes</w:t>
            </w:r>
          </w:p>
        </w:tc>
        <w:tc>
          <w:tcPr>
            <w:tcW w:w="1181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881" w:type="dxa"/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Identificativo/descrizione del giustificativo di spesa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DataFatt</w:t>
            </w:r>
          </w:p>
        </w:tc>
        <w:tc>
          <w:tcPr>
            <w:tcW w:w="1181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81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114CC">
              <w:rPr>
                <w:rFonts w:ascii="Verdana" w:hAnsi="Verdana"/>
                <w:sz w:val="16"/>
                <w:szCs w:val="16"/>
              </w:rPr>
              <w:t xml:space="preserve">Data </w:t>
            </w:r>
            <w:r>
              <w:rPr>
                <w:rFonts w:ascii="Verdana" w:hAnsi="Verdana"/>
                <w:sz w:val="16"/>
                <w:szCs w:val="16"/>
              </w:rPr>
              <w:t>del giustificativo di spesa</w:t>
            </w:r>
            <w:r w:rsidRPr="000114CC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(deve essere espressa nel formato </w:t>
            </w:r>
            <w:r>
              <w:rPr>
                <w:rFonts w:ascii="Verdana" w:hAnsi="Verdana"/>
                <w:sz w:val="16"/>
                <w:szCs w:val="16"/>
              </w:rPr>
              <w:t>gg</w:t>
            </w:r>
            <w:r w:rsidRPr="000114CC">
              <w:rPr>
                <w:rFonts w:ascii="Verdana" w:hAnsi="Verdana"/>
                <w:sz w:val="16"/>
                <w:szCs w:val="16"/>
              </w:rPr>
              <w:t>/mm/</w:t>
            </w:r>
            <w:r>
              <w:rPr>
                <w:rFonts w:ascii="Verdana" w:hAnsi="Verdana"/>
                <w:sz w:val="16"/>
                <w:szCs w:val="16"/>
              </w:rPr>
              <w:t>aaaa</w:t>
            </w:r>
            <w:r w:rsidRPr="000114CC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Pr="00A20CAA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CodiFiscFornitore</w:t>
            </w:r>
          </w:p>
        </w:tc>
        <w:tc>
          <w:tcPr>
            <w:tcW w:w="1181" w:type="dxa"/>
            <w:vAlign w:val="center"/>
          </w:tcPr>
          <w:p w:rsidR="003A4260" w:rsidRPr="00A20CAA" w:rsidRDefault="00484FA4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Pr="00A20CA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A20CAA" w:rsidRDefault="00484FA4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881" w:type="dxa"/>
            <w:vAlign w:val="center"/>
          </w:tcPr>
          <w:p w:rsidR="003A4260" w:rsidRPr="00A20CAA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Pr="00484FA4" w:rsidRDefault="003A4260" w:rsidP="003A4260">
            <w:pPr>
              <w:keepLines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026E6">
              <w:rPr>
                <w:rFonts w:ascii="Verdana" w:hAnsi="Verdana"/>
                <w:sz w:val="16"/>
                <w:szCs w:val="16"/>
              </w:rPr>
              <w:t>Codice Fiscale del fornitore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DescForn</w:t>
            </w:r>
          </w:p>
        </w:tc>
        <w:tc>
          <w:tcPr>
            <w:tcW w:w="1181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881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Denominazione o Cognome e nome del fornitore.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NumeImpoGiusSpes</w:t>
            </w:r>
          </w:p>
        </w:tc>
        <w:tc>
          <w:tcPr>
            <w:tcW w:w="1181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81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Imponibile del giustificativo di spesa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NumeIvaaGiusSpes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Importo dell’IVA del giustificativo di spesa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NumeImpoTotaGiusSpes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Totale importo del giustificativo di spesa(Imponibile + IVA)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rPr>
          <w:rFonts w:ascii="Verdana" w:hAnsi="Verdana"/>
        </w:rPr>
      </w:pPr>
    </w:p>
    <w:p w:rsidR="00AE6BE7" w:rsidRDefault="00AE6BE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AE6BE7" w:rsidRDefault="00AE6BE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EF78E5" w:rsidRDefault="00EF78E5">
      <w:pPr>
        <w:jc w:val="left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br w:type="page"/>
      </w:r>
    </w:p>
    <w:p w:rsidR="00AE6BE7" w:rsidRDefault="00AE6BE7" w:rsidP="003A4260"/>
    <w:p w:rsidR="003A4260" w:rsidRPr="00632AD8" w:rsidRDefault="003A4260" w:rsidP="003A4260">
      <w:pPr>
        <w:pStyle w:val="Titolo1"/>
        <w:spacing w:before="0"/>
        <w:ind w:left="0" w:firstLine="0"/>
        <w:rPr>
          <w:rFonts w:ascii="Verdana" w:hAnsi="Verdana"/>
          <w:sz w:val="24"/>
        </w:rPr>
      </w:pPr>
      <w:bookmarkStart w:id="136" w:name="_Toc242675350"/>
      <w:bookmarkStart w:id="137" w:name="_Toc370809093"/>
      <w:r w:rsidRPr="00632AD8">
        <w:rPr>
          <w:rFonts w:ascii="Verdana" w:hAnsi="Verdana"/>
          <w:sz w:val="24"/>
        </w:rPr>
        <w:t>Allegati.</w:t>
      </w:r>
      <w:bookmarkEnd w:id="136"/>
      <w:bookmarkEnd w:id="137"/>
    </w:p>
    <w:p w:rsidR="003A4260" w:rsidRDefault="00F01FF5" w:rsidP="003A4260">
      <w:pPr>
        <w:pStyle w:val="Titolo1"/>
        <w:numPr>
          <w:ilvl w:val="0"/>
          <w:numId w:val="0"/>
        </w:numPr>
        <w:ind w:left="600"/>
        <w:rPr>
          <w:rFonts w:ascii="Verdana" w:hAnsi="Verdana"/>
          <w:sz w:val="16"/>
          <w:szCs w:val="16"/>
        </w:rPr>
      </w:pPr>
      <w:bookmarkStart w:id="138" w:name="_Toc242675351"/>
      <w:bookmarkStart w:id="139" w:name="_Toc370809094"/>
      <w:r>
        <w:rPr>
          <w:rFonts w:ascii="Verdana" w:hAnsi="Verdana"/>
          <w:sz w:val="16"/>
          <w:szCs w:val="16"/>
        </w:rPr>
        <w:t>2.</w:t>
      </w:r>
      <w:r w:rsidR="003A4260">
        <w:rPr>
          <w:rFonts w:ascii="Verdana" w:hAnsi="Verdana"/>
          <w:sz w:val="16"/>
          <w:szCs w:val="16"/>
        </w:rPr>
        <w:t>1 ) Allegato Tipologia di Misura</w:t>
      </w:r>
      <w:bookmarkEnd w:id="138"/>
      <w:bookmarkEnd w:id="139"/>
      <w:r w:rsidR="003A4260">
        <w:rPr>
          <w:rFonts w:ascii="Verdana" w:hAnsi="Verdana"/>
          <w:sz w:val="16"/>
          <w:szCs w:val="16"/>
        </w:rPr>
        <w:t xml:space="preserve">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30"/>
        <w:gridCol w:w="8315"/>
      </w:tblGrid>
      <w:tr w:rsidR="003A4260" w:rsidRPr="00DB733F" w:rsidTr="000300B8">
        <w:trPr>
          <w:trHeight w:val="215"/>
          <w:jc w:val="center"/>
        </w:trPr>
        <w:tc>
          <w:tcPr>
            <w:tcW w:w="1230" w:type="dxa"/>
            <w:shd w:val="clear" w:color="auto" w:fill="CCCCCC"/>
            <w:vAlign w:val="center"/>
          </w:tcPr>
          <w:p w:rsidR="003A4260" w:rsidRPr="009442D6" w:rsidRDefault="003A4260" w:rsidP="009442D6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315" w:type="dxa"/>
            <w:shd w:val="clear" w:color="auto" w:fill="CCCCCC"/>
            <w:vAlign w:val="center"/>
          </w:tcPr>
          <w:p w:rsidR="003A4260" w:rsidRPr="009442D6" w:rsidRDefault="003A4260" w:rsidP="009442D6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3A4260" w:rsidRPr="009442D6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1.1.1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Iniziative nel campo della formazione professionale e dell'informazione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1.1.2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Insediamento di giovani agricoltori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1.1.3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Prepensionamento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1.1.4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Ricorso a servizi di consulenza agricole e forestali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1.1.5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Avviamento di servizi di consulenza aziendale, di sostituzione e di assistenza alla gestione 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1.2.1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Ammodernamento delle aziende agricole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1.2.2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Migliore valorizzazione economica delle foreste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1.2.3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Accrescimento del valore aggiunto dei prodotti agricoli e forestali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1.2.4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Cooperazione per lo sviluppo di nuovi prodotti, processi e tecnologie nei settori agricolo e alimentare e in quello forestale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1.2.5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Infrastrutture connesse allo sviluppo ed all’adeguamento dell’agricoltura e della silvicoltura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1.2.6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Ripristino del potenziale produttivo agricolo danneggiato da calamità naturali e introduzione di adeguate misure di prevenzione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1.3.1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Rispetto dei requisiti prescritti dalla normativa comunitaria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1.3.2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Partecipazione degli agricoltori ai sistemi di qualità alimentare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1.3.3</w:t>
            </w:r>
          </w:p>
        </w:tc>
        <w:tc>
          <w:tcPr>
            <w:tcW w:w="8315" w:type="dxa"/>
            <w:vAlign w:val="center"/>
          </w:tcPr>
          <w:p w:rsidR="00C70702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Attività di informazione e promozione </w:t>
            </w:r>
          </w:p>
        </w:tc>
      </w:tr>
      <w:tr w:rsidR="00C70702" w:rsidTr="000300B8">
        <w:trPr>
          <w:jc w:val="center"/>
        </w:trPr>
        <w:tc>
          <w:tcPr>
            <w:tcW w:w="1230" w:type="dxa"/>
            <w:vAlign w:val="center"/>
          </w:tcPr>
          <w:p w:rsidR="00C70702" w:rsidRPr="00DC4CEE" w:rsidRDefault="00C70702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DC4CEE">
              <w:rPr>
                <w:rFonts w:ascii="Verdana" w:hAnsi="Verdana" w:cs="Arial"/>
              </w:rPr>
              <w:t>1.4.4</w:t>
            </w:r>
          </w:p>
        </w:tc>
        <w:tc>
          <w:tcPr>
            <w:tcW w:w="8315" w:type="dxa"/>
            <w:vAlign w:val="center"/>
          </w:tcPr>
          <w:p w:rsidR="000300B8" w:rsidRPr="00DC4CEE" w:rsidRDefault="00AE7438" w:rsidP="009442D6">
            <w:pPr>
              <w:keepLines/>
              <w:rPr>
                <w:rFonts w:ascii="Verdana" w:hAnsi="Verdana" w:cs="Arial"/>
              </w:rPr>
            </w:pPr>
            <w:r w:rsidRPr="00DC4CEE">
              <w:rPr>
                <w:rFonts w:ascii="Verdana" w:hAnsi="Verdana" w:cs="Arial"/>
              </w:rPr>
              <w:t>Ristrutturazione dovuta alla riforma dell'organizzazione comune di mercato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  <w:vAlign w:val="center"/>
          </w:tcPr>
          <w:p w:rsidR="000300B8" w:rsidRPr="00CB5107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</w:t>
            </w:r>
          </w:p>
        </w:tc>
        <w:tc>
          <w:tcPr>
            <w:tcW w:w="8315" w:type="dxa"/>
            <w:vAlign w:val="center"/>
          </w:tcPr>
          <w:p w:rsidR="000300B8" w:rsidRPr="00CB5107" w:rsidRDefault="000300B8" w:rsidP="000300B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CB5107">
              <w:rPr>
                <w:rFonts w:ascii="Microsoft Sans Serif" w:hAnsi="Microsoft Sans Serif" w:cs="Microsoft Sans Serif"/>
                <w:color w:val="000000"/>
                <w:szCs w:val="20"/>
              </w:rPr>
              <w:t>Preritiro Vecchio Regime REG. CEE 2079/92</w:t>
            </w:r>
          </w:p>
        </w:tc>
      </w:tr>
      <w:tr w:rsidR="00C70702" w:rsidTr="000300B8">
        <w:trPr>
          <w:jc w:val="center"/>
        </w:trPr>
        <w:tc>
          <w:tcPr>
            <w:tcW w:w="1230" w:type="dxa"/>
            <w:vAlign w:val="center"/>
          </w:tcPr>
          <w:p w:rsidR="00C70702" w:rsidRPr="00CB5107" w:rsidRDefault="00C70702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2.1.4</w:t>
            </w:r>
          </w:p>
        </w:tc>
        <w:tc>
          <w:tcPr>
            <w:tcW w:w="8315" w:type="dxa"/>
            <w:vAlign w:val="center"/>
          </w:tcPr>
          <w:p w:rsidR="00C70702" w:rsidRPr="00CB5107" w:rsidRDefault="00AE7438" w:rsidP="009442D6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Conservazione delle risorse genetiche (Reg. CE 1698/05 Art. 39 Par. 5)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CB5107" w:rsidRDefault="000300B8" w:rsidP="00E734C2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2.1.6</w:t>
            </w:r>
          </w:p>
        </w:tc>
        <w:tc>
          <w:tcPr>
            <w:tcW w:w="8315" w:type="dxa"/>
            <w:vAlign w:val="center"/>
          </w:tcPr>
          <w:p w:rsidR="000300B8" w:rsidRPr="00CB5107" w:rsidRDefault="000300B8" w:rsidP="00E734C2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Investimenti non produttivi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CB5107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2.2.1</w:t>
            </w:r>
          </w:p>
        </w:tc>
        <w:tc>
          <w:tcPr>
            <w:tcW w:w="8315" w:type="dxa"/>
            <w:vAlign w:val="center"/>
          </w:tcPr>
          <w:p w:rsidR="000300B8" w:rsidRPr="00CB5107" w:rsidRDefault="00743B0F" w:rsidP="009442D6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Primo imboschimento di terreni agricoli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CB5107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2.2.3</w:t>
            </w:r>
          </w:p>
        </w:tc>
        <w:tc>
          <w:tcPr>
            <w:tcW w:w="8315" w:type="dxa"/>
            <w:vAlign w:val="center"/>
          </w:tcPr>
          <w:p w:rsidR="000300B8" w:rsidRPr="00CB5107" w:rsidRDefault="00743B0F" w:rsidP="00743B0F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Imboschimento di superfici non agricole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2.2.6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Ricostituzione del potenziale forestale ed introduzione di interventi preventivi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2.2.7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Investimenti non produttivi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3.1.1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Diversificazione in attività non agricole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3.1.2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Sostegno alla creazione ed allo sviluppo delle imprese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3.1.3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Incentivazione di attività turistiche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3.2.1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Servizi essenziali per l'economia e la popolazione rurale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3.2.2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Riqualificazione e sviluppo dei villaggi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3.2.3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Tutela e riqualificazione del patrimonio rurale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3.3.1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Formazione e informazione, per gli attori economici che operano nei settori rientranti nell'asse 3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3.4.1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Acquisizione di competenze e animazione per la preparazione e l'attuazione di una strategia di sviluppo locale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4.1.1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Competitività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4.1.2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Gestione dell'ambiente/del territorio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4.1.3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Qualità della vita/diversificazione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4.2.1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Progetti di cooperazione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4.3.1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Gestione dei gruppi di azione locali, acquisizione di competenze e animazione sul territorio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5.1.1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Assistenza tecnica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DC4CEE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DC4CEE">
              <w:rPr>
                <w:rFonts w:ascii="Verdana" w:hAnsi="Verdana" w:cs="Arial"/>
              </w:rPr>
              <w:t>D</w:t>
            </w:r>
          </w:p>
        </w:tc>
        <w:tc>
          <w:tcPr>
            <w:tcW w:w="8315" w:type="dxa"/>
            <w:vAlign w:val="center"/>
          </w:tcPr>
          <w:p w:rsidR="000300B8" w:rsidRPr="00DC4CEE" w:rsidRDefault="000300B8" w:rsidP="009442D6">
            <w:pPr>
              <w:keepLines/>
              <w:rPr>
                <w:rFonts w:ascii="Verdana" w:hAnsi="Verdana" w:cs="Arial"/>
              </w:rPr>
            </w:pPr>
            <w:r w:rsidRPr="00DC4CEE">
              <w:rPr>
                <w:rFonts w:ascii="Verdana" w:hAnsi="Verdana" w:cs="Arial"/>
              </w:rPr>
              <w:t>Prepensionamento Vecchio Regime Reg. Cee 1257/99</w:t>
            </w:r>
          </w:p>
        </w:tc>
      </w:tr>
    </w:tbl>
    <w:p w:rsidR="003A4260" w:rsidRDefault="003A4260" w:rsidP="003A4260">
      <w:pPr>
        <w:sectPr w:rsidR="003A4260" w:rsidSect="003A4260">
          <w:pgSz w:w="11906" w:h="16838"/>
          <w:pgMar w:top="1418" w:right="566" w:bottom="1134" w:left="1134" w:header="709" w:footer="709" w:gutter="0"/>
          <w:cols w:space="708"/>
          <w:titlePg/>
          <w:docGrid w:linePitch="360"/>
        </w:sectPr>
      </w:pPr>
    </w:p>
    <w:p w:rsidR="003A4260" w:rsidRDefault="003A4260" w:rsidP="003A4260"/>
    <w:p w:rsidR="003A4260" w:rsidRPr="00A30C02" w:rsidRDefault="003A4260" w:rsidP="003A4260">
      <w:pPr>
        <w:pStyle w:val="Titolo1"/>
        <w:numPr>
          <w:ilvl w:val="0"/>
          <w:numId w:val="0"/>
        </w:numPr>
        <w:ind w:left="600"/>
        <w:rPr>
          <w:rFonts w:ascii="Verdana" w:hAnsi="Verdana"/>
          <w:sz w:val="16"/>
          <w:szCs w:val="16"/>
        </w:rPr>
      </w:pPr>
      <w:bookmarkStart w:id="140" w:name="_Toc242675352"/>
      <w:bookmarkStart w:id="141" w:name="_Toc370809095"/>
      <w:r>
        <w:rPr>
          <w:rFonts w:ascii="Verdana" w:hAnsi="Verdana"/>
          <w:sz w:val="16"/>
          <w:szCs w:val="16"/>
        </w:rPr>
        <w:t>2</w:t>
      </w:r>
      <w:r w:rsidR="00F01FF5">
        <w:rPr>
          <w:rFonts w:ascii="Verdana" w:hAnsi="Verdana"/>
          <w:sz w:val="16"/>
          <w:szCs w:val="16"/>
        </w:rPr>
        <w:t>.2</w:t>
      </w:r>
      <w:r>
        <w:rPr>
          <w:rFonts w:ascii="Verdana" w:hAnsi="Verdana"/>
          <w:sz w:val="16"/>
          <w:szCs w:val="16"/>
        </w:rPr>
        <w:t xml:space="preserve"> ) </w:t>
      </w:r>
      <w:r w:rsidRPr="00A30C02">
        <w:rPr>
          <w:rFonts w:ascii="Verdana" w:hAnsi="Verdana"/>
          <w:sz w:val="16"/>
          <w:szCs w:val="16"/>
        </w:rPr>
        <w:t>Allegato Zoo</w:t>
      </w:r>
      <w:bookmarkEnd w:id="140"/>
      <w:bookmarkEnd w:id="141"/>
    </w:p>
    <w:tbl>
      <w:tblPr>
        <w:tblW w:w="9747" w:type="dxa"/>
        <w:jc w:val="center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3"/>
        <w:gridCol w:w="8294"/>
      </w:tblGrid>
      <w:tr w:rsidR="003A4260" w:rsidRPr="00DB733F" w:rsidTr="009442D6">
        <w:trPr>
          <w:trHeight w:val="215"/>
          <w:jc w:val="center"/>
        </w:trPr>
        <w:tc>
          <w:tcPr>
            <w:tcW w:w="1453" w:type="dxa"/>
            <w:shd w:val="clear" w:color="auto" w:fill="CCCCCC"/>
            <w:vAlign w:val="center"/>
          </w:tcPr>
          <w:p w:rsidR="003A4260" w:rsidRPr="009442D6" w:rsidRDefault="003A4260" w:rsidP="009442D6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294" w:type="dxa"/>
            <w:shd w:val="clear" w:color="auto" w:fill="CCCCCC"/>
            <w:vAlign w:val="center"/>
          </w:tcPr>
          <w:p w:rsidR="003A4260" w:rsidRPr="009442D6" w:rsidRDefault="003A4260" w:rsidP="009442D6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3A4260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3A4260" w:rsidRPr="009442D6" w:rsidRDefault="003A4260" w:rsidP="009442D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Bovini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:</w:t>
            </w:r>
          </w:p>
        </w:tc>
      </w:tr>
      <w:tr w:rsidR="003A4260" w:rsidTr="009442D6">
        <w:trPr>
          <w:jc w:val="center"/>
        </w:trPr>
        <w:tc>
          <w:tcPr>
            <w:tcW w:w="1453" w:type="dxa"/>
          </w:tcPr>
          <w:p w:rsidR="003A4260" w:rsidRPr="009442D6" w:rsidRDefault="003A426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1.1</w:t>
            </w:r>
          </w:p>
        </w:tc>
        <w:tc>
          <w:tcPr>
            <w:tcW w:w="8294" w:type="dxa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Vacche Da Latte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3A4260" w:rsidTr="009442D6">
        <w:trPr>
          <w:trHeight w:val="265"/>
          <w:jc w:val="center"/>
        </w:trPr>
        <w:tc>
          <w:tcPr>
            <w:tcW w:w="1453" w:type="dxa"/>
          </w:tcPr>
          <w:p w:rsidR="003A4260" w:rsidRPr="009442D6" w:rsidRDefault="003A426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1.2</w:t>
            </w:r>
          </w:p>
        </w:tc>
        <w:tc>
          <w:tcPr>
            <w:tcW w:w="8294" w:type="dxa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Altre Vacche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3A4260" w:rsidTr="009442D6">
        <w:trPr>
          <w:jc w:val="center"/>
        </w:trPr>
        <w:tc>
          <w:tcPr>
            <w:tcW w:w="1453" w:type="dxa"/>
          </w:tcPr>
          <w:p w:rsidR="003A4260" w:rsidRPr="009442D6" w:rsidRDefault="003A426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1.3</w:t>
            </w:r>
          </w:p>
        </w:tc>
        <w:tc>
          <w:tcPr>
            <w:tcW w:w="8294" w:type="dxa"/>
          </w:tcPr>
          <w:p w:rsidR="00264C12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Vitelli Fino A 6 Mesi</w:t>
            </w:r>
          </w:p>
        </w:tc>
      </w:tr>
      <w:tr w:rsidR="00264C12" w:rsidTr="009442D6">
        <w:trPr>
          <w:jc w:val="center"/>
        </w:trPr>
        <w:tc>
          <w:tcPr>
            <w:tcW w:w="1453" w:type="dxa"/>
          </w:tcPr>
          <w:p w:rsidR="00264C12" w:rsidRPr="009442D6" w:rsidRDefault="00264C12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1.3a</w:t>
            </w:r>
          </w:p>
        </w:tc>
        <w:tc>
          <w:tcPr>
            <w:tcW w:w="8294" w:type="dxa"/>
          </w:tcPr>
          <w:p w:rsidR="00264C12" w:rsidRPr="009442D6" w:rsidRDefault="00264C12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Vitelli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12 Mesi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</w:t>
            </w:r>
            <w:r w:rsidR="0066236C" w:rsidRPr="009442D6">
              <w:rPr>
                <w:rFonts w:ascii="Verdana" w:eastAsia="Times New Roman" w:hAnsi="Verdana" w:cs="Arial"/>
                <w:szCs w:val="20"/>
              </w:rPr>
              <w:t>.</w:t>
            </w:r>
            <w:r w:rsidRPr="009442D6">
              <w:rPr>
                <w:rFonts w:ascii="Verdana" w:eastAsia="Times New Roman" w:hAnsi="Verdana" w:cs="Arial"/>
                <w:szCs w:val="20"/>
              </w:rPr>
              <w:t>4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9442D6">
                <w:rPr>
                  <w:rFonts w:ascii="Verdana" w:hAnsi="Verdana" w:cs="Arial"/>
                </w:rPr>
                <w:t>1 A</w:t>
              </w:r>
            </w:smartTag>
            <w:r w:rsidRPr="009442D6">
              <w:rPr>
                <w:rFonts w:ascii="Verdana" w:hAnsi="Verdana" w:cs="Arial"/>
              </w:rPr>
              <w:t xml:space="preserve"> 2 Anni da Da Macello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</w:t>
            </w:r>
            <w:r w:rsidR="0066236C" w:rsidRPr="009442D6">
              <w:rPr>
                <w:rFonts w:ascii="Verdana" w:eastAsia="Times New Roman" w:hAnsi="Verdana" w:cs="Arial"/>
                <w:szCs w:val="20"/>
              </w:rPr>
              <w:t>.</w:t>
            </w:r>
            <w:r w:rsidRPr="009442D6">
              <w:rPr>
                <w:rFonts w:ascii="Verdana" w:eastAsia="Times New Roman" w:hAnsi="Verdana" w:cs="Arial"/>
                <w:szCs w:val="20"/>
              </w:rPr>
              <w:t>4a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9442D6">
                <w:rPr>
                  <w:rFonts w:ascii="Verdana" w:hAnsi="Verdana" w:cs="Arial"/>
                </w:rPr>
                <w:t>1 A</w:t>
              </w:r>
            </w:smartTag>
            <w:r w:rsidRPr="009442D6">
              <w:rPr>
                <w:rFonts w:ascii="Verdana" w:hAnsi="Verdana" w:cs="Arial"/>
              </w:rPr>
              <w:t xml:space="preserve"> 2 Anni da Da Macello  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CB5107" w:rsidRDefault="00FE4EC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CB5107">
              <w:rPr>
                <w:rFonts w:ascii="Verdana" w:eastAsia="Times New Roman" w:hAnsi="Verdana" w:cs="Arial"/>
                <w:szCs w:val="20"/>
              </w:rPr>
              <w:t>7.1</w:t>
            </w:r>
          </w:p>
        </w:tc>
        <w:tc>
          <w:tcPr>
            <w:tcW w:w="8294" w:type="dxa"/>
          </w:tcPr>
          <w:p w:rsidR="00646DD9" w:rsidRPr="00CB5107" w:rsidRDefault="00646DD9" w:rsidP="009442D6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CB5107">
                <w:rPr>
                  <w:rFonts w:ascii="Verdana" w:hAnsi="Verdana" w:cs="Arial"/>
                </w:rPr>
                <w:t>1 A</w:t>
              </w:r>
            </w:smartTag>
            <w:r w:rsidRPr="00CB5107">
              <w:rPr>
                <w:rFonts w:ascii="Verdana" w:hAnsi="Verdana" w:cs="Arial"/>
              </w:rPr>
              <w:t xml:space="preserve"> 2 Anni Da Allevamento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CB5107" w:rsidRDefault="00FE4EC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CB5107">
              <w:rPr>
                <w:rFonts w:ascii="Verdana" w:eastAsia="Times New Roman" w:hAnsi="Verdana" w:cs="Arial"/>
                <w:szCs w:val="20"/>
              </w:rPr>
              <w:t>7.1a</w:t>
            </w:r>
          </w:p>
        </w:tc>
        <w:tc>
          <w:tcPr>
            <w:tcW w:w="8294" w:type="dxa"/>
          </w:tcPr>
          <w:p w:rsidR="00646DD9" w:rsidRPr="00CB5107" w:rsidRDefault="00646DD9" w:rsidP="009442D6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CB5107">
                <w:rPr>
                  <w:rFonts w:ascii="Verdana" w:hAnsi="Verdana" w:cs="Arial"/>
                </w:rPr>
                <w:t>1 A</w:t>
              </w:r>
            </w:smartTag>
            <w:r w:rsidRPr="00CB5107">
              <w:rPr>
                <w:rFonts w:ascii="Verdana" w:hAnsi="Verdana" w:cs="Arial"/>
              </w:rPr>
              <w:t xml:space="preserve"> 2 Anni Da Allevamento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1.5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24 Mesi A  Da Macello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1.5a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24 Mesi Da Macello  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1.6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24 Mesi Da Allevamento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1.6a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24 Mesi Da Allevamento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1.7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Bovini Da 2 Anni E Piu' Da Macello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  <w:t xml:space="preserve"> 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1.7a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Bovini Femmine Da 2 Anni E Piu’ Da Macello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  <w:t xml:space="preserve"> 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1.8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Bovini Da 2 Anni E Piu’ Da Allevamento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1.8a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Bovini Femmine Da 2 Anni E Piu’ Da Allevamento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1.9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Tori</w:t>
            </w:r>
          </w:p>
        </w:tc>
      </w:tr>
      <w:tr w:rsidR="00646DD9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Suini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: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2.1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Suini Da Ingrasso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2.2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Lattonzoli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2.3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Magroni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  <w:tcBorders>
              <w:bottom w:val="single" w:sz="4" w:space="0" w:color="auto"/>
            </w:tcBorders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2.4</w:t>
            </w:r>
          </w:p>
        </w:tc>
        <w:tc>
          <w:tcPr>
            <w:tcW w:w="8294" w:type="dxa"/>
            <w:tcBorders>
              <w:bottom w:val="single" w:sz="4" w:space="0" w:color="auto"/>
            </w:tcBorders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Scrofe Di Peso &gt; 50kg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  <w:tcBorders>
              <w:bottom w:val="single" w:sz="4" w:space="0" w:color="auto"/>
            </w:tcBorders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2.5 </w:t>
            </w:r>
          </w:p>
        </w:tc>
        <w:tc>
          <w:tcPr>
            <w:tcW w:w="8294" w:type="dxa"/>
            <w:tcBorders>
              <w:bottom w:val="single" w:sz="4" w:space="0" w:color="auto"/>
            </w:tcBorders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Verri</w:t>
            </w:r>
          </w:p>
        </w:tc>
      </w:tr>
      <w:tr w:rsidR="00646DD9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Ovicaprini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3.1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Pecore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3.2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Arieti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3.3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Ovini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3.4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Ovini Di Eta' &gt; Ai 10 Mesi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3.5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Capre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3.6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Becchi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3.7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Caprini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3.8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Caprini Di Eta' &gt; Ai 10 Mesi</w:t>
            </w:r>
          </w:p>
        </w:tc>
      </w:tr>
      <w:tr w:rsidR="00646DD9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Avicolo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4.1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Polli Da Carne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4.2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Galline Ovaiole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4.3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Avicoli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4.4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Volatili</w:t>
            </w:r>
          </w:p>
        </w:tc>
      </w:tr>
      <w:tr w:rsidR="00646DD9" w:rsidRPr="009442D6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Equini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5.1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Equini Di Eta' &gt; Ai 6 Mesi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5.2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Asini Di Eta' &gt; Ai 6 Mesi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5.3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Equini Di Eta' &lt; Ai 6 Mesi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5.4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Asini Di Eta' &lt; Ai 6 Mesi</w:t>
            </w:r>
          </w:p>
        </w:tc>
      </w:tr>
      <w:tr w:rsidR="00646DD9" w:rsidRPr="009442D6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Altre Tipologie Allevamenti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6.1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Coniglie Madri (Fattrici)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6.2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Api (Numero Arnie)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6.3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Altre Tipologie Di Allevamento</w:t>
            </w:r>
          </w:p>
        </w:tc>
      </w:tr>
    </w:tbl>
    <w:p w:rsidR="003A4260" w:rsidRDefault="003A4260" w:rsidP="003A4260"/>
    <w:p w:rsidR="003A4260" w:rsidRDefault="003A4260" w:rsidP="003A4260">
      <w:pPr>
        <w:sectPr w:rsidR="003A4260" w:rsidSect="003A4260">
          <w:pgSz w:w="11906" w:h="16838"/>
          <w:pgMar w:top="1418" w:right="566" w:bottom="1134" w:left="1134" w:header="709" w:footer="709" w:gutter="0"/>
          <w:cols w:space="708"/>
          <w:titlePg/>
          <w:docGrid w:linePitch="360"/>
        </w:sectPr>
      </w:pPr>
    </w:p>
    <w:p w:rsidR="003A4260" w:rsidRPr="002777AE" w:rsidRDefault="00F01FF5" w:rsidP="003A4260">
      <w:pPr>
        <w:pStyle w:val="Titolo1"/>
        <w:numPr>
          <w:ilvl w:val="0"/>
          <w:numId w:val="0"/>
        </w:numPr>
        <w:ind w:left="600"/>
        <w:rPr>
          <w:rFonts w:ascii="Verdana" w:hAnsi="Verdana"/>
          <w:sz w:val="16"/>
          <w:szCs w:val="16"/>
        </w:rPr>
      </w:pPr>
      <w:bookmarkStart w:id="142" w:name="_Toc242675353"/>
      <w:bookmarkStart w:id="143" w:name="_Toc370809096"/>
      <w:r>
        <w:rPr>
          <w:rFonts w:ascii="Verdana" w:hAnsi="Verdana"/>
          <w:sz w:val="16"/>
          <w:szCs w:val="16"/>
        </w:rPr>
        <w:lastRenderedPageBreak/>
        <w:t>2.</w:t>
      </w:r>
      <w:r w:rsidR="003A4260">
        <w:rPr>
          <w:rFonts w:ascii="Verdana" w:hAnsi="Verdana"/>
          <w:sz w:val="16"/>
          <w:szCs w:val="16"/>
        </w:rPr>
        <w:t>3 ) Forma Giuridica</w:t>
      </w:r>
      <w:bookmarkEnd w:id="142"/>
      <w:bookmarkEnd w:id="143"/>
    </w:p>
    <w:tbl>
      <w:tblPr>
        <w:tblW w:w="972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40"/>
        <w:gridCol w:w="8280"/>
      </w:tblGrid>
      <w:tr w:rsidR="00771C3C" w:rsidRPr="00DB733F">
        <w:trPr>
          <w:trHeight w:val="255"/>
        </w:trPr>
        <w:tc>
          <w:tcPr>
            <w:tcW w:w="1440" w:type="dxa"/>
            <w:shd w:val="clear" w:color="auto" w:fill="C0C0C0"/>
            <w:noWrap/>
            <w:vAlign w:val="bottom"/>
          </w:tcPr>
          <w:p w:rsidR="00771C3C" w:rsidRPr="00DB733F" w:rsidRDefault="00771C3C" w:rsidP="00771C3C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DB733F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280" w:type="dxa"/>
            <w:shd w:val="clear" w:color="auto" w:fill="C0C0C0"/>
            <w:noWrap/>
            <w:vAlign w:val="bottom"/>
          </w:tcPr>
          <w:p w:rsidR="00771C3C" w:rsidRPr="00DB733F" w:rsidRDefault="00771C3C" w:rsidP="00771C3C">
            <w:pPr>
              <w:jc w:val="center"/>
              <w:rPr>
                <w:rStyle w:val="Enfasigrassetto"/>
                <w:color w:val="0000FF"/>
                <w:sz w:val="24"/>
              </w:rPr>
            </w:pPr>
            <w:r w:rsidRPr="00DB733F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328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DITTA INDIVIDUALE O PERSONA FISICA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329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DI PERSONE (SOCI)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COOPERATIVA (SOCI)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COOPERATIVE (N. COOPERATIVE)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COOPERATIVE (SOCI TOTALI)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DI PRODUTTORI (SOCI TOTALI)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IN ACCOMANDITA (ACCOMANDATARI)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DI CAPITALI (DIPENDENTI)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DI IMPRESE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SENZA SCOPO DI LUCRO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DI CATEGORIA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REGIONE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PROVINCIA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COMUNE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COMUNITA' MONTANA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COMUNI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FORESTALE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PARCO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BONIFICA E/O IRRIGAZIONE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ALTRO ENTE PUBBLICO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TUTELA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DI FORMAZIONE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ALTRA FORMA GIURIDICA (DESCRIZIONE)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2729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ISTITUTO O ENTE PUBBLICO DI RICERCA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CAMERA DI COMMERCIO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SOC.COOP.MUT.PREVALENTE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SOC.COOP. DIVERSA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SOC.COOP. SOCIALE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 MUTUA ASSICURAZIONE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DIRITTO PRIVATO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CONSORTILE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GRUPPO EUROPEO DI INT. ECON.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PUBBLICO ECOMOMICO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RICONOSCIUTA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FONDAZIONE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FONDAZIONE BANCARIA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ECCLESIASTICO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 MUTUO SOCCORSO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2761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PRIVATO SENZA PERS. GIUR.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IMPRESA COSTITUITA ALL'ESTERO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ORGANO COSTITUZIONALE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AMMINISTRAZIONE DELLO STATO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AUTORITA' INDIPENDENTE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CITTA' METROPOLITANA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AZIENDA O ENTE SERV. SAN. NAZ.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ISTITUTO/SCUOLA PUBBLICA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UNIVERSITA' PUBBLICA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ORDINE E COLLEGIO PROFESSIONALE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ISTITUTO DI ASSIST. O BENEFICENZA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lastRenderedPageBreak/>
              <w:t>2754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CONSORZIO DI DIRITTO PUBBLICO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O AUTORITA' PORTUALE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DI SVILUPPO AGRICOLO REG./LOC.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PER IL TURISMO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PRIVATO CON PERSONALITA' GIURIDICA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RICERCA E AGG. EDUCATIVO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2760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AMBIENTALE REGIONALE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2840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SOGGETTO INDIVIDUALE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2841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GRUPPO DI AZIONE LOCALE (GAL)</w:t>
            </w:r>
          </w:p>
        </w:tc>
      </w:tr>
    </w:tbl>
    <w:p w:rsidR="003A4260" w:rsidRDefault="003A4260" w:rsidP="003A4260"/>
    <w:p w:rsidR="003A4260" w:rsidRDefault="003A4260" w:rsidP="003A4260"/>
    <w:p w:rsidR="003A4260" w:rsidRDefault="003A4260" w:rsidP="003A4260"/>
    <w:p w:rsidR="003A4260" w:rsidRDefault="00F01FF5" w:rsidP="003A4260">
      <w:pPr>
        <w:rPr>
          <w:rFonts w:ascii="Verdana" w:hAnsi="Verdana" w:cs="Wingdings"/>
          <w:b/>
          <w:bCs/>
          <w:spacing w:val="20"/>
          <w:kern w:val="32"/>
          <w:sz w:val="16"/>
          <w:szCs w:val="16"/>
        </w:rPr>
      </w:pPr>
      <w:r>
        <w:rPr>
          <w:rFonts w:ascii="Verdana" w:hAnsi="Verdana"/>
          <w:b/>
        </w:rPr>
        <w:t>2.</w:t>
      </w:r>
      <w:r w:rsidR="003A4260" w:rsidRPr="002F0009">
        <w:rPr>
          <w:rFonts w:ascii="Verdana" w:hAnsi="Verdana"/>
          <w:b/>
        </w:rPr>
        <w:t xml:space="preserve">4 ) </w:t>
      </w:r>
      <w:r w:rsidR="003A4260" w:rsidRPr="002F0009">
        <w:rPr>
          <w:rFonts w:ascii="Verdana" w:hAnsi="Verdana" w:cs="Wingdings"/>
          <w:b/>
          <w:bCs/>
          <w:spacing w:val="20"/>
          <w:kern w:val="32"/>
          <w:sz w:val="16"/>
          <w:szCs w:val="16"/>
        </w:rPr>
        <w:t>Attività connesse con l’azienda</w:t>
      </w:r>
    </w:p>
    <w:p w:rsidR="003A4260" w:rsidRPr="002F0009" w:rsidRDefault="003A4260" w:rsidP="003A4260">
      <w:pPr>
        <w:rPr>
          <w:rFonts w:ascii="Verdana" w:hAnsi="Verdana" w:cs="Wingdings"/>
          <w:b/>
          <w:bCs/>
          <w:spacing w:val="20"/>
          <w:kern w:val="32"/>
          <w:sz w:val="16"/>
          <w:szCs w:val="16"/>
        </w:rPr>
      </w:pPr>
    </w:p>
    <w:p w:rsidR="003A4260" w:rsidRDefault="003A4260" w:rsidP="003A4260">
      <w:bookmarkStart w:id="144" w:name="_Toc190065238"/>
      <w:bookmarkStart w:id="145" w:name="_Toc22108400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85"/>
        <w:gridCol w:w="8169"/>
      </w:tblGrid>
      <w:tr w:rsidR="003A4260" w:rsidRPr="009442D6" w:rsidTr="009442D6">
        <w:tc>
          <w:tcPr>
            <w:tcW w:w="1728" w:type="dxa"/>
            <w:shd w:val="clear" w:color="auto" w:fill="C0C0C0"/>
          </w:tcPr>
          <w:p w:rsidR="003A4260" w:rsidRPr="009442D6" w:rsidRDefault="003A4260" w:rsidP="009442D6">
            <w:pPr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618" w:type="dxa"/>
            <w:shd w:val="clear" w:color="auto" w:fill="C0C0C0"/>
          </w:tcPr>
          <w:p w:rsidR="003A4260" w:rsidRPr="009442D6" w:rsidRDefault="003A4260" w:rsidP="009442D6">
            <w:pPr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2772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 xml:space="preserve">Nessuna attività 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413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Agriturismo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2842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Fattoria didattica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2773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Bed and breakfast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417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Contoterzismo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2843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Fattoria sociale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414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Attivita ricreative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418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Produzione di energia rinnovabile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415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Artigianato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416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Lavorazione prodotti agricoli in azienda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2774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Servizi all'infanzia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2777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Vendita prodotti agricoli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2775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Turismo rurale servizi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419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Altra attivita</w:t>
            </w:r>
          </w:p>
        </w:tc>
      </w:tr>
    </w:tbl>
    <w:p w:rsidR="003A4260" w:rsidRDefault="003A4260" w:rsidP="003A4260"/>
    <w:bookmarkEnd w:id="144"/>
    <w:bookmarkEnd w:id="145"/>
    <w:p w:rsidR="003A4260" w:rsidRDefault="003A4260" w:rsidP="003A4260"/>
    <w:p w:rsidR="003A4260" w:rsidRPr="0004799A" w:rsidRDefault="00F01FF5" w:rsidP="003A4260">
      <w:pPr>
        <w:pStyle w:val="Titolo1"/>
        <w:numPr>
          <w:ilvl w:val="0"/>
          <w:numId w:val="0"/>
        </w:numPr>
        <w:rPr>
          <w:rFonts w:ascii="Verdana" w:hAnsi="Verdana"/>
          <w:sz w:val="16"/>
          <w:szCs w:val="16"/>
        </w:rPr>
      </w:pPr>
      <w:bookmarkStart w:id="146" w:name="_Toc242675357"/>
      <w:bookmarkStart w:id="147" w:name="_Toc370809097"/>
      <w:r>
        <w:rPr>
          <w:rFonts w:ascii="Verdana" w:hAnsi="Verdana"/>
          <w:sz w:val="16"/>
          <w:szCs w:val="16"/>
        </w:rPr>
        <w:t>2.</w:t>
      </w:r>
      <w:r w:rsidR="003A4260">
        <w:rPr>
          <w:rFonts w:ascii="Verdana" w:hAnsi="Verdana"/>
          <w:sz w:val="16"/>
          <w:szCs w:val="16"/>
        </w:rPr>
        <w:t>5)</w:t>
      </w:r>
      <w:r w:rsidR="00FB5191">
        <w:rPr>
          <w:rFonts w:ascii="Verdana" w:hAnsi="Verdana"/>
          <w:sz w:val="16"/>
          <w:szCs w:val="16"/>
        </w:rPr>
        <w:t xml:space="preserve"> </w:t>
      </w:r>
      <w:r w:rsidR="003A4260">
        <w:rPr>
          <w:rFonts w:ascii="Verdana" w:hAnsi="Verdana"/>
          <w:sz w:val="16"/>
          <w:szCs w:val="16"/>
        </w:rPr>
        <w:t>A</w:t>
      </w:r>
      <w:r w:rsidR="003A4260" w:rsidRPr="0004799A">
        <w:rPr>
          <w:rFonts w:ascii="Verdana" w:hAnsi="Verdana"/>
          <w:sz w:val="16"/>
          <w:szCs w:val="16"/>
        </w:rPr>
        <w:t>llegato Decodifiche Orientamento Tecnico Economico.</w:t>
      </w:r>
      <w:bookmarkEnd w:id="146"/>
      <w:bookmarkEnd w:id="147"/>
    </w:p>
    <w:p w:rsidR="003A4260" w:rsidRDefault="003A4260" w:rsidP="003A4260"/>
    <w:tbl>
      <w:tblPr>
        <w:tblW w:w="632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1200"/>
        <w:gridCol w:w="5120"/>
      </w:tblGrid>
      <w:tr w:rsidR="003A4260" w:rsidRPr="0072163B">
        <w:trPr>
          <w:trHeight w:val="25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C0C0C0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</w:pPr>
            <w:r w:rsidRPr="0072163B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Codice Ote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FFFFFF" w:fill="C0C0C0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</w:pPr>
            <w:r w:rsidRPr="0072163B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Descrizione Orietamento Tecnico Economico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1310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Cereali, proteiche e oleaginose riso escluso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1320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Riso      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1330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Cereali, proteiche e oleaginose riso compreso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Piante sarchiate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Cereali, proteiche, oleaginose e sarchiate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Ortaggi in pieno campo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1441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Tabacco specializzazione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1442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Cotone specializzazione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1443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diversi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2011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 industriale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2012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 in serra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2013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 industriale/in serra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2021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Floricoltura in piena aria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2022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Floricoltura in serra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2023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Floricoltura in piena aria e in serra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2031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Ortofloricoltura in piena aria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2032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Ortofloricoltura in serra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2033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Funghi specializzazione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lastRenderedPageBreak/>
              <w:t>2034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Ortofloricoltura diversa mista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da vino d.o.c.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da vino comune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da vino d.o.c. e comune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3141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per uva da tavola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3143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mista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3211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Frutta fresca senza agrumi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3212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Frutta in guscio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3213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Frutta fresca senza agrumi e in guscio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Agrumicoltura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Frutticoltura mista con agrumi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3300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Olivicoltura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3400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Coltivazioni permanenti diverse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latte con allevamento da latte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4210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allevamento e da carne con riproduz.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4220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allevamento e da carne senza riprod.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4310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latte con allevamento da carne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4320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allevamento e da carne con latte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4410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Ovini       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4420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e ovini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4430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Caprini     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4440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Foraggere permanenti ed erbivori diversi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5011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Suini allevamento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5012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Suini ingrasso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5013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Suini misti 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5021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Galline ovaiole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5022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Volatili da carne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5023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Galline ovaiole e volatili da carne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5031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Suini e volatili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5032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Granivori diversi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Ortofloricoltura e coltivazioni permanenti.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ortofloricoltura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viticoltura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6040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coltivazioni permanenti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6050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parzialmente dominanti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6061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0rtofloricoltura parzialmente dominante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6062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Coltiv. permanenti parzialmente dominanti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7110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Erbivori da latte parzialmente dominanti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Erbivori non da latte parzialmente dominanti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7210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Granivori e bovini da latte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7220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Granivori e altri erbivori non lattiferi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7230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Granivori parzialmente dominanti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8110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bovini da latte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latte e seminativi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8130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altri erbivori non da latte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8140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Altri erbivori non da latte e seminativi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8210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granivori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8220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Coltivazioni permanenti ed erbivori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8231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Apicoltura specializzazione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8232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Coltivazioni ed allevamenti diversi              </w:t>
            </w:r>
          </w:p>
        </w:tc>
      </w:tr>
      <w:tr w:rsidR="003A4260" w:rsidRPr="0072163B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9000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Aziende non classificabili                       </w:t>
            </w:r>
          </w:p>
        </w:tc>
      </w:tr>
    </w:tbl>
    <w:p w:rsidR="003A4260" w:rsidRDefault="003A4260" w:rsidP="003A4260"/>
    <w:bookmarkEnd w:id="32"/>
    <w:bookmarkEnd w:id="33"/>
    <w:bookmarkEnd w:id="34"/>
    <w:bookmarkEnd w:id="35"/>
    <w:bookmarkEnd w:id="36"/>
    <w:bookmarkEnd w:id="37"/>
    <w:bookmarkEnd w:id="38"/>
    <w:p w:rsidR="003A4260" w:rsidRDefault="003A4260" w:rsidP="003C7B70"/>
    <w:p w:rsidR="002201A7" w:rsidRDefault="002201A7" w:rsidP="003C7B70"/>
    <w:p w:rsidR="002201A7" w:rsidRDefault="002201A7" w:rsidP="003C7B70"/>
    <w:p w:rsidR="002201A7" w:rsidRDefault="002201A7" w:rsidP="003C7B70"/>
    <w:p w:rsidR="002201A7" w:rsidRDefault="002201A7" w:rsidP="003C7B70"/>
    <w:p w:rsidR="002201A7" w:rsidRDefault="002201A7" w:rsidP="003C7B70"/>
    <w:p w:rsidR="002201A7" w:rsidRDefault="002201A7" w:rsidP="003C7B70"/>
    <w:p w:rsidR="002201A7" w:rsidRDefault="002201A7" w:rsidP="003C7B70"/>
    <w:p w:rsidR="002201A7" w:rsidRDefault="002201A7" w:rsidP="003C7B70"/>
    <w:p w:rsidR="003C4703" w:rsidRDefault="003C4703" w:rsidP="003C4703">
      <w:pPr>
        <w:pStyle w:val="Titolo1"/>
        <w:numPr>
          <w:ilvl w:val="0"/>
          <w:numId w:val="0"/>
        </w:numPr>
        <w:rPr>
          <w:rFonts w:ascii="Verdana" w:hAnsi="Verdana"/>
          <w:sz w:val="16"/>
          <w:szCs w:val="16"/>
        </w:rPr>
      </w:pPr>
      <w:bookmarkStart w:id="148" w:name="_Toc245102515"/>
      <w:bookmarkStart w:id="149" w:name="_Toc370809098"/>
      <w:r>
        <w:rPr>
          <w:rFonts w:ascii="Verdana" w:hAnsi="Verdana"/>
          <w:sz w:val="16"/>
          <w:szCs w:val="16"/>
        </w:rPr>
        <w:t>2.6</w:t>
      </w:r>
      <w:r w:rsidRPr="00FE0C71">
        <w:rPr>
          <w:rFonts w:ascii="Verdana" w:hAnsi="Verdana"/>
          <w:sz w:val="16"/>
          <w:szCs w:val="16"/>
        </w:rPr>
        <w:t>) Allegato Codici Ente</w:t>
      </w:r>
      <w:bookmarkEnd w:id="148"/>
      <w:bookmarkEnd w:id="149"/>
    </w:p>
    <w:p w:rsidR="008B1AAA" w:rsidRPr="008B1AAA" w:rsidRDefault="008B1AAA" w:rsidP="008B1AAA"/>
    <w:tbl>
      <w:tblPr>
        <w:tblW w:w="1031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100"/>
        <w:gridCol w:w="1087"/>
        <w:gridCol w:w="1128"/>
      </w:tblGrid>
      <w:tr w:rsidR="003C4703" w:rsidRPr="00FE0C71">
        <w:trPr>
          <w:trHeight w:val="750"/>
        </w:trPr>
        <w:tc>
          <w:tcPr>
            <w:tcW w:w="8100" w:type="dxa"/>
            <w:shd w:val="clear" w:color="auto" w:fill="8C8C8C"/>
            <w:noWrap/>
            <w:vAlign w:val="bottom"/>
          </w:tcPr>
          <w:p w:rsidR="003C4703" w:rsidRPr="00FE0C71" w:rsidRDefault="003C4703" w:rsidP="00FB2342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FE0C71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Descrizione Enti</w:t>
            </w:r>
          </w:p>
        </w:tc>
        <w:tc>
          <w:tcPr>
            <w:tcW w:w="1087" w:type="dxa"/>
            <w:shd w:val="clear" w:color="auto" w:fill="8C8C8C"/>
            <w:noWrap/>
            <w:vAlign w:val="bottom"/>
          </w:tcPr>
          <w:p w:rsidR="003C4703" w:rsidRPr="00FE0C71" w:rsidRDefault="003C4703" w:rsidP="00FB234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FE0C71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Codice Regione</w:t>
            </w:r>
          </w:p>
        </w:tc>
        <w:tc>
          <w:tcPr>
            <w:tcW w:w="1128" w:type="dxa"/>
            <w:shd w:val="clear" w:color="auto" w:fill="8C8C8C"/>
            <w:noWrap/>
            <w:vAlign w:val="bottom"/>
          </w:tcPr>
          <w:p w:rsidR="003C4703" w:rsidRPr="00FE0C71" w:rsidRDefault="003C4703" w:rsidP="00FB234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FE0C71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Codice Ente</w:t>
            </w:r>
          </w:p>
        </w:tc>
      </w:tr>
      <w:tr w:rsidR="00B43605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43605" w:rsidRDefault="00B43605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REGIONE VALLE D'AOSTA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43605" w:rsidRDefault="00B43605">
            <w:pPr>
              <w:jc w:val="center"/>
              <w:rPr>
                <w:rFonts w:ascii="Microsoft Sans Serif" w:hAnsi="Microsoft Sans Serif" w:cs="Microsoft Sans Serif"/>
                <w:b/>
                <w:bCs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43605" w:rsidRDefault="00B43605">
            <w:pPr>
              <w:jc w:val="center"/>
              <w:rPr>
                <w:rFonts w:ascii="Microsoft Sans Serif" w:hAnsi="Microsoft Sans Serif" w:cs="Microsoft Sans Serif"/>
                <w:b/>
                <w:bCs/>
                <w:color w:val="000000"/>
                <w:szCs w:val="20"/>
              </w:rPr>
            </w:pPr>
          </w:p>
        </w:tc>
      </w:tr>
      <w:tr w:rsidR="00B43605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43605" w:rsidRDefault="00B43605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ENTE ISTRUTTORE REGIONE VALLE D'AOSTA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43605" w:rsidRDefault="00B43605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43605" w:rsidRDefault="00B43605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083</w:t>
            </w:r>
          </w:p>
        </w:tc>
      </w:tr>
      <w:tr w:rsidR="00B43605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43605" w:rsidRDefault="00B43605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43605" w:rsidRDefault="00B43605">
            <w:pPr>
              <w:jc w:val="center"/>
              <w:rPr>
                <w:rFonts w:ascii="Microsoft Sans Serif" w:hAnsi="Microsoft Sans Serif" w:cs="Microsoft Sans Serif"/>
                <w:b/>
                <w:bCs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43605" w:rsidRDefault="00B43605">
            <w:pPr>
              <w:jc w:val="center"/>
              <w:rPr>
                <w:rFonts w:ascii="Microsoft Sans Serif" w:hAnsi="Microsoft Sans Serif" w:cs="Microsoft Sans Serif"/>
                <w:b/>
                <w:bCs/>
                <w:color w:val="000000"/>
                <w:szCs w:val="20"/>
              </w:rPr>
            </w:pPr>
          </w:p>
        </w:tc>
      </w:tr>
      <w:tr w:rsidR="00B43605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43605" w:rsidRPr="0054035A" w:rsidRDefault="0054035A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REGIONE AUTONOMA FRIULI VENEZIA GIULIA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43605" w:rsidRDefault="00B43605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43605" w:rsidRDefault="00B43605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ISPETTORATO PROVINCIALE DELL'AGRICOLTURA DI GORIZIA E TRIESTE - SEDE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105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ISPETTORATO PROVINCIALE DELL'AGRICOLTURA DI PORDENONE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106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ISPETTORATO PROVINCIALE DELL'AGRICOLTURA DI GORIZIA E TRIESTE - UFF. TRIESTE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107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ISPETTORATO PROVINCIALE DELL'AGRICOLTURA DI UDINE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108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STRUTTURE AZIENDALI AVVERSITA' ATMOSFERICHE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181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CREDITO AGRARIO, COOPERAZIONE E SVILUPPO AGRICOLO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182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ENTE REGIONALE PROMOZIONE E SVILUPPO DELL'AGRICOLTURA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183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PER LE PRODUZIONI AGRICOLE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186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PER LA MONTAGNA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187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COMUNITA' MONTANA DEL GEMONESE, CANAL DEL FERRO E VAL CANALE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192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COMUNITA' MONTANA DEL TORRE, NATISONE E COLLIO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194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PROVINCIA DI GORIZIA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285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ISPETTORATO RIPARTIMENTALE FORESTE TRIESTE E GORIZIA - UFF. DISTACCATO DI GORIZIA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579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ISPETTORATO RIPARTIMENTALE DELLE FORESTE DI PORDENONE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580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ISPETTORATO RIPARTIMENTALE DELLE FORESTE DI TRIESTE E GORIZIA - SEDE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581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ISPETTORATO RIPARTIMENTALE DELLE FORESTE DI UDINE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582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ISPETTORATO RIPARTIMENTALE DELLE FORESTE DI TOLMEZZO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700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COMUNITA' MONTANA DELLA CARNIA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860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COMUNITA' MONTANA CANAL DEL FERRO VAL CANALE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861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COMUNITA' MONTANA DEL GEMONESE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865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PROVINCIA DI UDINE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870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REGFRIULI-SERV AFF GEN,AMM E POLITICHE COMUNITARIE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872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REGFRIULI-SERV TUTELA AMBIENTALE NATURA E FAUNA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873</w:t>
            </w: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Pr="001216C8" w:rsidRDefault="00941C8C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REGIONE LIGURIA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COMUNITA' MONTANA INTEMELIA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203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COMUNITA' MONTANA ARGENTINA-ARMEA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204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CONSORZIO SANREMESE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208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CONSORZIO IMPERIESE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209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COMUNITA' MONTANA DEL GIOVO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217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COMUNITA' MONTANA ALTA VAL BORMIDA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218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CONSORZIO TIGULLIO-PARADISO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223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COMUNITA' MONTANA FONTANABUONA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229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lastRenderedPageBreak/>
              <w:t>COMUNITA' MONTANA ALTE VALLI TREBBIA E BISAGNO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230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 MONTANA VALLI AVETO-GRAVEGLIA-STURLA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231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C.I.D.A.F. SARZANA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235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 MONTANA VAL DI VARA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236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LIGURIA - ISPETTORATO DI IMPERIA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239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COMUNITA' MONTANA DELL'OLIVO E ALTA VALLE ARROSCIA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240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COMUNITA' MONTANA PONENTE SAVONESE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241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COMUNITA' MONTANA VALLI GENOVESI SCRIVIA POLCEVERA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242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COMUNITA' MONTANA VALLI STURA, ORBA E LEIRA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243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LIGURIA - ISPETTORATO DI SAVONA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244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LIGURIA - ISPETTORATO DI GENOVA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245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LIGURIA - ISPETTORATO DI LA SPEZIA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246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LIGURIA - POLITICHE AGRICOLE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247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LIGURIA - SERVIZI ALLE IMPRESE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250</w:t>
            </w: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Pr="001216C8" w:rsidRDefault="00941C8C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REGIONE UMBRIA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A.R.U.S.I.A. - PERUGIA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UMBRIA - ENTE REGIONALE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882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UMBRIA - DIREZIONE 04 - SERVIZIO 02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1008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UMBRIA - DIREZIONE 04 - SERVIZIO 08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1011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UMBRIA - DIREZIONE 04 - SERVIZIO 10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1012</w:t>
            </w: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Pr="001216C8" w:rsidRDefault="00941C8C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REGIONE MARCHE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SERV. DEC. AGRICOLTURA E ALIMENTAZIONE - ANCONA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121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SERV. DEC. AGRICOLTURA E ALIM. -ASCOLI PICENO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122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DECENTRATO AGRICOLTURA E ALIM. - MACERATA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123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SERV. DEC. AGRICOLTURA E ALIMENTAZIONE - PESARO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124</w:t>
            </w: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Pr="000B4B69" w:rsidRDefault="00941C8C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REGIONE LAZIO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LIGURIA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SETTORE DECENTRATO AGRICOLTURA - FROSINONE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001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SETTORE DECENTRATO AGRICOLTURA -  LATINA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002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SETTORE DECENTRATO AGRICOLTURA - RIETI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003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SETTORE DECENTRATO AGRICOLTURA - ROMA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004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SETTORE DECENTRATO AGRICOLTURA  SDA - VITERBO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005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DIREZIONE AMBIENTE E COOPERAZIONE TRA I POPOLI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006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REGLAZIO AREA PROGRAMMAZIONE E SVILUPPO RURALE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008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REGLAZIO AREA RAPPORTI AGRIC., AMB.TE, TERRITORIO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010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REGLAZIO AREA SERVIZI TECNICI E SCIENTIFICI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011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REGLAZIO DIR. REGIONALE AGRICOLTURA-IL DIRETTORE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013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REGLAZIO AREA FILIERE VEGET.E PROD. AGROALIMENTARI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1007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VERSANTE LAZIALE PARCO NAZIONALE D'ABRUZZO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1052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ERNICI SIMBRUINI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1053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TUSCIA ROMANA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1055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TERRE PONTINE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1057</w:t>
            </w: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Pr="00B963DE" w:rsidRDefault="00941C8C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REGIONE ABRUZZO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B963DE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963DE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ABRUZZO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B963DE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963DE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ISPETTORATO PROVINCIALE DELL'AGRIC. - AQUILA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109</w:t>
            </w:r>
          </w:p>
        </w:tc>
      </w:tr>
      <w:tr w:rsidR="00B963DE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963DE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ISPETTORATO PROVINCIALE DELL'AGRIC. - CHIETI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200</w:t>
            </w:r>
          </w:p>
        </w:tc>
      </w:tr>
      <w:tr w:rsidR="00B963DE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963DE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ISPETTORATO PROVINCIALE DELL'AGRIC. - PESCARA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201</w:t>
            </w:r>
          </w:p>
        </w:tc>
      </w:tr>
      <w:tr w:rsidR="00B963DE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963DE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ISPETTORATO PROPVINCIALE DELL'AGRIC. - TERAMO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202</w:t>
            </w:r>
          </w:p>
        </w:tc>
      </w:tr>
      <w:tr w:rsidR="00B963DE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963DE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C.M CAMPO IMPERATORE PIANA DI NAVELLI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947</w:t>
            </w:r>
          </w:p>
        </w:tc>
      </w:tr>
      <w:tr w:rsidR="00B963DE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963DE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lastRenderedPageBreak/>
              <w:t>C.M. PELIGNA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951</w:t>
            </w:r>
          </w:p>
        </w:tc>
      </w:tr>
      <w:tr w:rsidR="00B963DE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963DE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C.M. ALTO SANGRO - ALTOPIANO DELLE S. MIGLIA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953</w:t>
            </w:r>
          </w:p>
        </w:tc>
      </w:tr>
      <w:tr w:rsidR="00B963DE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963DE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C.M. VOMANO PINO E PIOMBA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957</w:t>
            </w:r>
          </w:p>
        </w:tc>
      </w:tr>
      <w:tr w:rsidR="00B963DE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963DE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C.M. MEDIO VASTESE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963</w:t>
            </w:r>
          </w:p>
        </w:tc>
      </w:tr>
      <w:tr w:rsidR="00B963DE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963DE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C.M. ALTO VASTESE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964</w:t>
            </w:r>
          </w:p>
        </w:tc>
      </w:tr>
      <w:tr w:rsidR="00B963DE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963DE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ARSSA - AGENZIA REGIONALE PER I SERVIZI DI SVILUPPO AGRICOLO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965</w:t>
            </w: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Pr="000450C6" w:rsidRDefault="00941C8C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REGIONE MOLISE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0450C6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450C6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ENTE ISTRUTTORE REGIONE MOLISE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450C6" w:rsidRDefault="000450C6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450C6" w:rsidRDefault="000450C6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982</w:t>
            </w:r>
          </w:p>
        </w:tc>
      </w:tr>
      <w:tr w:rsidR="000450C6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450C6" w:rsidRDefault="000450C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MOLISE - GAL A.SVI.R. MOLIGAL SCRL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450C6" w:rsidRDefault="000450C6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450C6" w:rsidRDefault="000450C6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1083</w:t>
            </w:r>
          </w:p>
        </w:tc>
      </w:tr>
      <w:tr w:rsidR="000450C6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450C6" w:rsidRDefault="000450C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MOLISE - GAL MOLISE VERSO IL 2000 SRL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450C6" w:rsidRDefault="000450C6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450C6" w:rsidRDefault="000450C6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1084</w:t>
            </w:r>
          </w:p>
        </w:tc>
      </w:tr>
      <w:tr w:rsidR="000450C6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450C6" w:rsidRDefault="000450C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MOLISE - GAL INNOVA PLUS SRL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450C6" w:rsidRDefault="000450C6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450C6" w:rsidRDefault="000450C6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1085</w:t>
            </w: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Pr="00F65F0F" w:rsidRDefault="00F65F0F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REGIONE CAMPANIA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F65F0F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F65F0F" w:rsidRDefault="00462E8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STAPA-CEPICA DI AVELLINO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126</w:t>
            </w:r>
          </w:p>
        </w:tc>
      </w:tr>
      <w:tr w:rsidR="00F65F0F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F65F0F" w:rsidRDefault="00462E8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STAPA-CEPICA DI SALERNO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127</w:t>
            </w:r>
          </w:p>
        </w:tc>
      </w:tr>
      <w:tr w:rsidR="00F65F0F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F65F0F" w:rsidRDefault="00462E8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STAPA-CEPICA DI CASERTA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128</w:t>
            </w:r>
          </w:p>
        </w:tc>
      </w:tr>
      <w:tr w:rsidR="00F65F0F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F65F0F" w:rsidRDefault="00462E8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STAPA-CEPICA DI NAPOLI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129</w:t>
            </w:r>
          </w:p>
        </w:tc>
      </w:tr>
      <w:tr w:rsidR="00F65F0F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F65F0F" w:rsidRDefault="00462E8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STAPA-CEPICA DI BENEVENTO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130</w:t>
            </w:r>
          </w:p>
        </w:tc>
      </w:tr>
      <w:tr w:rsidR="00F65F0F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F65F0F" w:rsidRDefault="00462E8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ENTE REGIONE CAMPANIA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131</w:t>
            </w:r>
          </w:p>
        </w:tc>
      </w:tr>
      <w:tr w:rsidR="00F65F0F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F65F0F" w:rsidRDefault="00462E8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STAPF DI AVELLINO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514</w:t>
            </w:r>
          </w:p>
        </w:tc>
      </w:tr>
      <w:tr w:rsidR="00F65F0F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F65F0F" w:rsidRDefault="00462E8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STAPF DI SALERNO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515</w:t>
            </w:r>
          </w:p>
        </w:tc>
      </w:tr>
      <w:tr w:rsidR="00F65F0F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F65F0F" w:rsidRDefault="00462E8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STAPF DI CASERTA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516</w:t>
            </w:r>
          </w:p>
        </w:tc>
      </w:tr>
      <w:tr w:rsidR="00F65F0F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F65F0F" w:rsidRDefault="00462E8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STAPF DI BENEVENTO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518</w:t>
            </w:r>
          </w:p>
        </w:tc>
      </w:tr>
      <w:tr w:rsidR="00F65F0F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F65F0F" w:rsidRDefault="00462E8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STAPF DI S.ANGELO DEI LOMBARDI - AVELLINO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672</w:t>
            </w:r>
          </w:p>
        </w:tc>
      </w:tr>
      <w:tr w:rsidR="00F65F0F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F65F0F" w:rsidRDefault="00462E8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CAMPANIA -TERRITORIO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1103</w:t>
            </w: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Pr="00D62104" w:rsidRDefault="00D62104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REGIONE PUGLIA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I.P.A. - FOGGIA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111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I.P.A. - BARI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112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I.P.A.- TARANTO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113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I.P.A. - BRINDISI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114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I.P.A. - LECCE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115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ENTE REGIONE PUGLIA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993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UPA BARI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994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UPA TARANTO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995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UPA BRINDISI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996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UPA LECCE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997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UPA FOGGIA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998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SEZIONE PROVINCIALE DI BARI - SERVIZIO FORESTE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999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SEZIONE PROVINCIALE DI FOGGIA - SERVIZIO FORESTE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1000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SEZIONE PROVINCIALE DI BRINDISI - SERVIZIO FORESTE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1001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SEZIONE PROVINCIALE DI LECCE - SERVIZIO FORESTE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1002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SEZIONE PROVINCIALE DI TARANTO - SERVIZIO FORESTE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1003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Regione Puglia - GAL ALTO SALENTO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1058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CAPO SANTA MARIA DI LEUCA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1059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COLLINE JONICHE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1060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CONCA BARESE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1061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DAUNIA RURALE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1062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DAUNOFANTINO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1063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FIOR D'OLIVI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1064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GARGANO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1065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Regione Puglia - GAL ISOLA SALENTO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1066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lastRenderedPageBreak/>
              <w:t>Regione Puglia - GAL LE CITTA' DI CASTEL DI MONTE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1067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LUOGHI DEL MITO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1068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MERIDAUNIA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1069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MURGIA PIU'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1070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PIANA DEL TAVOLIERE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1071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PONTE LAMA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1072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SERRE SALENTINE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1073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SUD EST BARESE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1074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TERRA D'ARNEO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1075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TERRA DEI MESSAPI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1076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TERRA DEI TRULLI E BARSENTO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1077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TERRE DEL PRIMITIVO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1078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TERRE DI MURGIA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1079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TERRE DI OTRANTO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1080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Regione Puglia - GAL VALLE DELLA CUPA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1081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VALLE D'ITRIA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1082</w:t>
            </w: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Pr="00D62104" w:rsidRDefault="00D62104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REGIONE BASILICATA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90446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0446A" w:rsidRDefault="0090446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ARBEA - POTENZA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0446A" w:rsidRDefault="0090446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0446A" w:rsidRDefault="0090446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001</w:t>
            </w:r>
          </w:p>
        </w:tc>
      </w:tr>
      <w:tr w:rsidR="0090446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0446A" w:rsidRDefault="0090446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ARBEA - MATERA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0446A" w:rsidRDefault="0090446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0446A" w:rsidRDefault="0090446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002</w:t>
            </w:r>
          </w:p>
        </w:tc>
      </w:tr>
      <w:tr w:rsidR="0090446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0446A" w:rsidRDefault="0090446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ARBEA - TRAMUTOLA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0446A" w:rsidRDefault="0090446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0446A" w:rsidRDefault="0090446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003</w:t>
            </w:r>
          </w:p>
        </w:tc>
      </w:tr>
      <w:tr w:rsidR="0090446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0446A" w:rsidRDefault="0090446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BASILICATA DIP. AGR. SOSTEGNO IMPRE. AGRICOLE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0446A" w:rsidRDefault="0090446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0446A" w:rsidRDefault="0090446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989</w:t>
            </w:r>
          </w:p>
        </w:tc>
      </w:tr>
      <w:tr w:rsidR="0090446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0446A" w:rsidRDefault="0090446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BASILICATA DIP. AGR.STR.PROG.GEST.INTERV.PSR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0446A" w:rsidRDefault="0090446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0446A" w:rsidRDefault="0090446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990</w:t>
            </w:r>
          </w:p>
        </w:tc>
      </w:tr>
      <w:tr w:rsidR="0090446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0446A" w:rsidRDefault="0090446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BASILICATA DIP. AGR. UFFICIO  ZOOTECNIA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0446A" w:rsidRDefault="0090446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0446A" w:rsidRDefault="0090446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991</w:t>
            </w: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Pr="007D3014" w:rsidRDefault="007D3014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REGIONE CALABRIA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AREA CENTRO - CATANZARO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116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AREA TERRITORIALE SETTENTRIONALE - COSENZA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117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AREA TERRITORIALE MERIDIONALE - REGGIO CALABRIA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118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AREA CENTRO - CROTONE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119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AREA CENTRO - VIBO VALENTIA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120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GAL ALTO JONIO COSENTINO DUE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1027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GAL SERRE CALABRIESI - ALTA LOCRIDE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1028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GAL VALLE DEL CRATI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1030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GAL BASSO TIRRENO REGGINO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1031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GAL KROTON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1033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GAL VALLE DEL CROCCHIO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1034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COGAL MONTE PORO-SERRE VIBONESI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1035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GAL SILA GRECA - BASSO JONIO COSENTINO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1036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GAL AREA GERCANICA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1037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GAL SAVUTO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1039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GAL DELLA SILA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1040</w:t>
            </w: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Pr="00C465C2" w:rsidRDefault="00C465C2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REGIONE SICILIA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C465C2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I.P.A - AGRIGENTO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073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C465C2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I.P.A. - CALTANISSETTA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074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C465C2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I.P.A. - CATANIA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075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C465C2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I.P.A. - ENNA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076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C465C2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I.P.A. - MESSINA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077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C465C2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I.P.A. - PALERMO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078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C465C2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I.P.A. - RAGUSA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079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C465C2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I.P.A. -  SIRACUSA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081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C465C2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I.P.A. - TRAPANI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082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lastRenderedPageBreak/>
              <w:t>REG. SICILIA - DIP. INFRASTRUTT. - SERVIZIO V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083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DIP. STRUTT. - AREA III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084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SERVIZIO 18 IPA RAGUSA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094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SERVIZIO 19 IPA SIRACUSA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095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SERVIZIO 20 IPA TRAPANI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096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DIP. STRUTT. - SERVIZIO V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100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DIP. STRUTT. - SERVIZIO VI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101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DIP. STRUTT. - SERVIZIO VII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102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DIP. INFRASTRUTT. - SERVIZIO IX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REG. SICILIA - DIP. INFRASTRUTT. - SERVIZIO X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104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DIP. INFRASTRUTT. - SERVIZIO XI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105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REG. SICILIA - DIP. INFRASTRUTT.  - AREA II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106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 - DIS.   CALTAGIRONE 47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110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 - DIS.  RIESI 57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113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DIP. FORESTE - SERVIZI TECNICI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121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DIP. AZIENDA - SERVIZIO 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122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U.P.A. AGRIGENTO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123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U.P.A.CALTANISSETTA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124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U.P.A. CATANIA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125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U.P.A. SIRACUSA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126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U.P.A. ENNA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127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U.P.A. MESSINA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128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U.P.A. PALERMO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129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U.P.A. RAGUSA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130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U.P.A. TRAPANI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131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DIP. STRUTT. - SERVIZIO IV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132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DIP. STRUTT. - SERVIZIO VIII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133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SERVIZIO 12 IPA AGRIGENTO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134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SERVIZIO 13 IPA CALTANISSETTA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135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SERVIZIO 14 IPA CATANIA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136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SERVIZIO 15 IPA ENNA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137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SERVIZIO 16 IPA MESSINA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138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SERVIZIO 17 IPA PALERMO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139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DIP. STRUTT.- UOB 251.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988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REG.SICILIA - GAL TERRE DELL'ETNA E DELL'ALCANTARA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1087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REG.SICILIA - GAL ROCCA DI CERERE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1090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REG.SICILIA - GAL  ETNA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1097</w:t>
            </w: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Pr="009F6608" w:rsidRDefault="009F6608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REGIONE SARDEGNA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TERRITORIALE DEL BASSO CAMPIDANO E DEL SARRABUS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096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TERRITORIALE DEL SULCIS E IGLESIENTE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097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TERRITORIALE DELL' ORISTANESE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098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TERRITORIALE DEL NUORESE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099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TERRITORIALE DELL'OGLIASTRA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100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TERRITORIALE DEL SASSARESE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101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TERRITORIALE DELLA GALLURA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102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SARDEGNA - UFFICIO ISTRUTTORE REGIONE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TERRITORIALE DEL MEDIO CAMPIDANO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678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SARDEGNA ¿ AREA COORD. ATTIV. ISTRUTTORIE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679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GAL ANGLONA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1014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GAL GALLURA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1015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GAL LOGUDORO GOCEANO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1016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GAL NUORESE BARONIA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1017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lastRenderedPageBreak/>
              <w:t>GAL MARGHINE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1018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GAL TERRE SHARDANA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1019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GAL BARBAGIA (BMGS)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1020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GAL SARCIDANO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1022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GAL OGLIASTRA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1023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GAL LINAS CAMPIDANO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1024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GAL SULCIS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1026</w:t>
            </w: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41C8C" w:rsidRDefault="00941C8C" w:rsidP="00941C8C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PROVINCIA AUTONOMA DI  BOLZANO</w:t>
            </w:r>
          </w:p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941C8C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41C8C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ENTE ISTRUTTORE BOLZANO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41C8C" w:rsidRDefault="00941C8C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21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41C8C" w:rsidRDefault="00941C8C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084</w:t>
            </w: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Pr="00941C8C" w:rsidRDefault="00941C8C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PROVINCIA AUTONOMA DI TRENTO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941C8C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41C8C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PAT - SERVIZIO FORESTE E FAUNA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41C8C" w:rsidRDefault="00941C8C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41C8C" w:rsidRDefault="00941C8C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044</w:t>
            </w:r>
          </w:p>
        </w:tc>
      </w:tr>
      <w:tr w:rsidR="00941C8C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41C8C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ENTE ISTRUTTORE TRENTO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41C8C" w:rsidRDefault="00941C8C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41C8C" w:rsidRDefault="00941C8C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104</w:t>
            </w:r>
          </w:p>
        </w:tc>
      </w:tr>
      <w:tr w:rsidR="00941C8C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41C8C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UAP 10 ROVERETO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41C8C" w:rsidRDefault="00941C8C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41C8C" w:rsidRDefault="00941C8C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119</w:t>
            </w:r>
          </w:p>
        </w:tc>
      </w:tr>
      <w:tr w:rsidR="00941C8C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41C8C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PAT - SERVIZIO VIGILANZA E PROM.NE ATTIVITÀ AGR.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41C8C" w:rsidRDefault="00941C8C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41C8C" w:rsidRDefault="00941C8C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141</w:t>
            </w:r>
          </w:p>
        </w:tc>
      </w:tr>
      <w:tr w:rsidR="00941C8C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41C8C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PAT - SERVIZIO AZIENDE AGR. E TERRITORIO RURALE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41C8C" w:rsidRDefault="00941C8C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41C8C" w:rsidRDefault="00941C8C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142</w:t>
            </w:r>
          </w:p>
        </w:tc>
      </w:tr>
      <w:tr w:rsidR="00941C8C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41C8C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PAT - DIPARTIMENTO AGRICOLTURA E ALIMENTAZIONE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41C8C" w:rsidRDefault="00941C8C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41C8C" w:rsidRDefault="00941C8C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325</w:t>
            </w:r>
          </w:p>
        </w:tc>
      </w:tr>
    </w:tbl>
    <w:p w:rsidR="003C4703" w:rsidRDefault="003C4703" w:rsidP="003C4703"/>
    <w:p w:rsidR="00594E75" w:rsidRPr="003F03AE" w:rsidRDefault="00594E75" w:rsidP="00594E75">
      <w:pPr>
        <w:pStyle w:val="Titolo1"/>
        <w:numPr>
          <w:ilvl w:val="0"/>
          <w:numId w:val="0"/>
        </w:numPr>
        <w:rPr>
          <w:rFonts w:ascii="Verdana" w:hAnsi="Verdana"/>
          <w:sz w:val="16"/>
          <w:szCs w:val="16"/>
          <w:highlight w:val="yellow"/>
        </w:rPr>
      </w:pPr>
      <w:bookmarkStart w:id="150" w:name="_Toc370809099"/>
      <w:r w:rsidRPr="009F2565">
        <w:rPr>
          <w:rFonts w:ascii="Verdana" w:hAnsi="Verdana"/>
          <w:sz w:val="16"/>
          <w:szCs w:val="16"/>
          <w:highlight w:val="yellow"/>
        </w:rPr>
        <w:t>2.</w:t>
      </w:r>
      <w:r w:rsidR="00D8141A" w:rsidRPr="009F2565">
        <w:rPr>
          <w:rFonts w:ascii="Verdana" w:hAnsi="Verdana"/>
          <w:sz w:val="16"/>
          <w:szCs w:val="16"/>
          <w:highlight w:val="yellow"/>
        </w:rPr>
        <w:t>7</w:t>
      </w:r>
      <w:r w:rsidRPr="009F2565">
        <w:rPr>
          <w:rFonts w:ascii="Verdana" w:hAnsi="Verdana"/>
          <w:sz w:val="16"/>
          <w:szCs w:val="16"/>
          <w:highlight w:val="yellow"/>
        </w:rPr>
        <w:t xml:space="preserve">) </w:t>
      </w:r>
      <w:r w:rsidRPr="003F03AE">
        <w:rPr>
          <w:rFonts w:ascii="Verdana" w:hAnsi="Verdana"/>
          <w:sz w:val="16"/>
          <w:szCs w:val="16"/>
          <w:highlight w:val="yellow"/>
        </w:rPr>
        <w:t>Allegato Stati della domanda</w:t>
      </w:r>
      <w:bookmarkEnd w:id="150"/>
    </w:p>
    <w:tbl>
      <w:tblPr>
        <w:tblW w:w="16155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7320"/>
        <w:gridCol w:w="8835"/>
      </w:tblGrid>
      <w:tr w:rsidR="00C818FD" w:rsidRPr="00C818FD" w:rsidTr="00463C7B">
        <w:trPr>
          <w:trHeight w:val="255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7180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720"/>
              <w:gridCol w:w="5460"/>
            </w:tblGrid>
            <w:tr w:rsidR="00B15C8F" w:rsidRPr="003F03AE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3F03AE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</w:pPr>
                  <w:r w:rsidRPr="003F03AE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  <w:t>45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3F03AE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</w:pPr>
                  <w:r w:rsidRPr="003F03AE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  <w:t>ACQUISITO</w:t>
                  </w:r>
                </w:p>
              </w:tc>
            </w:tr>
            <w:tr w:rsidR="00B15C8F" w:rsidRPr="003F03AE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3F03AE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</w:pPr>
                  <w:r w:rsidRPr="003F03AE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  <w:t>48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3F03AE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</w:pPr>
                  <w:r w:rsidRPr="003F03AE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  <w:t>CONTROLLATO</w:t>
                  </w:r>
                </w:p>
              </w:tc>
            </w:tr>
            <w:tr w:rsidR="00B15C8F" w:rsidRPr="003F03AE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3F03AE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</w:pPr>
                  <w:r w:rsidRPr="003F03AE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  <w:t>50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3F03AE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</w:pPr>
                  <w:r w:rsidRPr="003F03AE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  <w:t>IN LIQUIDAZIONE</w:t>
                  </w:r>
                </w:p>
              </w:tc>
            </w:tr>
            <w:tr w:rsidR="00B15C8F" w:rsidRPr="003F03AE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3F03AE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</w:pPr>
                  <w:r w:rsidRPr="003F03AE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  <w:t>52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3F03AE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</w:pPr>
                  <w:r w:rsidRPr="003F03AE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  <w:t>LIQUIDATO PARZIALMENTE</w:t>
                  </w:r>
                </w:p>
              </w:tc>
            </w:tr>
            <w:tr w:rsidR="00B15C8F" w:rsidRPr="003F03AE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3F03AE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</w:pPr>
                  <w:r w:rsidRPr="003F03AE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  <w:t>53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3F03AE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</w:pPr>
                  <w:r w:rsidRPr="003F03AE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  <w:t>LIQUIDATO A SALDO</w:t>
                  </w:r>
                </w:p>
              </w:tc>
            </w:tr>
            <w:tr w:rsidR="00B15C8F" w:rsidRPr="003F03AE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3F03AE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</w:pPr>
                  <w:r w:rsidRPr="003F03AE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  <w:t>827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3F03AE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</w:pPr>
                  <w:r w:rsidRPr="003F03AE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  <w:t>ATTO NON FASCICOLATO</w:t>
                  </w:r>
                </w:p>
              </w:tc>
            </w:tr>
            <w:tr w:rsidR="00B15C8F" w:rsidRPr="003F03AE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3F03AE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</w:pPr>
                  <w:r w:rsidRPr="003F03AE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  <w:t>1306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3F03AE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</w:pPr>
                  <w:r w:rsidRPr="003F03AE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  <w:t>IN ACQUISIZIONE</w:t>
                  </w:r>
                </w:p>
              </w:tc>
            </w:tr>
            <w:tr w:rsidR="00B15C8F" w:rsidRPr="003F03AE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3F03AE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</w:pPr>
                  <w:r w:rsidRPr="003F03AE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  <w:t>1307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3F03AE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</w:pPr>
                  <w:r w:rsidRPr="003F03AE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  <w:t>COMPILATO</w:t>
                  </w:r>
                </w:p>
              </w:tc>
            </w:tr>
            <w:tr w:rsidR="00B15C8F" w:rsidRPr="003F03AE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3F03AE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</w:pPr>
                  <w:r w:rsidRPr="003F03AE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  <w:t>1308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3F03AE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</w:pPr>
                  <w:r w:rsidRPr="003F03AE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  <w:t>IN ISTRUTTORIA PRESSO ENTE COMPETENTE</w:t>
                  </w:r>
                </w:p>
              </w:tc>
            </w:tr>
            <w:tr w:rsidR="00B15C8F" w:rsidRPr="003F03AE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3F03AE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</w:pPr>
                  <w:r w:rsidRPr="003F03AE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  <w:t>1310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3F03AE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</w:pPr>
                  <w:r w:rsidRPr="003F03AE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  <w:t>RICEVIBILE</w:t>
                  </w:r>
                </w:p>
              </w:tc>
            </w:tr>
            <w:tr w:rsidR="00B15C8F" w:rsidRPr="003F03AE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3F03AE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</w:pPr>
                  <w:r w:rsidRPr="003F03AE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  <w:t>1311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3F03AE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</w:pPr>
                  <w:r w:rsidRPr="003F03AE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  <w:t>NON RICEVIBILE</w:t>
                  </w:r>
                </w:p>
              </w:tc>
            </w:tr>
            <w:tr w:rsidR="00B15C8F" w:rsidRPr="003F03AE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3F03AE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</w:pPr>
                  <w:r w:rsidRPr="003F03AE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  <w:t>1317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3F03AE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</w:pPr>
                  <w:r w:rsidRPr="003F03AE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  <w:t>PROPOSTO AL PAGAMENTO</w:t>
                  </w:r>
                </w:p>
              </w:tc>
            </w:tr>
            <w:tr w:rsidR="00B15C8F" w:rsidRPr="003F03AE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3F03AE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</w:pPr>
                  <w:r w:rsidRPr="003F03AE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  <w:t>1319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3F03AE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</w:pPr>
                  <w:r w:rsidRPr="003F03AE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  <w:t>CONFERMATO</w:t>
                  </w:r>
                </w:p>
              </w:tc>
            </w:tr>
            <w:tr w:rsidR="00B15C8F" w:rsidRPr="003F03AE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3F03AE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</w:pPr>
                  <w:r w:rsidRPr="003F03AE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  <w:t>1668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3F03AE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</w:pPr>
                  <w:r w:rsidRPr="003F03AE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  <w:t>PRESO IN CARICO</w:t>
                  </w:r>
                </w:p>
              </w:tc>
            </w:tr>
            <w:tr w:rsidR="00B15C8F" w:rsidRPr="003F03AE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3F03AE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</w:pPr>
                  <w:r w:rsidRPr="003F03AE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  <w:t>1691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3F03AE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</w:pPr>
                  <w:r w:rsidRPr="003F03AE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  <w:t>AMMISSIBILE</w:t>
                  </w:r>
                </w:p>
              </w:tc>
            </w:tr>
            <w:tr w:rsidR="00B15C8F" w:rsidRPr="003F03AE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3F03AE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</w:pPr>
                  <w:r w:rsidRPr="003F03AE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  <w:t>1692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3F03AE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</w:pPr>
                  <w:r w:rsidRPr="003F03AE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  <w:t>NON AMMISSIBILE</w:t>
                  </w:r>
                </w:p>
              </w:tc>
            </w:tr>
            <w:tr w:rsidR="00B15C8F" w:rsidRPr="003F03AE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3F03AE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</w:pPr>
                  <w:r w:rsidRPr="003F03AE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  <w:t>1693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3F03AE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</w:pPr>
                  <w:r w:rsidRPr="003F03AE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  <w:t>PROPOSTA DI RECUPERO</w:t>
                  </w:r>
                </w:p>
              </w:tc>
            </w:tr>
            <w:tr w:rsidR="00B15C8F" w:rsidRPr="003F03AE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3F03AE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</w:pPr>
                  <w:r w:rsidRPr="003F03AE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  <w:t>1694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3F03AE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</w:pPr>
                  <w:r w:rsidRPr="003F03AE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  <w:t>LIQUIDATO CON IMPORTO A ZERO</w:t>
                  </w:r>
                </w:p>
              </w:tc>
            </w:tr>
            <w:tr w:rsidR="00B15C8F" w:rsidRPr="003F03AE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3F03AE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</w:pPr>
                  <w:r w:rsidRPr="003F03AE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  <w:t>2899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3F03AE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</w:pPr>
                  <w:r w:rsidRPr="003F03AE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  <w:t>ISTRUITA CON ESITO POSITIVO SU TUTTE LE MISURE</w:t>
                  </w:r>
                </w:p>
              </w:tc>
            </w:tr>
            <w:tr w:rsidR="00B15C8F" w:rsidRPr="003F03AE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3F03AE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</w:pPr>
                  <w:r w:rsidRPr="003F03AE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  <w:t>2900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3F03AE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</w:pPr>
                  <w:r w:rsidRPr="003F03AE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  <w:highlight w:val="yellow"/>
                    </w:rPr>
                    <w:t>ISTRUITA CON ESITO NEGATIVO SU ALCUNE MISURE</w:t>
                  </w:r>
                </w:p>
              </w:tc>
            </w:tr>
          </w:tbl>
          <w:p w:rsidR="00C818FD" w:rsidRPr="003F03AE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  <w:highlight w:val="yellow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3F03AE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  <w:highlight w:val="yellow"/>
              </w:rPr>
            </w:pPr>
          </w:p>
        </w:tc>
      </w:tr>
      <w:tr w:rsidR="00C818FD" w:rsidRPr="00C818FD" w:rsidTr="00463C7B">
        <w:trPr>
          <w:trHeight w:val="255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</w:tr>
    </w:tbl>
    <w:p w:rsidR="00C818FD" w:rsidRDefault="00C818FD" w:rsidP="00463C7B">
      <w:pPr>
        <w:jc w:val="left"/>
      </w:pPr>
    </w:p>
    <w:sectPr w:rsidR="00C818FD" w:rsidSect="00CF6CA2">
      <w:headerReference w:type="default" r:id="rId11"/>
      <w:footerReference w:type="default" r:id="rId12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D20" w:rsidRDefault="00611D20">
      <w:r>
        <w:separator/>
      </w:r>
    </w:p>
  </w:endnote>
  <w:endnote w:type="continuationSeparator" w:id="0">
    <w:p w:rsidR="00611D20" w:rsidRDefault="00611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C5C" w:rsidRDefault="00A04C5C">
    <w:pPr>
      <w:pStyle w:val="Pidipagina"/>
      <w:pBdr>
        <w:top w:val="single" w:sz="4" w:space="1" w:color="auto"/>
      </w:pBdr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pag. </w:t>
    </w:r>
    <w:r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PAGE </w:instrText>
    </w:r>
    <w:r>
      <w:rPr>
        <w:rStyle w:val="Numeropagina"/>
        <w:rFonts w:ascii="Verdana" w:hAnsi="Verdana"/>
        <w:sz w:val="18"/>
        <w:szCs w:val="18"/>
      </w:rPr>
      <w:fldChar w:fldCharType="separate"/>
    </w:r>
    <w:r w:rsidR="005C7A83">
      <w:rPr>
        <w:rStyle w:val="Numeropagina"/>
        <w:rFonts w:ascii="Verdana" w:hAnsi="Verdana"/>
        <w:noProof/>
        <w:sz w:val="18"/>
        <w:szCs w:val="18"/>
      </w:rPr>
      <w:t>27</w:t>
    </w:r>
    <w:r>
      <w:rPr>
        <w:rStyle w:val="Numeropagina"/>
        <w:rFonts w:ascii="Verdana" w:hAnsi="Verdana"/>
        <w:sz w:val="18"/>
        <w:szCs w:val="18"/>
      </w:rPr>
      <w:fldChar w:fldCharType="end"/>
    </w:r>
    <w:r>
      <w:rPr>
        <w:rStyle w:val="Numeropagina"/>
        <w:rFonts w:ascii="Verdana" w:hAnsi="Verdana"/>
        <w:sz w:val="18"/>
        <w:szCs w:val="18"/>
      </w:rPr>
      <w:t xml:space="preserve"> di </w:t>
    </w:r>
    <w:r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NUMPAGES </w:instrText>
    </w:r>
    <w:r>
      <w:rPr>
        <w:rStyle w:val="Numeropagina"/>
        <w:rFonts w:ascii="Verdana" w:hAnsi="Verdana"/>
        <w:sz w:val="18"/>
        <w:szCs w:val="18"/>
      </w:rPr>
      <w:fldChar w:fldCharType="separate"/>
    </w:r>
    <w:r w:rsidR="005C7A83">
      <w:rPr>
        <w:rStyle w:val="Numeropagina"/>
        <w:rFonts w:ascii="Verdana" w:hAnsi="Verdana"/>
        <w:noProof/>
        <w:sz w:val="18"/>
        <w:szCs w:val="18"/>
      </w:rPr>
      <w:t>45</w:t>
    </w:r>
    <w:r>
      <w:rPr>
        <w:rStyle w:val="Numeropagina"/>
        <w:rFonts w:ascii="Verdana" w:hAnsi="Verdana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C5C" w:rsidRDefault="00A04C5C">
    <w:pPr>
      <w:pStyle w:val="Pidipagina"/>
      <w:pBdr>
        <w:top w:val="single" w:sz="4" w:space="1" w:color="auto"/>
      </w:pBdr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pag. </w:t>
    </w:r>
    <w:r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PAGE </w:instrText>
    </w:r>
    <w:r>
      <w:rPr>
        <w:rStyle w:val="Numeropagina"/>
        <w:rFonts w:ascii="Verdana" w:hAnsi="Verdana"/>
        <w:sz w:val="18"/>
        <w:szCs w:val="18"/>
      </w:rPr>
      <w:fldChar w:fldCharType="separate"/>
    </w:r>
    <w:r>
      <w:rPr>
        <w:rStyle w:val="Numeropagina"/>
        <w:rFonts w:ascii="Verdana" w:hAnsi="Verdana"/>
        <w:noProof/>
        <w:sz w:val="18"/>
        <w:szCs w:val="18"/>
      </w:rPr>
      <w:t>45</w:t>
    </w:r>
    <w:r>
      <w:rPr>
        <w:rStyle w:val="Numeropagina"/>
        <w:rFonts w:ascii="Verdana" w:hAnsi="Verdana"/>
        <w:sz w:val="18"/>
        <w:szCs w:val="18"/>
      </w:rPr>
      <w:fldChar w:fldCharType="end"/>
    </w:r>
    <w:r>
      <w:rPr>
        <w:rStyle w:val="Numeropagina"/>
        <w:rFonts w:ascii="Verdana" w:hAnsi="Verdana"/>
        <w:sz w:val="18"/>
        <w:szCs w:val="18"/>
      </w:rPr>
      <w:t xml:space="preserve"> di </w:t>
    </w:r>
    <w:r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NUMPAGES </w:instrText>
    </w:r>
    <w:r>
      <w:rPr>
        <w:rStyle w:val="Numeropagina"/>
        <w:rFonts w:ascii="Verdana" w:hAnsi="Verdana"/>
        <w:sz w:val="18"/>
        <w:szCs w:val="18"/>
      </w:rPr>
      <w:fldChar w:fldCharType="separate"/>
    </w:r>
    <w:r>
      <w:rPr>
        <w:rStyle w:val="Numeropagina"/>
        <w:rFonts w:ascii="Verdana" w:hAnsi="Verdana"/>
        <w:noProof/>
        <w:sz w:val="18"/>
        <w:szCs w:val="18"/>
      </w:rPr>
      <w:t>45</w:t>
    </w:r>
    <w:r>
      <w:rPr>
        <w:rStyle w:val="Numeropagina"/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D20" w:rsidRDefault="00611D20">
      <w:r>
        <w:separator/>
      </w:r>
    </w:p>
  </w:footnote>
  <w:footnote w:type="continuationSeparator" w:id="0">
    <w:p w:rsidR="00611D20" w:rsidRDefault="00611D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188"/>
      <w:gridCol w:w="6480"/>
      <w:gridCol w:w="2110"/>
    </w:tblGrid>
    <w:tr w:rsidR="00A04C5C">
      <w:tc>
        <w:tcPr>
          <w:tcW w:w="1188" w:type="dxa"/>
        </w:tcPr>
        <w:p w:rsidR="00A04C5C" w:rsidRDefault="00A04C5C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AGEA</w:t>
          </w:r>
        </w:p>
      </w:tc>
      <w:tc>
        <w:tcPr>
          <w:tcW w:w="6480" w:type="dxa"/>
        </w:tcPr>
        <w:p w:rsidR="00A04C5C" w:rsidRDefault="00A04C5C" w:rsidP="00CC61C8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Sviluppo Rurale – Servizi Web  per la comunicazione dei dati delle Misure ad Investimento</w:t>
          </w:r>
        </w:p>
      </w:tc>
      <w:tc>
        <w:tcPr>
          <w:tcW w:w="2110" w:type="dxa"/>
        </w:tcPr>
        <w:p w:rsidR="00A04C5C" w:rsidRDefault="00A04C5C" w:rsidP="003A4260">
          <w:pPr>
            <w:pStyle w:val="Intestazione"/>
            <w:jc w:val="right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22 Settembre 2009</w:t>
          </w:r>
        </w:p>
      </w:tc>
    </w:tr>
  </w:tbl>
  <w:p w:rsidR="00A04C5C" w:rsidRDefault="00A04C5C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188"/>
      <w:gridCol w:w="6480"/>
      <w:gridCol w:w="2110"/>
    </w:tblGrid>
    <w:tr w:rsidR="00A04C5C">
      <w:tc>
        <w:tcPr>
          <w:tcW w:w="1188" w:type="dxa"/>
        </w:tcPr>
        <w:p w:rsidR="00A04C5C" w:rsidRDefault="00A04C5C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AGEA</w:t>
          </w:r>
        </w:p>
      </w:tc>
      <w:tc>
        <w:tcPr>
          <w:tcW w:w="6480" w:type="dxa"/>
        </w:tcPr>
        <w:p w:rsidR="00A04C5C" w:rsidRDefault="00A04C5C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Sviluppo Rurale 2008 – Servizi Web per la comunicazione dei dati delle Misure ad Investimento</w:t>
          </w:r>
        </w:p>
      </w:tc>
      <w:tc>
        <w:tcPr>
          <w:tcW w:w="2110" w:type="dxa"/>
        </w:tcPr>
        <w:p w:rsidR="00A04C5C" w:rsidRDefault="00A04C5C">
          <w:pPr>
            <w:pStyle w:val="Intestazione"/>
            <w:jc w:val="right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29 gennaio 2008</w:t>
          </w:r>
        </w:p>
      </w:tc>
    </w:tr>
  </w:tbl>
  <w:p w:rsidR="00A04C5C" w:rsidRDefault="00A04C5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00000017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1C"/>
    <w:multiLevelType w:val="singleLevel"/>
    <w:tmpl w:val="0000001C"/>
    <w:name w:val="WW8Num29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">
    <w:nsid w:val="2427218D"/>
    <w:multiLevelType w:val="singleLevel"/>
    <w:tmpl w:val="83885A5C"/>
    <w:lvl w:ilvl="0">
      <w:start w:val="1"/>
      <w:numFmt w:val="bullet"/>
      <w:pStyle w:val="Pallinolivello2"/>
      <w:lvlText w:val=""/>
      <w:lvlJc w:val="left"/>
      <w:pPr>
        <w:tabs>
          <w:tab w:val="num" w:pos="360"/>
        </w:tabs>
        <w:ind w:left="360" w:hanging="360"/>
      </w:pPr>
      <w:rPr>
        <w:rFonts w:ascii="MT Extra" w:hAnsi="MT Extra" w:hint="default"/>
      </w:rPr>
    </w:lvl>
  </w:abstractNum>
  <w:abstractNum w:abstractNumId="3">
    <w:nsid w:val="306F4093"/>
    <w:multiLevelType w:val="hybridMultilevel"/>
    <w:tmpl w:val="0D027CF2"/>
    <w:lvl w:ilvl="0" w:tplc="9C7A6C8C">
      <w:start w:val="1"/>
      <w:numFmt w:val="bullet"/>
      <w:pStyle w:val="NormaleWeb"/>
      <w:lvlText w:val=""/>
      <w:lvlJc w:val="left"/>
      <w:pPr>
        <w:tabs>
          <w:tab w:val="num" w:pos="360"/>
        </w:tabs>
        <w:ind w:left="357" w:hanging="357"/>
      </w:pPr>
      <w:rPr>
        <w:rFonts w:ascii="MT Extra" w:hAnsi="MT Extra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MT Extra" w:hAnsi="MT Extr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T Extra" w:hAnsi="MT Extra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MT Extra" w:hAnsi="MT Extra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MT Extra" w:hAnsi="MT Extra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T Extra" w:hAnsi="MT Extra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MT Extra" w:hAnsi="MT Extra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MT Extra" w:hAnsi="MT Extra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T Extra" w:hAnsi="MT Extra" w:hint="default"/>
      </w:rPr>
    </w:lvl>
  </w:abstractNum>
  <w:abstractNum w:abstractNumId="4">
    <w:nsid w:val="359008C6"/>
    <w:multiLevelType w:val="hybridMultilevel"/>
    <w:tmpl w:val="9A902FDA"/>
    <w:lvl w:ilvl="0" w:tplc="9C7A6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9C73EEC"/>
    <w:multiLevelType w:val="multilevel"/>
    <w:tmpl w:val="4E8260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499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3403641"/>
    <w:multiLevelType w:val="hybridMultilevel"/>
    <w:tmpl w:val="2834B1F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0653AAC"/>
    <w:multiLevelType w:val="hybridMultilevel"/>
    <w:tmpl w:val="271A72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655A2B"/>
    <w:multiLevelType w:val="hybridMultilevel"/>
    <w:tmpl w:val="611A912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28D18A5"/>
    <w:multiLevelType w:val="hybridMultilevel"/>
    <w:tmpl w:val="479ED1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A8B325D"/>
    <w:multiLevelType w:val="multilevel"/>
    <w:tmpl w:val="A32E9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DD26385"/>
    <w:multiLevelType w:val="hybridMultilevel"/>
    <w:tmpl w:val="5A724E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F728A1"/>
    <w:multiLevelType w:val="hybridMultilevel"/>
    <w:tmpl w:val="DD603FB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AD759C5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3"/>
  </w:num>
  <w:num w:numId="2">
    <w:abstractNumId w:val="2"/>
  </w:num>
  <w:num w:numId="3">
    <w:abstractNumId w:val="3"/>
  </w:num>
  <w:num w:numId="4">
    <w:abstractNumId w:val="13"/>
    <w:lvlOverride w:ilvl="0">
      <w:startOverride w:val="1"/>
    </w:lvlOverride>
  </w:num>
  <w:num w:numId="5">
    <w:abstractNumId w:val="8"/>
  </w:num>
  <w:num w:numId="6">
    <w:abstractNumId w:val="6"/>
  </w:num>
  <w:num w:numId="7">
    <w:abstractNumId w:val="9"/>
  </w:num>
  <w:num w:numId="8">
    <w:abstractNumId w:val="12"/>
  </w:num>
  <w:num w:numId="9">
    <w:abstractNumId w:val="4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0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5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283"/>
  <w:noPunctuationKerning/>
  <w:characterSpacingControl w:val="doNotCompress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/>
  <w:rsids>
    <w:rsidRoot w:val="00E47765"/>
    <w:rsid w:val="000006B8"/>
    <w:rsid w:val="00000B82"/>
    <w:rsid w:val="00002C09"/>
    <w:rsid w:val="00003F57"/>
    <w:rsid w:val="00004AE5"/>
    <w:rsid w:val="00006372"/>
    <w:rsid w:val="00007803"/>
    <w:rsid w:val="00007DE5"/>
    <w:rsid w:val="00010451"/>
    <w:rsid w:val="000126D7"/>
    <w:rsid w:val="0001597E"/>
    <w:rsid w:val="000160F9"/>
    <w:rsid w:val="00017239"/>
    <w:rsid w:val="00026776"/>
    <w:rsid w:val="00030052"/>
    <w:rsid w:val="000300B8"/>
    <w:rsid w:val="00030D5C"/>
    <w:rsid w:val="000310C3"/>
    <w:rsid w:val="00034118"/>
    <w:rsid w:val="0003417E"/>
    <w:rsid w:val="000368BB"/>
    <w:rsid w:val="00036BBF"/>
    <w:rsid w:val="0004476D"/>
    <w:rsid w:val="000450C6"/>
    <w:rsid w:val="00045A52"/>
    <w:rsid w:val="00047F1A"/>
    <w:rsid w:val="0005244A"/>
    <w:rsid w:val="000538CF"/>
    <w:rsid w:val="00053BA2"/>
    <w:rsid w:val="00055CCD"/>
    <w:rsid w:val="00056306"/>
    <w:rsid w:val="000576E8"/>
    <w:rsid w:val="00057F1D"/>
    <w:rsid w:val="00061CCB"/>
    <w:rsid w:val="000649D4"/>
    <w:rsid w:val="0006652A"/>
    <w:rsid w:val="000679FB"/>
    <w:rsid w:val="00071468"/>
    <w:rsid w:val="00073B01"/>
    <w:rsid w:val="00077BEE"/>
    <w:rsid w:val="00077E2F"/>
    <w:rsid w:val="00077F45"/>
    <w:rsid w:val="00081C20"/>
    <w:rsid w:val="00087862"/>
    <w:rsid w:val="00090B61"/>
    <w:rsid w:val="00090F07"/>
    <w:rsid w:val="00090F51"/>
    <w:rsid w:val="00091074"/>
    <w:rsid w:val="00095209"/>
    <w:rsid w:val="0009749E"/>
    <w:rsid w:val="000A2C4E"/>
    <w:rsid w:val="000A47CE"/>
    <w:rsid w:val="000A54B8"/>
    <w:rsid w:val="000A666B"/>
    <w:rsid w:val="000B247A"/>
    <w:rsid w:val="000B2611"/>
    <w:rsid w:val="000B290B"/>
    <w:rsid w:val="000B3633"/>
    <w:rsid w:val="000B44D9"/>
    <w:rsid w:val="000B4B69"/>
    <w:rsid w:val="000B507C"/>
    <w:rsid w:val="000B5E61"/>
    <w:rsid w:val="000B7135"/>
    <w:rsid w:val="000C0EEE"/>
    <w:rsid w:val="000C13E0"/>
    <w:rsid w:val="000C46FD"/>
    <w:rsid w:val="000C794C"/>
    <w:rsid w:val="000D1DF3"/>
    <w:rsid w:val="000D3361"/>
    <w:rsid w:val="000D3DA2"/>
    <w:rsid w:val="000D58F3"/>
    <w:rsid w:val="000D5957"/>
    <w:rsid w:val="000D5CEB"/>
    <w:rsid w:val="000D765F"/>
    <w:rsid w:val="000E0A2E"/>
    <w:rsid w:val="000E2DDA"/>
    <w:rsid w:val="000E476C"/>
    <w:rsid w:val="000E5062"/>
    <w:rsid w:val="000E6F6D"/>
    <w:rsid w:val="000E7550"/>
    <w:rsid w:val="000F1352"/>
    <w:rsid w:val="000F2255"/>
    <w:rsid w:val="000F2D83"/>
    <w:rsid w:val="000F37E7"/>
    <w:rsid w:val="000F5762"/>
    <w:rsid w:val="000F7B79"/>
    <w:rsid w:val="001012AE"/>
    <w:rsid w:val="00101E8E"/>
    <w:rsid w:val="00102C3B"/>
    <w:rsid w:val="001043F9"/>
    <w:rsid w:val="001048FC"/>
    <w:rsid w:val="001062E2"/>
    <w:rsid w:val="00107AB1"/>
    <w:rsid w:val="0011069A"/>
    <w:rsid w:val="00111DF7"/>
    <w:rsid w:val="00115D3D"/>
    <w:rsid w:val="00116C9C"/>
    <w:rsid w:val="001170CF"/>
    <w:rsid w:val="00120360"/>
    <w:rsid w:val="00120DF2"/>
    <w:rsid w:val="001216C8"/>
    <w:rsid w:val="00121E67"/>
    <w:rsid w:val="00124267"/>
    <w:rsid w:val="001249B2"/>
    <w:rsid w:val="00125A37"/>
    <w:rsid w:val="00125B33"/>
    <w:rsid w:val="00130EF7"/>
    <w:rsid w:val="001315DE"/>
    <w:rsid w:val="00132270"/>
    <w:rsid w:val="001347E1"/>
    <w:rsid w:val="00134CF0"/>
    <w:rsid w:val="00135489"/>
    <w:rsid w:val="001374F4"/>
    <w:rsid w:val="00140696"/>
    <w:rsid w:val="0014128E"/>
    <w:rsid w:val="001420BC"/>
    <w:rsid w:val="001445CB"/>
    <w:rsid w:val="00155B09"/>
    <w:rsid w:val="00155D45"/>
    <w:rsid w:val="001604AB"/>
    <w:rsid w:val="0016216E"/>
    <w:rsid w:val="00164B8D"/>
    <w:rsid w:val="001651EE"/>
    <w:rsid w:val="00165B8F"/>
    <w:rsid w:val="00166B8B"/>
    <w:rsid w:val="00171F1F"/>
    <w:rsid w:val="00172D4C"/>
    <w:rsid w:val="001745FE"/>
    <w:rsid w:val="0017631C"/>
    <w:rsid w:val="00180FCC"/>
    <w:rsid w:val="00184833"/>
    <w:rsid w:val="00186AE1"/>
    <w:rsid w:val="00190E9A"/>
    <w:rsid w:val="00191401"/>
    <w:rsid w:val="001922D4"/>
    <w:rsid w:val="00192B9B"/>
    <w:rsid w:val="001947AF"/>
    <w:rsid w:val="00194DBB"/>
    <w:rsid w:val="0019578E"/>
    <w:rsid w:val="001965A2"/>
    <w:rsid w:val="001966E7"/>
    <w:rsid w:val="00196B0F"/>
    <w:rsid w:val="001970A3"/>
    <w:rsid w:val="001A3D1F"/>
    <w:rsid w:val="001A3F84"/>
    <w:rsid w:val="001B14BF"/>
    <w:rsid w:val="001B2406"/>
    <w:rsid w:val="001B2AAE"/>
    <w:rsid w:val="001B6CF1"/>
    <w:rsid w:val="001B7F1A"/>
    <w:rsid w:val="001C099F"/>
    <w:rsid w:val="001C12EA"/>
    <w:rsid w:val="001C3FFD"/>
    <w:rsid w:val="001C4F06"/>
    <w:rsid w:val="001C6137"/>
    <w:rsid w:val="001C70E5"/>
    <w:rsid w:val="001C7B60"/>
    <w:rsid w:val="001D1DC9"/>
    <w:rsid w:val="001D23CF"/>
    <w:rsid w:val="001D454E"/>
    <w:rsid w:val="001D7200"/>
    <w:rsid w:val="001E1132"/>
    <w:rsid w:val="001E5679"/>
    <w:rsid w:val="001F00E0"/>
    <w:rsid w:val="001F3A53"/>
    <w:rsid w:val="00200A75"/>
    <w:rsid w:val="002030CE"/>
    <w:rsid w:val="0020506A"/>
    <w:rsid w:val="00207827"/>
    <w:rsid w:val="00207FCF"/>
    <w:rsid w:val="0021167A"/>
    <w:rsid w:val="00212680"/>
    <w:rsid w:val="00212E46"/>
    <w:rsid w:val="00214181"/>
    <w:rsid w:val="002144CB"/>
    <w:rsid w:val="00216CCE"/>
    <w:rsid w:val="00217232"/>
    <w:rsid w:val="002173E2"/>
    <w:rsid w:val="002201A7"/>
    <w:rsid w:val="002220B0"/>
    <w:rsid w:val="00222712"/>
    <w:rsid w:val="00223778"/>
    <w:rsid w:val="002254CC"/>
    <w:rsid w:val="00230AB2"/>
    <w:rsid w:val="00232865"/>
    <w:rsid w:val="00233170"/>
    <w:rsid w:val="002342D3"/>
    <w:rsid w:val="00234A94"/>
    <w:rsid w:val="0023637B"/>
    <w:rsid w:val="002403A8"/>
    <w:rsid w:val="00246AAD"/>
    <w:rsid w:val="00250C00"/>
    <w:rsid w:val="0025101D"/>
    <w:rsid w:val="00252958"/>
    <w:rsid w:val="00255A08"/>
    <w:rsid w:val="00257EB3"/>
    <w:rsid w:val="002601FF"/>
    <w:rsid w:val="002638E9"/>
    <w:rsid w:val="002644AF"/>
    <w:rsid w:val="00264C12"/>
    <w:rsid w:val="00267E44"/>
    <w:rsid w:val="002705B2"/>
    <w:rsid w:val="00272EEF"/>
    <w:rsid w:val="00274319"/>
    <w:rsid w:val="00276CF8"/>
    <w:rsid w:val="002818D7"/>
    <w:rsid w:val="00282CC3"/>
    <w:rsid w:val="00282CCB"/>
    <w:rsid w:val="00283BFB"/>
    <w:rsid w:val="00284E3A"/>
    <w:rsid w:val="00286C3A"/>
    <w:rsid w:val="00287212"/>
    <w:rsid w:val="00287857"/>
    <w:rsid w:val="00296089"/>
    <w:rsid w:val="002A2093"/>
    <w:rsid w:val="002A4513"/>
    <w:rsid w:val="002A511D"/>
    <w:rsid w:val="002A5F03"/>
    <w:rsid w:val="002A6BA2"/>
    <w:rsid w:val="002B018B"/>
    <w:rsid w:val="002B2FCC"/>
    <w:rsid w:val="002B4956"/>
    <w:rsid w:val="002B64F9"/>
    <w:rsid w:val="002B7B21"/>
    <w:rsid w:val="002C2A99"/>
    <w:rsid w:val="002C43CD"/>
    <w:rsid w:val="002C4C78"/>
    <w:rsid w:val="002C7F87"/>
    <w:rsid w:val="002D1437"/>
    <w:rsid w:val="002D4BBC"/>
    <w:rsid w:val="002D549D"/>
    <w:rsid w:val="002D74D0"/>
    <w:rsid w:val="002D7889"/>
    <w:rsid w:val="002E199D"/>
    <w:rsid w:val="002E4A70"/>
    <w:rsid w:val="002E4F6A"/>
    <w:rsid w:val="002E6A26"/>
    <w:rsid w:val="002F0BEB"/>
    <w:rsid w:val="002F0C4C"/>
    <w:rsid w:val="002F6264"/>
    <w:rsid w:val="002F7170"/>
    <w:rsid w:val="00303838"/>
    <w:rsid w:val="003046F6"/>
    <w:rsid w:val="003051E9"/>
    <w:rsid w:val="003066C7"/>
    <w:rsid w:val="0031035C"/>
    <w:rsid w:val="0031136F"/>
    <w:rsid w:val="0032024D"/>
    <w:rsid w:val="0032097C"/>
    <w:rsid w:val="00322503"/>
    <w:rsid w:val="00323D9B"/>
    <w:rsid w:val="003254D6"/>
    <w:rsid w:val="0032592D"/>
    <w:rsid w:val="00327B3B"/>
    <w:rsid w:val="00327B90"/>
    <w:rsid w:val="003308F6"/>
    <w:rsid w:val="00334955"/>
    <w:rsid w:val="00336843"/>
    <w:rsid w:val="00343658"/>
    <w:rsid w:val="0034408B"/>
    <w:rsid w:val="0034579D"/>
    <w:rsid w:val="00345A87"/>
    <w:rsid w:val="0034768E"/>
    <w:rsid w:val="00347A9F"/>
    <w:rsid w:val="00353950"/>
    <w:rsid w:val="0035449C"/>
    <w:rsid w:val="00354582"/>
    <w:rsid w:val="00355C84"/>
    <w:rsid w:val="00362938"/>
    <w:rsid w:val="0036542A"/>
    <w:rsid w:val="00366BCD"/>
    <w:rsid w:val="0037098E"/>
    <w:rsid w:val="0037322E"/>
    <w:rsid w:val="00375BEC"/>
    <w:rsid w:val="00376747"/>
    <w:rsid w:val="003840AF"/>
    <w:rsid w:val="003848BD"/>
    <w:rsid w:val="00385DA9"/>
    <w:rsid w:val="003866DC"/>
    <w:rsid w:val="00390324"/>
    <w:rsid w:val="00391756"/>
    <w:rsid w:val="00395873"/>
    <w:rsid w:val="00395F35"/>
    <w:rsid w:val="003A2AA5"/>
    <w:rsid w:val="003A4260"/>
    <w:rsid w:val="003A7397"/>
    <w:rsid w:val="003B0C78"/>
    <w:rsid w:val="003B20DF"/>
    <w:rsid w:val="003B564F"/>
    <w:rsid w:val="003B5D20"/>
    <w:rsid w:val="003C0254"/>
    <w:rsid w:val="003C09E1"/>
    <w:rsid w:val="003C1F71"/>
    <w:rsid w:val="003C2C8B"/>
    <w:rsid w:val="003C40E4"/>
    <w:rsid w:val="003C4703"/>
    <w:rsid w:val="003C581D"/>
    <w:rsid w:val="003C5871"/>
    <w:rsid w:val="003C624F"/>
    <w:rsid w:val="003C712B"/>
    <w:rsid w:val="003C7B70"/>
    <w:rsid w:val="003D12A5"/>
    <w:rsid w:val="003D5095"/>
    <w:rsid w:val="003E13D2"/>
    <w:rsid w:val="003E3A06"/>
    <w:rsid w:val="003E69D8"/>
    <w:rsid w:val="003E6E61"/>
    <w:rsid w:val="003E73AB"/>
    <w:rsid w:val="003E78CD"/>
    <w:rsid w:val="003E7C6A"/>
    <w:rsid w:val="003F03AE"/>
    <w:rsid w:val="003F047E"/>
    <w:rsid w:val="003F4D48"/>
    <w:rsid w:val="003F51A1"/>
    <w:rsid w:val="003F5AF1"/>
    <w:rsid w:val="003F6770"/>
    <w:rsid w:val="004037AF"/>
    <w:rsid w:val="0040400B"/>
    <w:rsid w:val="00406F6A"/>
    <w:rsid w:val="00407217"/>
    <w:rsid w:val="00407DAC"/>
    <w:rsid w:val="00421241"/>
    <w:rsid w:val="00421C93"/>
    <w:rsid w:val="00423040"/>
    <w:rsid w:val="0042476C"/>
    <w:rsid w:val="0042736F"/>
    <w:rsid w:val="0042799E"/>
    <w:rsid w:val="00430B13"/>
    <w:rsid w:val="0043349B"/>
    <w:rsid w:val="00436062"/>
    <w:rsid w:val="004361C1"/>
    <w:rsid w:val="00437A43"/>
    <w:rsid w:val="00443C70"/>
    <w:rsid w:val="00443D91"/>
    <w:rsid w:val="004448F8"/>
    <w:rsid w:val="00445951"/>
    <w:rsid w:val="00450146"/>
    <w:rsid w:val="00450621"/>
    <w:rsid w:val="0045102B"/>
    <w:rsid w:val="0045120B"/>
    <w:rsid w:val="004564B6"/>
    <w:rsid w:val="004564FD"/>
    <w:rsid w:val="004572C2"/>
    <w:rsid w:val="00461AC8"/>
    <w:rsid w:val="00462A8E"/>
    <w:rsid w:val="00462E8A"/>
    <w:rsid w:val="00463C7B"/>
    <w:rsid w:val="004666E0"/>
    <w:rsid w:val="004669DB"/>
    <w:rsid w:val="00467CA6"/>
    <w:rsid w:val="00471A6A"/>
    <w:rsid w:val="00475644"/>
    <w:rsid w:val="00475EBF"/>
    <w:rsid w:val="00477769"/>
    <w:rsid w:val="004815E6"/>
    <w:rsid w:val="00483B9A"/>
    <w:rsid w:val="00484A26"/>
    <w:rsid w:val="00484FA4"/>
    <w:rsid w:val="00487777"/>
    <w:rsid w:val="004900FA"/>
    <w:rsid w:val="00490DC9"/>
    <w:rsid w:val="00493F35"/>
    <w:rsid w:val="004941B5"/>
    <w:rsid w:val="00495682"/>
    <w:rsid w:val="0049593B"/>
    <w:rsid w:val="004A0743"/>
    <w:rsid w:val="004A115C"/>
    <w:rsid w:val="004A5195"/>
    <w:rsid w:val="004A5F35"/>
    <w:rsid w:val="004B034E"/>
    <w:rsid w:val="004B04BA"/>
    <w:rsid w:val="004B1D75"/>
    <w:rsid w:val="004B1E8A"/>
    <w:rsid w:val="004C066C"/>
    <w:rsid w:val="004C1EDE"/>
    <w:rsid w:val="004C2D90"/>
    <w:rsid w:val="004C71CD"/>
    <w:rsid w:val="004D105E"/>
    <w:rsid w:val="004D179B"/>
    <w:rsid w:val="004D73C4"/>
    <w:rsid w:val="004E0DF2"/>
    <w:rsid w:val="004E2FC1"/>
    <w:rsid w:val="004E6D72"/>
    <w:rsid w:val="004E73DD"/>
    <w:rsid w:val="004F0F56"/>
    <w:rsid w:val="004F5D4D"/>
    <w:rsid w:val="004F648E"/>
    <w:rsid w:val="00502D38"/>
    <w:rsid w:val="0050505E"/>
    <w:rsid w:val="00505838"/>
    <w:rsid w:val="00505FA5"/>
    <w:rsid w:val="00506112"/>
    <w:rsid w:val="00507459"/>
    <w:rsid w:val="0051160A"/>
    <w:rsid w:val="005158C8"/>
    <w:rsid w:val="00515915"/>
    <w:rsid w:val="005174A3"/>
    <w:rsid w:val="00517BEF"/>
    <w:rsid w:val="00517F5E"/>
    <w:rsid w:val="0052195F"/>
    <w:rsid w:val="00525BB4"/>
    <w:rsid w:val="00526F0C"/>
    <w:rsid w:val="0053052A"/>
    <w:rsid w:val="00530A14"/>
    <w:rsid w:val="00537C63"/>
    <w:rsid w:val="00540194"/>
    <w:rsid w:val="0054035A"/>
    <w:rsid w:val="00540C60"/>
    <w:rsid w:val="00542516"/>
    <w:rsid w:val="00542683"/>
    <w:rsid w:val="005452D0"/>
    <w:rsid w:val="005505A6"/>
    <w:rsid w:val="005531F6"/>
    <w:rsid w:val="00553835"/>
    <w:rsid w:val="00555C3E"/>
    <w:rsid w:val="005573A9"/>
    <w:rsid w:val="00557C4E"/>
    <w:rsid w:val="005620C5"/>
    <w:rsid w:val="00562670"/>
    <w:rsid w:val="005639E4"/>
    <w:rsid w:val="00563BB5"/>
    <w:rsid w:val="00563BE0"/>
    <w:rsid w:val="00565B4D"/>
    <w:rsid w:val="00566ACC"/>
    <w:rsid w:val="00575296"/>
    <w:rsid w:val="00576602"/>
    <w:rsid w:val="005771D9"/>
    <w:rsid w:val="00582644"/>
    <w:rsid w:val="00582978"/>
    <w:rsid w:val="0058300C"/>
    <w:rsid w:val="00583690"/>
    <w:rsid w:val="005949CE"/>
    <w:rsid w:val="00594E75"/>
    <w:rsid w:val="0059523B"/>
    <w:rsid w:val="0059669C"/>
    <w:rsid w:val="0059698D"/>
    <w:rsid w:val="005A0223"/>
    <w:rsid w:val="005A0443"/>
    <w:rsid w:val="005A17E3"/>
    <w:rsid w:val="005A1A86"/>
    <w:rsid w:val="005B1569"/>
    <w:rsid w:val="005B6415"/>
    <w:rsid w:val="005B7735"/>
    <w:rsid w:val="005C364B"/>
    <w:rsid w:val="005C3858"/>
    <w:rsid w:val="005C3934"/>
    <w:rsid w:val="005C7811"/>
    <w:rsid w:val="005C7977"/>
    <w:rsid w:val="005C7A83"/>
    <w:rsid w:val="005D27D8"/>
    <w:rsid w:val="005D2E84"/>
    <w:rsid w:val="005D4AE8"/>
    <w:rsid w:val="005E096B"/>
    <w:rsid w:val="005E58D4"/>
    <w:rsid w:val="005E5948"/>
    <w:rsid w:val="005E6E5E"/>
    <w:rsid w:val="005F0640"/>
    <w:rsid w:val="005F248F"/>
    <w:rsid w:val="005F2617"/>
    <w:rsid w:val="005F49FD"/>
    <w:rsid w:val="005F57D8"/>
    <w:rsid w:val="005F5A11"/>
    <w:rsid w:val="005F7F9E"/>
    <w:rsid w:val="0060227F"/>
    <w:rsid w:val="00603BB9"/>
    <w:rsid w:val="006072A5"/>
    <w:rsid w:val="00607933"/>
    <w:rsid w:val="00607FCE"/>
    <w:rsid w:val="0061057D"/>
    <w:rsid w:val="00610D08"/>
    <w:rsid w:val="00611D20"/>
    <w:rsid w:val="006129F8"/>
    <w:rsid w:val="006130D5"/>
    <w:rsid w:val="0061374B"/>
    <w:rsid w:val="0061391D"/>
    <w:rsid w:val="0061696A"/>
    <w:rsid w:val="00616C27"/>
    <w:rsid w:val="00617E42"/>
    <w:rsid w:val="0062064A"/>
    <w:rsid w:val="00621220"/>
    <w:rsid w:val="00623EDB"/>
    <w:rsid w:val="0062518C"/>
    <w:rsid w:val="006254E8"/>
    <w:rsid w:val="00627A2E"/>
    <w:rsid w:val="0063374C"/>
    <w:rsid w:val="006361B4"/>
    <w:rsid w:val="00637702"/>
    <w:rsid w:val="00641B08"/>
    <w:rsid w:val="00641B4B"/>
    <w:rsid w:val="00641B61"/>
    <w:rsid w:val="006464EA"/>
    <w:rsid w:val="00646AC4"/>
    <w:rsid w:val="00646DD9"/>
    <w:rsid w:val="006514A7"/>
    <w:rsid w:val="00652F78"/>
    <w:rsid w:val="0065664F"/>
    <w:rsid w:val="006579D1"/>
    <w:rsid w:val="00657A31"/>
    <w:rsid w:val="00661312"/>
    <w:rsid w:val="0066236C"/>
    <w:rsid w:val="00665F1F"/>
    <w:rsid w:val="00667B4A"/>
    <w:rsid w:val="0067496D"/>
    <w:rsid w:val="00675D02"/>
    <w:rsid w:val="006774A3"/>
    <w:rsid w:val="00680954"/>
    <w:rsid w:val="00681C7B"/>
    <w:rsid w:val="0068337A"/>
    <w:rsid w:val="006840A0"/>
    <w:rsid w:val="006865BE"/>
    <w:rsid w:val="0068743D"/>
    <w:rsid w:val="00690CB4"/>
    <w:rsid w:val="00691286"/>
    <w:rsid w:val="00691C2C"/>
    <w:rsid w:val="00691CCD"/>
    <w:rsid w:val="00694062"/>
    <w:rsid w:val="0069582E"/>
    <w:rsid w:val="006A2D47"/>
    <w:rsid w:val="006A3CFD"/>
    <w:rsid w:val="006A5DDB"/>
    <w:rsid w:val="006A69F4"/>
    <w:rsid w:val="006B0832"/>
    <w:rsid w:val="006B6EA5"/>
    <w:rsid w:val="006C27E3"/>
    <w:rsid w:val="006C3022"/>
    <w:rsid w:val="006C352D"/>
    <w:rsid w:val="006C38A5"/>
    <w:rsid w:val="006C44C7"/>
    <w:rsid w:val="006C4678"/>
    <w:rsid w:val="006C49CA"/>
    <w:rsid w:val="006C62DA"/>
    <w:rsid w:val="006D0F39"/>
    <w:rsid w:val="006D2A4C"/>
    <w:rsid w:val="006D56F2"/>
    <w:rsid w:val="006D5EF2"/>
    <w:rsid w:val="006D6628"/>
    <w:rsid w:val="006D703D"/>
    <w:rsid w:val="006D7A45"/>
    <w:rsid w:val="006E23E0"/>
    <w:rsid w:val="006E2EAE"/>
    <w:rsid w:val="006F6445"/>
    <w:rsid w:val="0070158F"/>
    <w:rsid w:val="00703F2F"/>
    <w:rsid w:val="00713CDB"/>
    <w:rsid w:val="00721731"/>
    <w:rsid w:val="007231EE"/>
    <w:rsid w:val="0072551B"/>
    <w:rsid w:val="00730F06"/>
    <w:rsid w:val="00732E9E"/>
    <w:rsid w:val="00733359"/>
    <w:rsid w:val="00733AEC"/>
    <w:rsid w:val="00734DA0"/>
    <w:rsid w:val="00735245"/>
    <w:rsid w:val="00735479"/>
    <w:rsid w:val="00736A78"/>
    <w:rsid w:val="00737A04"/>
    <w:rsid w:val="00743B0F"/>
    <w:rsid w:val="00745CC6"/>
    <w:rsid w:val="00745D96"/>
    <w:rsid w:val="007473C0"/>
    <w:rsid w:val="00747CFA"/>
    <w:rsid w:val="007506E5"/>
    <w:rsid w:val="0076778E"/>
    <w:rsid w:val="00770034"/>
    <w:rsid w:val="00771C3C"/>
    <w:rsid w:val="007766D3"/>
    <w:rsid w:val="00777B26"/>
    <w:rsid w:val="007807A5"/>
    <w:rsid w:val="0078133B"/>
    <w:rsid w:val="007832E0"/>
    <w:rsid w:val="00787741"/>
    <w:rsid w:val="00797932"/>
    <w:rsid w:val="007A0212"/>
    <w:rsid w:val="007A169C"/>
    <w:rsid w:val="007A1B03"/>
    <w:rsid w:val="007A2ADB"/>
    <w:rsid w:val="007A59FB"/>
    <w:rsid w:val="007A6A7A"/>
    <w:rsid w:val="007B1310"/>
    <w:rsid w:val="007C01B6"/>
    <w:rsid w:val="007C1B19"/>
    <w:rsid w:val="007C209A"/>
    <w:rsid w:val="007C2941"/>
    <w:rsid w:val="007C2A2B"/>
    <w:rsid w:val="007C31E3"/>
    <w:rsid w:val="007C671D"/>
    <w:rsid w:val="007C799D"/>
    <w:rsid w:val="007C7DA9"/>
    <w:rsid w:val="007D0621"/>
    <w:rsid w:val="007D3014"/>
    <w:rsid w:val="007D4D38"/>
    <w:rsid w:val="007D629B"/>
    <w:rsid w:val="007D73C9"/>
    <w:rsid w:val="007E552C"/>
    <w:rsid w:val="007F73B3"/>
    <w:rsid w:val="00801471"/>
    <w:rsid w:val="00802A67"/>
    <w:rsid w:val="0080357C"/>
    <w:rsid w:val="008060EA"/>
    <w:rsid w:val="008062EF"/>
    <w:rsid w:val="008108FD"/>
    <w:rsid w:val="008123AC"/>
    <w:rsid w:val="00826D4B"/>
    <w:rsid w:val="0082744F"/>
    <w:rsid w:val="00831736"/>
    <w:rsid w:val="00835C81"/>
    <w:rsid w:val="00835D24"/>
    <w:rsid w:val="00837181"/>
    <w:rsid w:val="008405AD"/>
    <w:rsid w:val="008409E6"/>
    <w:rsid w:val="008423D2"/>
    <w:rsid w:val="00850419"/>
    <w:rsid w:val="0085082B"/>
    <w:rsid w:val="00855F5A"/>
    <w:rsid w:val="00856CFC"/>
    <w:rsid w:val="00862693"/>
    <w:rsid w:val="0086482C"/>
    <w:rsid w:val="0087113E"/>
    <w:rsid w:val="0087376F"/>
    <w:rsid w:val="00873B32"/>
    <w:rsid w:val="0087551E"/>
    <w:rsid w:val="00882C95"/>
    <w:rsid w:val="008872EF"/>
    <w:rsid w:val="008875E8"/>
    <w:rsid w:val="00887C11"/>
    <w:rsid w:val="0089085B"/>
    <w:rsid w:val="00896226"/>
    <w:rsid w:val="008965C8"/>
    <w:rsid w:val="0089732E"/>
    <w:rsid w:val="00897DE9"/>
    <w:rsid w:val="008A21FB"/>
    <w:rsid w:val="008A42D9"/>
    <w:rsid w:val="008A5FE9"/>
    <w:rsid w:val="008A6239"/>
    <w:rsid w:val="008B1AAA"/>
    <w:rsid w:val="008B2503"/>
    <w:rsid w:val="008B2CAE"/>
    <w:rsid w:val="008C5CE1"/>
    <w:rsid w:val="008C6718"/>
    <w:rsid w:val="008D22E0"/>
    <w:rsid w:val="008D3A4C"/>
    <w:rsid w:val="008D50B3"/>
    <w:rsid w:val="008D5282"/>
    <w:rsid w:val="008D587C"/>
    <w:rsid w:val="008D6528"/>
    <w:rsid w:val="008D6C9C"/>
    <w:rsid w:val="008E06AB"/>
    <w:rsid w:val="008E4E67"/>
    <w:rsid w:val="008E5842"/>
    <w:rsid w:val="008F0983"/>
    <w:rsid w:val="008F5D0D"/>
    <w:rsid w:val="008F75FD"/>
    <w:rsid w:val="00901B7B"/>
    <w:rsid w:val="0090446A"/>
    <w:rsid w:val="00906DF5"/>
    <w:rsid w:val="0091262B"/>
    <w:rsid w:val="00913C84"/>
    <w:rsid w:val="00914105"/>
    <w:rsid w:val="0091431F"/>
    <w:rsid w:val="00915D93"/>
    <w:rsid w:val="00921CEA"/>
    <w:rsid w:val="00927189"/>
    <w:rsid w:val="0093057C"/>
    <w:rsid w:val="00930DB5"/>
    <w:rsid w:val="009346BE"/>
    <w:rsid w:val="00934DFF"/>
    <w:rsid w:val="00941C8C"/>
    <w:rsid w:val="00941F11"/>
    <w:rsid w:val="00942E5A"/>
    <w:rsid w:val="009442D6"/>
    <w:rsid w:val="009449B7"/>
    <w:rsid w:val="0094755E"/>
    <w:rsid w:val="00950913"/>
    <w:rsid w:val="00952600"/>
    <w:rsid w:val="00955644"/>
    <w:rsid w:val="009564E4"/>
    <w:rsid w:val="0096002F"/>
    <w:rsid w:val="00960220"/>
    <w:rsid w:val="00962B79"/>
    <w:rsid w:val="00964585"/>
    <w:rsid w:val="00964AF8"/>
    <w:rsid w:val="0097104F"/>
    <w:rsid w:val="00972AA4"/>
    <w:rsid w:val="00975DF5"/>
    <w:rsid w:val="00980514"/>
    <w:rsid w:val="00981627"/>
    <w:rsid w:val="00982632"/>
    <w:rsid w:val="009829DA"/>
    <w:rsid w:val="00982B77"/>
    <w:rsid w:val="00983CC5"/>
    <w:rsid w:val="00984783"/>
    <w:rsid w:val="0099125C"/>
    <w:rsid w:val="009939E6"/>
    <w:rsid w:val="009961A3"/>
    <w:rsid w:val="00997AC4"/>
    <w:rsid w:val="00997C43"/>
    <w:rsid w:val="009A27E7"/>
    <w:rsid w:val="009A44F4"/>
    <w:rsid w:val="009A5340"/>
    <w:rsid w:val="009A721D"/>
    <w:rsid w:val="009A7E87"/>
    <w:rsid w:val="009B4158"/>
    <w:rsid w:val="009B502E"/>
    <w:rsid w:val="009B5C04"/>
    <w:rsid w:val="009C256D"/>
    <w:rsid w:val="009C3765"/>
    <w:rsid w:val="009C3DE2"/>
    <w:rsid w:val="009C41AE"/>
    <w:rsid w:val="009C4543"/>
    <w:rsid w:val="009C5E41"/>
    <w:rsid w:val="009C7C43"/>
    <w:rsid w:val="009C7E40"/>
    <w:rsid w:val="009D1A67"/>
    <w:rsid w:val="009D2B94"/>
    <w:rsid w:val="009D3031"/>
    <w:rsid w:val="009D3B8D"/>
    <w:rsid w:val="009D5582"/>
    <w:rsid w:val="009D5C6D"/>
    <w:rsid w:val="009D5F83"/>
    <w:rsid w:val="009E06D6"/>
    <w:rsid w:val="009E45B7"/>
    <w:rsid w:val="009E5664"/>
    <w:rsid w:val="009F0F32"/>
    <w:rsid w:val="009F2565"/>
    <w:rsid w:val="009F6608"/>
    <w:rsid w:val="009F67EB"/>
    <w:rsid w:val="009F7E11"/>
    <w:rsid w:val="009F7FA2"/>
    <w:rsid w:val="00A02B55"/>
    <w:rsid w:val="00A02D79"/>
    <w:rsid w:val="00A04C5C"/>
    <w:rsid w:val="00A115F7"/>
    <w:rsid w:val="00A158D2"/>
    <w:rsid w:val="00A15CE5"/>
    <w:rsid w:val="00A20A62"/>
    <w:rsid w:val="00A20CAA"/>
    <w:rsid w:val="00A23B29"/>
    <w:rsid w:val="00A24B20"/>
    <w:rsid w:val="00A277A1"/>
    <w:rsid w:val="00A30C02"/>
    <w:rsid w:val="00A32533"/>
    <w:rsid w:val="00A33FAE"/>
    <w:rsid w:val="00A340E0"/>
    <w:rsid w:val="00A35A05"/>
    <w:rsid w:val="00A3601B"/>
    <w:rsid w:val="00A42C0A"/>
    <w:rsid w:val="00A449D3"/>
    <w:rsid w:val="00A45BF3"/>
    <w:rsid w:val="00A46DD7"/>
    <w:rsid w:val="00A47919"/>
    <w:rsid w:val="00A50F08"/>
    <w:rsid w:val="00A54957"/>
    <w:rsid w:val="00A645E1"/>
    <w:rsid w:val="00A673A2"/>
    <w:rsid w:val="00A7058E"/>
    <w:rsid w:val="00A70A3D"/>
    <w:rsid w:val="00A7282F"/>
    <w:rsid w:val="00A734F9"/>
    <w:rsid w:val="00A7377C"/>
    <w:rsid w:val="00A74AA3"/>
    <w:rsid w:val="00A7586D"/>
    <w:rsid w:val="00A75B6E"/>
    <w:rsid w:val="00A76CE1"/>
    <w:rsid w:val="00A802DD"/>
    <w:rsid w:val="00A81655"/>
    <w:rsid w:val="00A81E6A"/>
    <w:rsid w:val="00A82149"/>
    <w:rsid w:val="00A84E75"/>
    <w:rsid w:val="00A855CB"/>
    <w:rsid w:val="00A85909"/>
    <w:rsid w:val="00A875E5"/>
    <w:rsid w:val="00A90DF3"/>
    <w:rsid w:val="00A91303"/>
    <w:rsid w:val="00A914C3"/>
    <w:rsid w:val="00A969F4"/>
    <w:rsid w:val="00AA659B"/>
    <w:rsid w:val="00AA7184"/>
    <w:rsid w:val="00AB064F"/>
    <w:rsid w:val="00AB3BAC"/>
    <w:rsid w:val="00AB4085"/>
    <w:rsid w:val="00AB51FC"/>
    <w:rsid w:val="00AB6B64"/>
    <w:rsid w:val="00AC02AC"/>
    <w:rsid w:val="00AC2400"/>
    <w:rsid w:val="00AC276D"/>
    <w:rsid w:val="00AC2F69"/>
    <w:rsid w:val="00AC3261"/>
    <w:rsid w:val="00AC5B8F"/>
    <w:rsid w:val="00AD749B"/>
    <w:rsid w:val="00AE07F9"/>
    <w:rsid w:val="00AE4DA6"/>
    <w:rsid w:val="00AE515A"/>
    <w:rsid w:val="00AE55C1"/>
    <w:rsid w:val="00AE69DB"/>
    <w:rsid w:val="00AE6BE7"/>
    <w:rsid w:val="00AE7438"/>
    <w:rsid w:val="00AF0377"/>
    <w:rsid w:val="00AF09F1"/>
    <w:rsid w:val="00AF0F36"/>
    <w:rsid w:val="00AF5DAD"/>
    <w:rsid w:val="00AF66F4"/>
    <w:rsid w:val="00B000A3"/>
    <w:rsid w:val="00B0012A"/>
    <w:rsid w:val="00B04846"/>
    <w:rsid w:val="00B05CCD"/>
    <w:rsid w:val="00B05EB7"/>
    <w:rsid w:val="00B071E3"/>
    <w:rsid w:val="00B125CB"/>
    <w:rsid w:val="00B1336D"/>
    <w:rsid w:val="00B15254"/>
    <w:rsid w:val="00B15C8F"/>
    <w:rsid w:val="00B206FB"/>
    <w:rsid w:val="00B21430"/>
    <w:rsid w:val="00B22C5F"/>
    <w:rsid w:val="00B230BE"/>
    <w:rsid w:val="00B24FCB"/>
    <w:rsid w:val="00B25DF3"/>
    <w:rsid w:val="00B266FF"/>
    <w:rsid w:val="00B27C9C"/>
    <w:rsid w:val="00B334AF"/>
    <w:rsid w:val="00B35E60"/>
    <w:rsid w:val="00B37801"/>
    <w:rsid w:val="00B43605"/>
    <w:rsid w:val="00B52847"/>
    <w:rsid w:val="00B53347"/>
    <w:rsid w:val="00B550F5"/>
    <w:rsid w:val="00B55B63"/>
    <w:rsid w:val="00B5683E"/>
    <w:rsid w:val="00B62CA3"/>
    <w:rsid w:val="00B6717D"/>
    <w:rsid w:val="00B72099"/>
    <w:rsid w:val="00B722A5"/>
    <w:rsid w:val="00B76335"/>
    <w:rsid w:val="00B76BC6"/>
    <w:rsid w:val="00B77134"/>
    <w:rsid w:val="00B8116C"/>
    <w:rsid w:val="00B8170E"/>
    <w:rsid w:val="00B819CE"/>
    <w:rsid w:val="00B83BA9"/>
    <w:rsid w:val="00B879C9"/>
    <w:rsid w:val="00B90079"/>
    <w:rsid w:val="00B92E4C"/>
    <w:rsid w:val="00B9309D"/>
    <w:rsid w:val="00B959A7"/>
    <w:rsid w:val="00B95B1B"/>
    <w:rsid w:val="00B963DE"/>
    <w:rsid w:val="00BA0A63"/>
    <w:rsid w:val="00BA3A0A"/>
    <w:rsid w:val="00BA462B"/>
    <w:rsid w:val="00BA4F90"/>
    <w:rsid w:val="00BA5DB0"/>
    <w:rsid w:val="00BA684D"/>
    <w:rsid w:val="00BA6A56"/>
    <w:rsid w:val="00BA6B72"/>
    <w:rsid w:val="00BB0B0B"/>
    <w:rsid w:val="00BB5085"/>
    <w:rsid w:val="00BB5A6C"/>
    <w:rsid w:val="00BB76C5"/>
    <w:rsid w:val="00BB7829"/>
    <w:rsid w:val="00BC43DC"/>
    <w:rsid w:val="00BC57CA"/>
    <w:rsid w:val="00BC703F"/>
    <w:rsid w:val="00BC726E"/>
    <w:rsid w:val="00BC7A0C"/>
    <w:rsid w:val="00BD0F48"/>
    <w:rsid w:val="00BD10BE"/>
    <w:rsid w:val="00BD12BD"/>
    <w:rsid w:val="00BD31D5"/>
    <w:rsid w:val="00BD37B7"/>
    <w:rsid w:val="00BE1685"/>
    <w:rsid w:val="00BE233D"/>
    <w:rsid w:val="00BE33D7"/>
    <w:rsid w:val="00BE4572"/>
    <w:rsid w:val="00BE6D4D"/>
    <w:rsid w:val="00BE77C9"/>
    <w:rsid w:val="00BE7A13"/>
    <w:rsid w:val="00BF2928"/>
    <w:rsid w:val="00BF30AE"/>
    <w:rsid w:val="00BF50A5"/>
    <w:rsid w:val="00BF6587"/>
    <w:rsid w:val="00BF6BFA"/>
    <w:rsid w:val="00BF7644"/>
    <w:rsid w:val="00C038A7"/>
    <w:rsid w:val="00C04CF7"/>
    <w:rsid w:val="00C05774"/>
    <w:rsid w:val="00C0601F"/>
    <w:rsid w:val="00C06520"/>
    <w:rsid w:val="00C11104"/>
    <w:rsid w:val="00C134B8"/>
    <w:rsid w:val="00C13805"/>
    <w:rsid w:val="00C14BF8"/>
    <w:rsid w:val="00C153B2"/>
    <w:rsid w:val="00C1756C"/>
    <w:rsid w:val="00C23031"/>
    <w:rsid w:val="00C24453"/>
    <w:rsid w:val="00C33215"/>
    <w:rsid w:val="00C37D3C"/>
    <w:rsid w:val="00C431DF"/>
    <w:rsid w:val="00C43F0F"/>
    <w:rsid w:val="00C4439F"/>
    <w:rsid w:val="00C4659F"/>
    <w:rsid w:val="00C465C2"/>
    <w:rsid w:val="00C55422"/>
    <w:rsid w:val="00C55449"/>
    <w:rsid w:val="00C559FE"/>
    <w:rsid w:val="00C55EBA"/>
    <w:rsid w:val="00C67684"/>
    <w:rsid w:val="00C70702"/>
    <w:rsid w:val="00C7113E"/>
    <w:rsid w:val="00C72068"/>
    <w:rsid w:val="00C721B9"/>
    <w:rsid w:val="00C76DAD"/>
    <w:rsid w:val="00C7710A"/>
    <w:rsid w:val="00C817BE"/>
    <w:rsid w:val="00C818FD"/>
    <w:rsid w:val="00C859BF"/>
    <w:rsid w:val="00C87D5C"/>
    <w:rsid w:val="00C92401"/>
    <w:rsid w:val="00C92B43"/>
    <w:rsid w:val="00C9616C"/>
    <w:rsid w:val="00CA1BD5"/>
    <w:rsid w:val="00CA3877"/>
    <w:rsid w:val="00CA7723"/>
    <w:rsid w:val="00CB047B"/>
    <w:rsid w:val="00CB0956"/>
    <w:rsid w:val="00CB1E9A"/>
    <w:rsid w:val="00CB26B6"/>
    <w:rsid w:val="00CB3B53"/>
    <w:rsid w:val="00CB5107"/>
    <w:rsid w:val="00CB586A"/>
    <w:rsid w:val="00CB5C86"/>
    <w:rsid w:val="00CC30C0"/>
    <w:rsid w:val="00CC4387"/>
    <w:rsid w:val="00CC61C8"/>
    <w:rsid w:val="00CD02C6"/>
    <w:rsid w:val="00CD6A07"/>
    <w:rsid w:val="00CE1CAE"/>
    <w:rsid w:val="00CE21FF"/>
    <w:rsid w:val="00CF2428"/>
    <w:rsid w:val="00CF288F"/>
    <w:rsid w:val="00CF3C17"/>
    <w:rsid w:val="00CF504A"/>
    <w:rsid w:val="00CF5D54"/>
    <w:rsid w:val="00CF6CA2"/>
    <w:rsid w:val="00CF7812"/>
    <w:rsid w:val="00D00881"/>
    <w:rsid w:val="00D03E7B"/>
    <w:rsid w:val="00D0713D"/>
    <w:rsid w:val="00D0761B"/>
    <w:rsid w:val="00D11BD5"/>
    <w:rsid w:val="00D14D78"/>
    <w:rsid w:val="00D16A0C"/>
    <w:rsid w:val="00D171C3"/>
    <w:rsid w:val="00D1721A"/>
    <w:rsid w:val="00D20800"/>
    <w:rsid w:val="00D23290"/>
    <w:rsid w:val="00D25699"/>
    <w:rsid w:val="00D30A8F"/>
    <w:rsid w:val="00D31820"/>
    <w:rsid w:val="00D32608"/>
    <w:rsid w:val="00D41FFE"/>
    <w:rsid w:val="00D43171"/>
    <w:rsid w:val="00D45DF2"/>
    <w:rsid w:val="00D52092"/>
    <w:rsid w:val="00D53903"/>
    <w:rsid w:val="00D56592"/>
    <w:rsid w:val="00D61970"/>
    <w:rsid w:val="00D62104"/>
    <w:rsid w:val="00D65E6C"/>
    <w:rsid w:val="00D664F2"/>
    <w:rsid w:val="00D66F7B"/>
    <w:rsid w:val="00D718AD"/>
    <w:rsid w:val="00D73517"/>
    <w:rsid w:val="00D76532"/>
    <w:rsid w:val="00D77D5D"/>
    <w:rsid w:val="00D77E57"/>
    <w:rsid w:val="00D810E7"/>
    <w:rsid w:val="00D8141A"/>
    <w:rsid w:val="00D818BC"/>
    <w:rsid w:val="00D8293E"/>
    <w:rsid w:val="00D83D3A"/>
    <w:rsid w:val="00D86368"/>
    <w:rsid w:val="00D86B80"/>
    <w:rsid w:val="00D86D94"/>
    <w:rsid w:val="00D90008"/>
    <w:rsid w:val="00D9335D"/>
    <w:rsid w:val="00D96727"/>
    <w:rsid w:val="00DA0243"/>
    <w:rsid w:val="00DA1E70"/>
    <w:rsid w:val="00DA4D1E"/>
    <w:rsid w:val="00DA50DE"/>
    <w:rsid w:val="00DA77E8"/>
    <w:rsid w:val="00DB2B42"/>
    <w:rsid w:val="00DB6D2D"/>
    <w:rsid w:val="00DC2931"/>
    <w:rsid w:val="00DC4CEE"/>
    <w:rsid w:val="00DC6FD2"/>
    <w:rsid w:val="00DC7FA2"/>
    <w:rsid w:val="00DD00F5"/>
    <w:rsid w:val="00DD1B93"/>
    <w:rsid w:val="00DD2394"/>
    <w:rsid w:val="00DD2520"/>
    <w:rsid w:val="00DD2762"/>
    <w:rsid w:val="00DD5655"/>
    <w:rsid w:val="00DD7812"/>
    <w:rsid w:val="00DE07C0"/>
    <w:rsid w:val="00DE2C32"/>
    <w:rsid w:val="00DE3304"/>
    <w:rsid w:val="00DE4055"/>
    <w:rsid w:val="00E026E6"/>
    <w:rsid w:val="00E04CDE"/>
    <w:rsid w:val="00E054D4"/>
    <w:rsid w:val="00E06ABC"/>
    <w:rsid w:val="00E0760A"/>
    <w:rsid w:val="00E13FCC"/>
    <w:rsid w:val="00E15943"/>
    <w:rsid w:val="00E17033"/>
    <w:rsid w:val="00E1729A"/>
    <w:rsid w:val="00E17C7D"/>
    <w:rsid w:val="00E21CEF"/>
    <w:rsid w:val="00E22E28"/>
    <w:rsid w:val="00E23377"/>
    <w:rsid w:val="00E24592"/>
    <w:rsid w:val="00E24CBA"/>
    <w:rsid w:val="00E27CBD"/>
    <w:rsid w:val="00E27EC2"/>
    <w:rsid w:val="00E3243C"/>
    <w:rsid w:val="00E34508"/>
    <w:rsid w:val="00E373A2"/>
    <w:rsid w:val="00E43B10"/>
    <w:rsid w:val="00E4481E"/>
    <w:rsid w:val="00E46620"/>
    <w:rsid w:val="00E470C5"/>
    <w:rsid w:val="00E47765"/>
    <w:rsid w:val="00E507B1"/>
    <w:rsid w:val="00E51A25"/>
    <w:rsid w:val="00E54FDA"/>
    <w:rsid w:val="00E6008D"/>
    <w:rsid w:val="00E60A32"/>
    <w:rsid w:val="00E61A87"/>
    <w:rsid w:val="00E6306E"/>
    <w:rsid w:val="00E631E8"/>
    <w:rsid w:val="00E63640"/>
    <w:rsid w:val="00E63A90"/>
    <w:rsid w:val="00E6458D"/>
    <w:rsid w:val="00E709C6"/>
    <w:rsid w:val="00E7157D"/>
    <w:rsid w:val="00E7200E"/>
    <w:rsid w:val="00E72753"/>
    <w:rsid w:val="00E734C2"/>
    <w:rsid w:val="00E75E24"/>
    <w:rsid w:val="00E76078"/>
    <w:rsid w:val="00E765CF"/>
    <w:rsid w:val="00E768CE"/>
    <w:rsid w:val="00E83E01"/>
    <w:rsid w:val="00E86106"/>
    <w:rsid w:val="00E86B9A"/>
    <w:rsid w:val="00E870FC"/>
    <w:rsid w:val="00E87FD1"/>
    <w:rsid w:val="00E95534"/>
    <w:rsid w:val="00E97FBD"/>
    <w:rsid w:val="00EA621E"/>
    <w:rsid w:val="00EA7F20"/>
    <w:rsid w:val="00EB048A"/>
    <w:rsid w:val="00EB06DF"/>
    <w:rsid w:val="00EB39CF"/>
    <w:rsid w:val="00EB705E"/>
    <w:rsid w:val="00EC099F"/>
    <w:rsid w:val="00EC1ABC"/>
    <w:rsid w:val="00EC2CEB"/>
    <w:rsid w:val="00EC530A"/>
    <w:rsid w:val="00EC710B"/>
    <w:rsid w:val="00EC79E2"/>
    <w:rsid w:val="00ED174D"/>
    <w:rsid w:val="00ED1E95"/>
    <w:rsid w:val="00ED5892"/>
    <w:rsid w:val="00ED598A"/>
    <w:rsid w:val="00ED769E"/>
    <w:rsid w:val="00EE31B7"/>
    <w:rsid w:val="00EE724D"/>
    <w:rsid w:val="00EF00A8"/>
    <w:rsid w:val="00EF071E"/>
    <w:rsid w:val="00EF15CD"/>
    <w:rsid w:val="00EF3946"/>
    <w:rsid w:val="00EF4D5E"/>
    <w:rsid w:val="00EF712E"/>
    <w:rsid w:val="00EF756D"/>
    <w:rsid w:val="00EF78E5"/>
    <w:rsid w:val="00F01E5A"/>
    <w:rsid w:val="00F01FF5"/>
    <w:rsid w:val="00F038CC"/>
    <w:rsid w:val="00F04241"/>
    <w:rsid w:val="00F06F07"/>
    <w:rsid w:val="00F10D2E"/>
    <w:rsid w:val="00F13582"/>
    <w:rsid w:val="00F149D3"/>
    <w:rsid w:val="00F14A14"/>
    <w:rsid w:val="00F16F22"/>
    <w:rsid w:val="00F20171"/>
    <w:rsid w:val="00F224B9"/>
    <w:rsid w:val="00F23091"/>
    <w:rsid w:val="00F230C2"/>
    <w:rsid w:val="00F2514B"/>
    <w:rsid w:val="00F25200"/>
    <w:rsid w:val="00F30B8F"/>
    <w:rsid w:val="00F3495D"/>
    <w:rsid w:val="00F34B25"/>
    <w:rsid w:val="00F3582C"/>
    <w:rsid w:val="00F359AA"/>
    <w:rsid w:val="00F401C3"/>
    <w:rsid w:val="00F40AD3"/>
    <w:rsid w:val="00F40E5A"/>
    <w:rsid w:val="00F41B06"/>
    <w:rsid w:val="00F43D09"/>
    <w:rsid w:val="00F459A4"/>
    <w:rsid w:val="00F47C82"/>
    <w:rsid w:val="00F527D3"/>
    <w:rsid w:val="00F529EF"/>
    <w:rsid w:val="00F53367"/>
    <w:rsid w:val="00F548CC"/>
    <w:rsid w:val="00F550B1"/>
    <w:rsid w:val="00F55F55"/>
    <w:rsid w:val="00F56555"/>
    <w:rsid w:val="00F574B6"/>
    <w:rsid w:val="00F6399E"/>
    <w:rsid w:val="00F649B1"/>
    <w:rsid w:val="00F65F0F"/>
    <w:rsid w:val="00F7173B"/>
    <w:rsid w:val="00F71EF9"/>
    <w:rsid w:val="00F73B96"/>
    <w:rsid w:val="00F82703"/>
    <w:rsid w:val="00F82F19"/>
    <w:rsid w:val="00F8556D"/>
    <w:rsid w:val="00F87930"/>
    <w:rsid w:val="00F91192"/>
    <w:rsid w:val="00F91D01"/>
    <w:rsid w:val="00F935EF"/>
    <w:rsid w:val="00F9406C"/>
    <w:rsid w:val="00F97CC8"/>
    <w:rsid w:val="00FA2209"/>
    <w:rsid w:val="00FB1BE5"/>
    <w:rsid w:val="00FB2342"/>
    <w:rsid w:val="00FB2D14"/>
    <w:rsid w:val="00FB494F"/>
    <w:rsid w:val="00FB5191"/>
    <w:rsid w:val="00FB62C4"/>
    <w:rsid w:val="00FB66FD"/>
    <w:rsid w:val="00FB798E"/>
    <w:rsid w:val="00FB7D0D"/>
    <w:rsid w:val="00FC0FBB"/>
    <w:rsid w:val="00FC2B20"/>
    <w:rsid w:val="00FC67EB"/>
    <w:rsid w:val="00FD16FF"/>
    <w:rsid w:val="00FD2040"/>
    <w:rsid w:val="00FD440C"/>
    <w:rsid w:val="00FD456F"/>
    <w:rsid w:val="00FD4E7B"/>
    <w:rsid w:val="00FD6406"/>
    <w:rsid w:val="00FD7238"/>
    <w:rsid w:val="00FE4EC0"/>
    <w:rsid w:val="00FF022A"/>
    <w:rsid w:val="00FF04E7"/>
    <w:rsid w:val="00FF0F0D"/>
    <w:rsid w:val="00FF1E54"/>
    <w:rsid w:val="00FF2B4D"/>
    <w:rsid w:val="00FF4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A21FB"/>
    <w:pPr>
      <w:jc w:val="both"/>
    </w:pPr>
    <w:rPr>
      <w:rFonts w:ascii="Courier" w:eastAsia="Arial Unicode MS" w:hAnsi="Courier" w:cs="Arial Unicode MS"/>
      <w:szCs w:val="24"/>
    </w:rPr>
  </w:style>
  <w:style w:type="paragraph" w:styleId="Titolo1">
    <w:name w:val="heading 1"/>
    <w:aliases w:val="H1,DO NOT USE_h1,Level 1 Topic Heading,R1,H11,Section Heading,h1,II+,I,H12,H13,H14,H15,H16,H17,H18,H111,H121,H131,H141,H151,H161,H171,H19,H112,H122,H132,H142,H152,H162,H172,H181,H1111,H1211,H1311,H1411,H1511,H1611,H1711,H110,H113,H123,H133,II+."/>
    <w:basedOn w:val="Normale"/>
    <w:next w:val="Normale"/>
    <w:link w:val="Titolo1Carattere"/>
    <w:qFormat/>
    <w:rsid w:val="00CF6CA2"/>
    <w:pPr>
      <w:keepNext/>
      <w:numPr>
        <w:numId w:val="1"/>
      </w:numPr>
      <w:spacing w:before="100" w:beforeAutospacing="1" w:after="100" w:afterAutospacing="1"/>
      <w:outlineLvl w:val="0"/>
    </w:pPr>
    <w:rPr>
      <w:rFonts w:ascii="Wingdings" w:hAnsi="Wingdings" w:cs="Wingdings"/>
      <w:b/>
      <w:bCs/>
      <w:spacing w:val="20"/>
      <w:kern w:val="32"/>
      <w:sz w:val="28"/>
      <w:szCs w:val="32"/>
    </w:rPr>
  </w:style>
  <w:style w:type="paragraph" w:styleId="Titolo2">
    <w:name w:val="heading 2"/>
    <w:aliases w:val="H2,Attribute Heading 2,Chapter Number/Appendix Letter,chn,h2,Level 2 Topic Heading,(1.1,1.2,1.3 etc),Prophead 2,2,A,A.B.C.,R2,H21,heading 2,Level 2 Head,21,E2,l2,list 2,list 2,heading 2TOC,Head 2,List level 2,Header 2,h21,h22,h23,h24,h25,h26"/>
    <w:basedOn w:val="Normale"/>
    <w:next w:val="Normale"/>
    <w:qFormat/>
    <w:rsid w:val="00CF6CA2"/>
    <w:pPr>
      <w:keepNext/>
      <w:numPr>
        <w:ilvl w:val="1"/>
        <w:numId w:val="1"/>
      </w:numPr>
      <w:spacing w:before="100" w:beforeAutospacing="1" w:after="100" w:afterAutospacing="1"/>
      <w:outlineLvl w:val="1"/>
    </w:pPr>
    <w:rPr>
      <w:rFonts w:cs="Wingdings"/>
      <w:b/>
      <w:bCs/>
      <w:iCs/>
      <w:spacing w:val="20"/>
      <w:sz w:val="24"/>
      <w:szCs w:val="28"/>
    </w:rPr>
  </w:style>
  <w:style w:type="paragraph" w:styleId="Titolo3">
    <w:name w:val="heading 3"/>
    <w:aliases w:val="H3,h3,Level 3 Topic Heading,Livello 3,Prophead 3,HHHeading,H31,H32,H33,H311,H321,3,subhead,E3,H..."/>
    <w:basedOn w:val="Normale"/>
    <w:next w:val="Normale"/>
    <w:qFormat/>
    <w:rsid w:val="00CF6CA2"/>
    <w:pPr>
      <w:keepNext/>
      <w:numPr>
        <w:ilvl w:val="2"/>
        <w:numId w:val="1"/>
      </w:numPr>
      <w:spacing w:before="240" w:after="60"/>
      <w:outlineLvl w:val="2"/>
    </w:pPr>
    <w:rPr>
      <w:rFonts w:cs="Wingdings"/>
      <w:b/>
      <w:bCs/>
      <w:spacing w:val="20"/>
      <w:sz w:val="22"/>
      <w:szCs w:val="26"/>
    </w:rPr>
  </w:style>
  <w:style w:type="paragraph" w:styleId="Titolo4">
    <w:name w:val="heading 4"/>
    <w:aliases w:val="H4,h4,a.,E4,Heading 4, Heading 4,Heading 3 + 12 pt"/>
    <w:basedOn w:val="Normale"/>
    <w:next w:val="Normale"/>
    <w:qFormat/>
    <w:rsid w:val="00CF6CA2"/>
    <w:pPr>
      <w:keepNext/>
      <w:numPr>
        <w:ilvl w:val="3"/>
        <w:numId w:val="1"/>
      </w:numPr>
      <w:spacing w:before="240" w:after="60"/>
      <w:outlineLvl w:val="3"/>
    </w:pPr>
    <w:rPr>
      <w:rFonts w:ascii="Arial Unicode MS" w:hAnsi="Arial Unicode MS"/>
      <w:b/>
      <w:bCs/>
      <w:szCs w:val="28"/>
    </w:rPr>
  </w:style>
  <w:style w:type="paragraph" w:styleId="Titolo5">
    <w:name w:val="heading 5"/>
    <w:basedOn w:val="Normale"/>
    <w:next w:val="Normale"/>
    <w:qFormat/>
    <w:rsid w:val="00CF6CA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CF6CA2"/>
    <w:pPr>
      <w:numPr>
        <w:ilvl w:val="5"/>
        <w:numId w:val="1"/>
      </w:numPr>
      <w:spacing w:before="240" w:after="60"/>
      <w:outlineLvl w:val="5"/>
    </w:pPr>
    <w:rPr>
      <w:rFonts w:ascii="Arial Unicode MS" w:hAnsi="Arial Unicode MS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CF6CA2"/>
    <w:pPr>
      <w:numPr>
        <w:ilvl w:val="6"/>
        <w:numId w:val="1"/>
      </w:numPr>
      <w:spacing w:before="240" w:after="60"/>
      <w:outlineLvl w:val="6"/>
    </w:pPr>
    <w:rPr>
      <w:rFonts w:ascii="Arial Unicode MS" w:hAnsi="Arial Unicode MS"/>
      <w:sz w:val="24"/>
    </w:rPr>
  </w:style>
  <w:style w:type="paragraph" w:styleId="Titolo8">
    <w:name w:val="heading 8"/>
    <w:basedOn w:val="Normale"/>
    <w:next w:val="Normale"/>
    <w:qFormat/>
    <w:rsid w:val="00CF6CA2"/>
    <w:pPr>
      <w:numPr>
        <w:ilvl w:val="7"/>
        <w:numId w:val="1"/>
      </w:numPr>
      <w:spacing w:before="240" w:after="60"/>
      <w:outlineLvl w:val="7"/>
    </w:pPr>
    <w:rPr>
      <w:rFonts w:ascii="Arial Unicode MS" w:hAnsi="Arial Unicode MS"/>
      <w:i/>
      <w:iCs/>
      <w:sz w:val="24"/>
    </w:rPr>
  </w:style>
  <w:style w:type="paragraph" w:styleId="Titolo9">
    <w:name w:val="heading 9"/>
    <w:basedOn w:val="Normale"/>
    <w:next w:val="Normale"/>
    <w:qFormat/>
    <w:rsid w:val="00CF6CA2"/>
    <w:pPr>
      <w:numPr>
        <w:ilvl w:val="8"/>
        <w:numId w:val="1"/>
      </w:numPr>
      <w:spacing w:before="240" w:after="60"/>
      <w:outlineLvl w:val="8"/>
    </w:pPr>
    <w:rPr>
      <w:rFonts w:ascii="Wingdings" w:hAnsi="Wingdings" w:cs="Wingdings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llinolivello2">
    <w:name w:val="Pallino livello 2"/>
    <w:basedOn w:val="Normale"/>
    <w:rsid w:val="00CF6CA2"/>
    <w:pPr>
      <w:numPr>
        <w:numId w:val="2"/>
      </w:numPr>
      <w:spacing w:line="280" w:lineRule="exact"/>
    </w:pPr>
    <w:rPr>
      <w:szCs w:val="20"/>
    </w:rPr>
  </w:style>
  <w:style w:type="character" w:customStyle="1" w:styleId="t1">
    <w:name w:val="t1"/>
    <w:basedOn w:val="Carpredefinitoparagrafo"/>
    <w:rsid w:val="00CF6CA2"/>
    <w:rPr>
      <w:color w:val="990000"/>
    </w:rPr>
  </w:style>
  <w:style w:type="paragraph" w:styleId="Intestazione">
    <w:name w:val="header"/>
    <w:basedOn w:val="Normale"/>
    <w:link w:val="IntestazioneCarattere"/>
    <w:rsid w:val="00CF6CA2"/>
    <w:pPr>
      <w:tabs>
        <w:tab w:val="center" w:pos="4153"/>
        <w:tab w:val="right" w:pos="8306"/>
      </w:tabs>
      <w:spacing w:line="280" w:lineRule="exact"/>
    </w:pPr>
    <w:rPr>
      <w:szCs w:val="20"/>
    </w:rPr>
  </w:style>
  <w:style w:type="character" w:styleId="Collegamentoipertestuale">
    <w:name w:val="Hyperlink"/>
    <w:basedOn w:val="Carpredefinitoparagrafo"/>
    <w:uiPriority w:val="99"/>
    <w:rsid w:val="00CF6CA2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rsid w:val="00CF6CA2"/>
    <w:pPr>
      <w:spacing w:before="240" w:after="120"/>
      <w:jc w:val="left"/>
    </w:pPr>
    <w:rPr>
      <w:rFonts w:ascii="Times New Roman" w:hAnsi="Times New Roman" w:cs="Times New Roman"/>
      <w:b/>
      <w:bCs/>
      <w:szCs w:val="20"/>
    </w:rPr>
  </w:style>
  <w:style w:type="paragraph" w:styleId="Sommario2">
    <w:name w:val="toc 2"/>
    <w:basedOn w:val="Normale"/>
    <w:next w:val="Normale"/>
    <w:autoRedefine/>
    <w:uiPriority w:val="39"/>
    <w:rsid w:val="00CF6CA2"/>
    <w:pPr>
      <w:spacing w:before="120"/>
      <w:ind w:left="200"/>
      <w:jc w:val="left"/>
    </w:pPr>
    <w:rPr>
      <w:rFonts w:ascii="Times New Roman" w:hAnsi="Times New Roman" w:cs="Times New Roman"/>
      <w:i/>
      <w:iCs/>
      <w:szCs w:val="20"/>
    </w:rPr>
  </w:style>
  <w:style w:type="paragraph" w:styleId="Sommario3">
    <w:name w:val="toc 3"/>
    <w:basedOn w:val="Normale"/>
    <w:next w:val="Normale"/>
    <w:autoRedefine/>
    <w:uiPriority w:val="39"/>
    <w:rsid w:val="00CF6CA2"/>
    <w:pPr>
      <w:ind w:left="400"/>
      <w:jc w:val="left"/>
    </w:pPr>
    <w:rPr>
      <w:rFonts w:ascii="Times New Roman" w:hAnsi="Times New Roman" w:cs="Times New Roman"/>
      <w:szCs w:val="20"/>
    </w:rPr>
  </w:style>
  <w:style w:type="paragraph" w:styleId="Pidipagina">
    <w:name w:val="footer"/>
    <w:basedOn w:val="Normale"/>
    <w:rsid w:val="00CF6CA2"/>
    <w:pPr>
      <w:tabs>
        <w:tab w:val="center" w:pos="4819"/>
        <w:tab w:val="right" w:pos="9638"/>
      </w:tabs>
    </w:pPr>
  </w:style>
  <w:style w:type="character" w:styleId="Enfasigrassetto">
    <w:name w:val="Strong"/>
    <w:basedOn w:val="Carpredefinitoparagrafo"/>
    <w:uiPriority w:val="22"/>
    <w:qFormat/>
    <w:rsid w:val="00CF6CA2"/>
    <w:rPr>
      <w:b/>
      <w:bCs/>
    </w:rPr>
  </w:style>
  <w:style w:type="paragraph" w:styleId="NormaleWeb">
    <w:name w:val="Normal (Web)"/>
    <w:basedOn w:val="Normale"/>
    <w:rsid w:val="00CF6CA2"/>
    <w:pPr>
      <w:numPr>
        <w:numId w:val="3"/>
      </w:numPr>
    </w:pPr>
    <w:rPr>
      <w:rFonts w:ascii="Arial Unicode MS" w:hAnsi="Arial Unicode MS"/>
      <w:sz w:val="24"/>
    </w:rPr>
  </w:style>
  <w:style w:type="character" w:styleId="Numeropagina">
    <w:name w:val="page number"/>
    <w:basedOn w:val="Carpredefinitoparagrafo"/>
    <w:rsid w:val="00CF6CA2"/>
  </w:style>
  <w:style w:type="paragraph" w:customStyle="1" w:styleId="NormaleG">
    <w:name w:val="Normale/ƒG"/>
    <w:rsid w:val="00CF6CA2"/>
    <w:pPr>
      <w:suppressAutoHyphens/>
    </w:pPr>
    <w:rPr>
      <w:rFonts w:ascii="Wingdings" w:eastAsia="Arial Unicode MS" w:hAnsi="Wingdings" w:cs="Arial Unicode MS"/>
    </w:rPr>
  </w:style>
  <w:style w:type="paragraph" w:styleId="PreformattatoHTML">
    <w:name w:val="HTML Preformatted"/>
    <w:basedOn w:val="Normale"/>
    <w:rsid w:val="00CF6C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Cs w:val="20"/>
    </w:rPr>
  </w:style>
  <w:style w:type="paragraph" w:styleId="Testofumetto">
    <w:name w:val="Balloon Text"/>
    <w:basedOn w:val="Normale"/>
    <w:semiHidden/>
    <w:rsid w:val="00B92E4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27B3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semiHidden/>
    <w:rsid w:val="00056306"/>
    <w:rPr>
      <w:szCs w:val="20"/>
    </w:rPr>
  </w:style>
  <w:style w:type="character" w:styleId="Rimandonotaapidipagina">
    <w:name w:val="footnote reference"/>
    <w:basedOn w:val="Carpredefinitoparagrafo"/>
    <w:semiHidden/>
    <w:rsid w:val="00056306"/>
    <w:rPr>
      <w:vertAlign w:val="superscript"/>
    </w:rPr>
  </w:style>
  <w:style w:type="paragraph" w:customStyle="1" w:styleId="IntestazioneLatinoVerdana">
    <w:name w:val="Intestazione + (Latino) Verdana"/>
    <w:aliases w:val="8 pt,Allineato a sinistra,Interlinea singo..."/>
    <w:basedOn w:val="Normale"/>
    <w:rsid w:val="00F7173B"/>
    <w:pPr>
      <w:numPr>
        <w:ilvl w:val="12"/>
      </w:numPr>
      <w:spacing w:before="120" w:line="240" w:lineRule="atLeast"/>
      <w:jc w:val="left"/>
    </w:pPr>
    <w:rPr>
      <w:rFonts w:ascii="Verdana" w:hAnsi="Verdan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rsid w:val="003C7B70"/>
    <w:rPr>
      <w:rFonts w:ascii="Courier" w:eastAsia="Arial Unicode MS" w:hAnsi="Courier" w:cs="Arial Unicode MS"/>
      <w:lang w:val="it-IT" w:eastAsia="it-IT" w:bidi="ar-SA"/>
    </w:rPr>
  </w:style>
  <w:style w:type="paragraph" w:styleId="Sommario4">
    <w:name w:val="toc 4"/>
    <w:basedOn w:val="Normale"/>
    <w:next w:val="Normale"/>
    <w:autoRedefine/>
    <w:semiHidden/>
    <w:rsid w:val="003A4260"/>
    <w:pPr>
      <w:ind w:left="600"/>
    </w:pPr>
  </w:style>
  <w:style w:type="character" w:customStyle="1" w:styleId="Titolo1Carattere">
    <w:name w:val="Titolo 1 Carattere"/>
    <w:aliases w:val="H1 Carattere,DO NOT USE_h1 Carattere,Level 1 Topic Heading Carattere,R1 Carattere,H11 Carattere,Section Heading Carattere,h1 Carattere,II+ Carattere,I Carattere,H12 Carattere,H13 Carattere,H14 Carattere,H15 Carattere,H16 Carattere"/>
    <w:basedOn w:val="Carpredefinitoparagrafo"/>
    <w:link w:val="Titolo1"/>
    <w:rsid w:val="003A4260"/>
    <w:rPr>
      <w:rFonts w:ascii="Wingdings" w:eastAsia="Arial Unicode MS" w:hAnsi="Wingdings" w:cs="Wingdings"/>
      <w:b/>
      <w:bCs/>
      <w:spacing w:val="20"/>
      <w:kern w:val="32"/>
      <w:sz w:val="28"/>
      <w:szCs w:val="32"/>
    </w:rPr>
  </w:style>
  <w:style w:type="paragraph" w:customStyle="1" w:styleId="pallinolivello20">
    <w:name w:val="pallinolivello2"/>
    <w:basedOn w:val="Normale"/>
    <w:rsid w:val="00FB2D1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</w:rPr>
  </w:style>
  <w:style w:type="paragraph" w:styleId="Puntoelenco2">
    <w:name w:val="List Bullet 2"/>
    <w:basedOn w:val="Normale"/>
    <w:autoRedefine/>
    <w:rsid w:val="00322503"/>
    <w:pPr>
      <w:ind w:left="360" w:hanging="360"/>
    </w:pPr>
  </w:style>
  <w:style w:type="paragraph" w:customStyle="1" w:styleId="AQpar">
    <w:name w:val="AQ par"/>
    <w:basedOn w:val="Normale"/>
    <w:rsid w:val="005620C5"/>
    <w:pPr>
      <w:spacing w:before="60" w:after="60"/>
      <w:ind w:left="170" w:right="170" w:firstLine="397"/>
    </w:pPr>
    <w:rPr>
      <w:rFonts w:ascii="Times New Roman" w:eastAsia="Calibri" w:hAnsi="Times New Roman" w:cs="Times New Roman"/>
      <w:sz w:val="24"/>
    </w:rPr>
  </w:style>
  <w:style w:type="paragraph" w:styleId="Paragrafoelenco">
    <w:name w:val="List Paragraph"/>
    <w:basedOn w:val="Normale"/>
    <w:uiPriority w:val="34"/>
    <w:qFormat/>
    <w:rsid w:val="004A0743"/>
    <w:pPr>
      <w:ind w:left="720" w:right="835"/>
      <w:contextualSpacing/>
      <w:jc w:val="left"/>
    </w:pPr>
    <w:rPr>
      <w:rFonts w:ascii="Arial" w:eastAsia="Times New Roman" w:hAnsi="Arial" w:cs="Times New Roman"/>
      <w:spacing w:val="-5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1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2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6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5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63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5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CD2D4E-2AEC-4314-A93F-2E31B90EC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45</Pages>
  <Words>11561</Words>
  <Characters>65903</Characters>
  <Application>Microsoft Office Word</Application>
  <DocSecurity>0</DocSecurity>
  <Lines>549</Lines>
  <Paragraphs>154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HP</Company>
  <LinksUpToDate>false</LinksUpToDate>
  <CharactersWithSpaces>77310</CharactersWithSpaces>
  <SharedDoc>false</SharedDoc>
  <HLinks>
    <vt:vector size="318" baseType="variant">
      <vt:variant>
        <vt:i4>3211388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_Struttura:_AntiMafia</vt:lpwstr>
      </vt:variant>
      <vt:variant>
        <vt:i4>1900603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_Toc352235989</vt:lpwstr>
      </vt:variant>
      <vt:variant>
        <vt:i4>1900603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_Toc352235988</vt:lpwstr>
      </vt:variant>
      <vt:variant>
        <vt:i4>1900603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_Toc352235987</vt:lpwstr>
      </vt:variant>
      <vt:variant>
        <vt:i4>1900603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_Toc352235986</vt:lpwstr>
      </vt:variant>
      <vt:variant>
        <vt:i4>1900603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_Toc352235985</vt:lpwstr>
      </vt:variant>
      <vt:variant>
        <vt:i4>1900603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_Toc352235984</vt:lpwstr>
      </vt:variant>
      <vt:variant>
        <vt:i4>1900603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_Toc352235983</vt:lpwstr>
      </vt:variant>
      <vt:variant>
        <vt:i4>1900603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_Toc352235982</vt:lpwstr>
      </vt:variant>
      <vt:variant>
        <vt:i4>1900603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_Toc352235981</vt:lpwstr>
      </vt:variant>
      <vt:variant>
        <vt:i4>1900603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_Toc352235980</vt:lpwstr>
      </vt:variant>
      <vt:variant>
        <vt:i4>1179707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_Toc352235979</vt:lpwstr>
      </vt:variant>
      <vt:variant>
        <vt:i4>1179707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_Toc352235978</vt:lpwstr>
      </vt:variant>
      <vt:variant>
        <vt:i4>1179707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_Toc352235977</vt:lpwstr>
      </vt:variant>
      <vt:variant>
        <vt:i4>1179707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_Toc352235976</vt:lpwstr>
      </vt:variant>
      <vt:variant>
        <vt:i4>1179707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_Toc352235975</vt:lpwstr>
      </vt:variant>
      <vt:variant>
        <vt:i4>1179707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_Toc352235974</vt:lpwstr>
      </vt:variant>
      <vt:variant>
        <vt:i4>1179707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_Toc352235973</vt:lpwstr>
      </vt:variant>
      <vt:variant>
        <vt:i4>1179707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_Toc352235972</vt:lpwstr>
      </vt:variant>
      <vt:variant>
        <vt:i4>1179707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_Toc352235971</vt:lpwstr>
      </vt:variant>
      <vt:variant>
        <vt:i4>1179707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_Toc352235970</vt:lpwstr>
      </vt:variant>
      <vt:variant>
        <vt:i4>1245243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_Toc352235969</vt:lpwstr>
      </vt:variant>
      <vt:variant>
        <vt:i4>1245243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_Toc352235968</vt:lpwstr>
      </vt:variant>
      <vt:variant>
        <vt:i4>1245243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_Toc352235967</vt:lpwstr>
      </vt:variant>
      <vt:variant>
        <vt:i4>1245243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_Toc352235966</vt:lpwstr>
      </vt:variant>
      <vt:variant>
        <vt:i4>1245243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_Toc352235965</vt:lpwstr>
      </vt:variant>
      <vt:variant>
        <vt:i4>1245243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_Toc352235964</vt:lpwstr>
      </vt:variant>
      <vt:variant>
        <vt:i4>1245243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_Toc352235963</vt:lpwstr>
      </vt:variant>
      <vt:variant>
        <vt:i4>1245243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_Toc352235962</vt:lpwstr>
      </vt:variant>
      <vt:variant>
        <vt:i4>1245243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_Toc352235961</vt:lpwstr>
      </vt:variant>
      <vt:variant>
        <vt:i4>1245243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_Toc352235960</vt:lpwstr>
      </vt:variant>
      <vt:variant>
        <vt:i4>1048635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_Toc352235959</vt:lpwstr>
      </vt:variant>
      <vt:variant>
        <vt:i4>1048635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_Toc352235958</vt:lpwstr>
      </vt:variant>
      <vt:variant>
        <vt:i4>1048635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_Toc352235957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_Toc352235956</vt:lpwstr>
      </vt:variant>
      <vt:variant>
        <vt:i4>1048635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_Toc352235955</vt:lpwstr>
      </vt:variant>
      <vt:variant>
        <vt:i4>1048635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_Toc352235954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_Toc352235953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_Toc352235952</vt:lpwstr>
      </vt:variant>
      <vt:variant>
        <vt:i4>1048635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_Toc352235951</vt:lpwstr>
      </vt:variant>
      <vt:variant>
        <vt:i4>1048635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_Toc352235950</vt:lpwstr>
      </vt:variant>
      <vt:variant>
        <vt:i4>1114171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_Toc352235949</vt:lpwstr>
      </vt:variant>
      <vt:variant>
        <vt:i4>1114171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_Toc352235948</vt:lpwstr>
      </vt:variant>
      <vt:variant>
        <vt:i4>1114171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_Toc352235947</vt:lpwstr>
      </vt:variant>
      <vt:variant>
        <vt:i4>1114171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_Toc352235946</vt:lpwstr>
      </vt:variant>
      <vt:variant>
        <vt:i4>1114171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_Toc352235945</vt:lpwstr>
      </vt:variant>
      <vt:variant>
        <vt:i4>1114171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_Toc352235944</vt:lpwstr>
      </vt:variant>
      <vt:variant>
        <vt:i4>1114171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_Toc352235943</vt:lpwstr>
      </vt:variant>
      <vt:variant>
        <vt:i4>1114171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_Toc352235942</vt:lpwstr>
      </vt:variant>
      <vt:variant>
        <vt:i4>1114171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_Toc352235941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_Toc352235940</vt:lpwstr>
      </vt:variant>
      <vt:variant>
        <vt:i4>1441851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_Toc352235939</vt:lpwstr>
      </vt:variant>
      <vt:variant>
        <vt:i4>1441851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_Toc352235938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finsiel</dc:creator>
  <cp:keywords/>
  <dc:description/>
  <cp:lastModifiedBy>user</cp:lastModifiedBy>
  <cp:revision>41</cp:revision>
  <cp:lastPrinted>2009-11-18T10:30:00Z</cp:lastPrinted>
  <dcterms:created xsi:type="dcterms:W3CDTF">2013-05-30T22:14:00Z</dcterms:created>
  <dcterms:modified xsi:type="dcterms:W3CDTF">2013-10-30T10:57:00Z</dcterms:modified>
</cp:coreProperties>
</file>